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DD45" w14:textId="4AFAA4F1" w:rsidR="00987A81" w:rsidRPr="00835932" w:rsidRDefault="009B49AC" w:rsidP="00572695">
      <w:pPr>
        <w:pStyle w:val="BodyText"/>
        <w:spacing w:line="360" w:lineRule="auto"/>
        <w:jc w:val="both"/>
        <w:rPr>
          <w:rFonts w:ascii="Times New Roman"/>
          <w:sz w:val="20"/>
          <w:lang w:val="en-ZA"/>
        </w:rPr>
      </w:pPr>
      <w:r>
        <w:rPr>
          <w:noProof/>
          <w:lang w:val="en-ZA"/>
        </w:rPr>
        <mc:AlternateContent>
          <mc:Choice Requires="wpg">
            <w:drawing>
              <wp:anchor distT="0" distB="0" distL="114300" distR="114300" simplePos="0" relativeHeight="487489536" behindDoc="1" locked="0" layoutInCell="1" allowOverlap="1" wp14:anchorId="2AA553CF" wp14:editId="13215DB9">
                <wp:simplePos x="0" y="0"/>
                <wp:positionH relativeFrom="page">
                  <wp:posOffset>83820</wp:posOffset>
                </wp:positionH>
                <wp:positionV relativeFrom="page">
                  <wp:posOffset>184785</wp:posOffset>
                </wp:positionV>
                <wp:extent cx="2623820" cy="919480"/>
                <wp:effectExtent l="0" t="0" r="0" b="0"/>
                <wp:wrapNone/>
                <wp:docPr id="9739145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820" cy="919480"/>
                          <a:chOff x="132" y="291"/>
                          <a:chExt cx="4132" cy="1448"/>
                        </a:xfrm>
                      </wpg:grpSpPr>
                      <wps:wsp>
                        <wps:cNvPr id="933533187" name="docshape4"/>
                        <wps:cNvSpPr>
                          <a:spLocks noChangeArrowheads="1"/>
                        </wps:cNvSpPr>
                        <wps:spPr bwMode="auto">
                          <a:xfrm>
                            <a:off x="1300" y="5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0015270" name="docshape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1" y="290"/>
                            <a:ext cx="4132" cy="14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3C5ECF" id="docshapegroup3" o:spid="_x0000_s1026" style="position:absolute;margin-left:6.6pt;margin-top:14.55pt;width:206.6pt;height:72.4pt;z-index:-15826944;mso-position-horizontal-relative:page;mso-position-vertical-relative:page" coordorigin="132,291" coordsize="4132,1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T6is3AwAAtAcAAA4AAABkcnMvZTJvRG9jLnhtbKRV607bMBT+P2nv&#10;YPk/pOmNNmqLEAyExDY0tgdwHSexSGzPdpuyp985dnqDaTCG1GD7HJ9833cumZ1vmpqshXVSqzlN&#10;T3uUCMV1LlU5pz++X59MKHGeqZzVWok5fRKOni8+fpi1JhN9Xek6F5ZAEOWy1sxp5b3JksTxSjTM&#10;nWojFBgLbRvmYWvLJLeshehNnfR7vXHSapsbq7lwDk6vopEuQvyiENx/LQonPKnnFLD58LThucRn&#10;spixrLTMVJJ3MNg7UDRMKnjpLtQV84ysrHwRqpHcaqcLf8p1k+iikFwEDsAm7T1jc2P1ygQuZdaW&#10;ZicTSPtMp3eH5V/WN9Y8mHsb0cPyTvNHB7okrSmzQzvuy+hMlu1nnUM+2crrQHxT2AZDACWyCfo+&#10;7fQVG084HPbH/cGkD2ngYJum0+GkSwCvIEt4LR30KQFjf5rG1PDqU3d5GGx4Mx0OJ2hNWBbfGpB2&#10;yDDzUEpur5b7P7UeKmZESIJDNe4tkTmgHwxGg0E6OaNEsQaEyDV36DlEZAgBfLeyuqgpUfqyYqoU&#10;F9bqthIsB2iBJxA4uIAbBxl5VeR00AMxQZHReBzl2iqddiLD/0OhWGas8zdCNwQXc2qhQUL62PrO&#10;+ei6dcFsOl3L/FrWddjYcnlZW7Jm2Ezhr4t+5FYrdFYar8WIeBIoIquozlLnT8DQ6tiRMEFgUWn7&#10;i5IWunFO3c8Vs4KS+laBSlPIObZv2AxHZ1hE9tCyPLQwxSHUnHpK4vLSx5ZfGSvLCt6UBtJKX0D5&#10;FjIQR9Ujqg4s1NBiZiTP4Ne1HqxeFNPrIwpu+RVyiWOueVOMhtnHlTmBKWGYl0tZS/8UJh4gR1Bq&#10;fS85qombfV2mPZiK6ah/BgIdF+YIc7V1jlehHCQP7b4vTWegJFCg/dGLaj2OkuD2CM6ylmZbNLju&#10;iEMOno2tP2gXR+KV5qtGKB9nvBU1aKCVq6RxkPhMNEuRQ/Xe5oCTw/fFQwdCbpWPbeAs/wY0gDCU&#10;sLfC8wqXBVRkdw6zY2cIBPaYkc4b2w/eHoZVN8a23feXUfXPHbjvoy0uKE9cwi8Uavg0wOro23O4&#10;D177j+3iNwAAAP//AwBQSwMECgAAAAAAAAAhAOaiAzeRmwAAkZsAABUAAABkcnMvbWVkaWEvaW1h&#10;Z2UxLmpwZWf/2P/gABBKRklGAAEBAQDcANwAAP/bAEMAAgEBAQEBAgEBAQICAgICBAMCAgICBQQE&#10;AwQGBQYGBgUGBgYHCQgGBwkHBgYICwgJCgoKCgoGCAsMCwoMCQoKCv/bAEMBAgICAgICBQMDBQoH&#10;BgcKCgoKCgoKCgoKCgoKCgoKCgoKCgoKCgoKCgoKCgoKCgoKCgoKCgoKCgoKCgoKCgoKCv/AABEI&#10;AN4Cd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pHcRoXboOtZH/CfeCtxVvFNiCPW5X/GgDYorI/4T7wT/wBDXYf+BS/40f8ACfeCf+hr&#10;sP8AwKX/ABoA16Kx2+IHghf+ZqsP/Apf8avaVrWl63E1xpN9FcRo21pIXDDPpxQBaopNxzyKQyAD&#10;cRQA6iq93qtlYW7XV9cxwxouXklYKqj3J4FeGfF7/gp9+wT8C7mSw+Iv7UHheK6ibbNZ6VdNqU8T&#10;ejx2ayuh/wB4ChtLc6KGFxWKly0YOT7JN/ke90V8fQ/8F3/+CY006wt8fLyNWPMkng/VNq+5xbk/&#10;pXr/AMGv+CgX7F/7QEkdt8Jf2kvCeqXUnMenvqiW923uIJtkuP8AgNTzR7nVXyfNsLHmrUJxXdxa&#10;/Q9ioqCK/imQSoflIzu3DFYvxF+K3w8+EfhC78ffE/xjp3h/RbHZ9s1XV7tYLeHcwVdzuQBlmCj1&#10;JAHNV5nnxjKcuWKu+x0NFcT8HP2jPgf+0JYXmq/BD4qaD4qttPnWG+uNB1OO5SCQjIVyhOCRziu1&#10;DZ60BUp1KU3Caaa6PRi0UUUEhRSO4QZNed3X7W/7M9p8ULX4KH45eGZfF15eG0h8OWurxTXnnjdm&#10;NokJZGG1shgMY5oA9ForA8e/FH4f/C3Sodd+I3i7T9Esbi+hs7e71K6WKOS4lbbHEGbgux4C9Say&#10;vix+0V8DfgRFaz/Gb4qaH4YjvCwtZNa1BLcS7cZwWI6ZFAHaUVh+A/iR4E+KPhW08c/Djxbp+uaL&#10;fxl7LVNLu1ngmUMVO10JU4IIODwRUfh74qfDnxZpOqa94b8a6Ze2OiX1zZ6xeW94jRWVxbnE8crZ&#10;wjRkfMD93vQB0FFef/DX9qr9nP4y+Lb7wN8JPjR4d8Tappdt9o1C30HVEulgj3bdzPGSnXj72ai8&#10;E/tb/szfEfx5/wAKu8C/HPwvqviT94RodlrMUl0fLGXxGG3fKASeOACexoA9ForH8ceP/Bnw18K3&#10;njjx/wCJrLR9H0+Hzb7UtRuFiht0zjczNwBkgfUiuV+JH7V/7N3wdTT3+Kvxt8NeHf7VtFutPXWN&#10;WigM8LfdkUORlSeAehIPoaAPQqK8d0v/AIKDfsS61qNtpOl/tSeB5ri8nWG0hj8QwlppGIVVUbuS&#10;SQB7mum+LP7T37PvwHu7aw+M3xg8P+F5ryPzLWPW9SS3Mq5xkbyM88UAd5RXmPgP9tP9kv4oa5H4&#10;Z+Hv7SHgnV9Sm4g0+z8TWzTynnhE37n6H7oOPxr0DWPEOj+HtKuNc1/UbexsbOJpbu8vJljhgjUZ&#10;Z3diAqgZJYkAYoAvUV4rov8AwUX/AGIfEXii38GaL+0v4VuNQu7pbe0jXUP3dxKWKqscpHlyEsCB&#10;tY549Rntfi3+0b8B/gJYx6h8aPi94d8LxzqWtl1rV4reScA4PlozBpMd9oOKAO1orjdQ/aB+DOk/&#10;Cq1+OWrfEbSrPwheWcN1a+Iry7WK1khlx5Th3xw25cZ65FcSP+Ci/wCwmXWP/hrTwFuZcqP+Ekg5&#10;H/fVAHtFFebWX7YP7MGpfDe4+MGn/HfwtN4XtdSOn3GvR6zEbVLoIHMBkzjeFYNt64Oa55P+CjP7&#10;CkieYn7WHgNl6ll8RwbR+O6gD2qiuRm+PvwTtPhtb/GS/wDix4dtfCV5Cstr4lutYhisZUbO0rM7&#10;BDnHHPPao/hV+0H8GPjl4UvvHXwh+I+leIdG029ktL7VNMuhJDDNHGkjoWHGQkiNx2YUAdlRXirf&#10;8FGv2ElUN/w1p4BwzYUr4lgIP0w3tXVfCr9qn9nP45a7deGfg78afDfibULK1+03dnourRXEkUO4&#10;L5jKpJC7mUZ6ZYUAegUUA5GaKACiioZ9RsraTy7m7ijPXDyAUATUVV/tnSf+glb/APf5f8aP7Z0n&#10;/oJW/wD3+X/GgC1RVX+2dJ/6CVv/AN/l/wAafFqVhcP5dveQyN/dSQE/pQBPRRRQAUUUUAFFN3iq&#10;uoa/o2kp5mqalBbr6zTKv8zQBcorlrn4y/D22bYNaMjD/nlbuR+eMVEnxu8AsfmvZ19zbNz+QoA6&#10;6isPTfiV4H1Z/LtPEdvuPRZmMZP/AH1jNbEVxFMu+Jwyn+JTkUASUUZz0ooAKKKKACiiigAoooJw&#10;M0AFFNMqjrWbqfjPwro+7+09etYWX/lm0o3/APfI5/SgDUork5vjX8P4mITU5JMd0t25/MCiH41/&#10;D+U4bU5I/wDft3/oDQB1lFZemeNPC2s8aXr1rM390TAN/wB8nn9K0fOUnA//AF0APooooAKKKKAC&#10;iiigBs/+of8A3TXzDpV6uopLcZ/5bsv5V9OXhxaSH0jY/pXxT8NvHqz6PcsZxxqEo/lQB6LsX0o2&#10;L6Vzn/CbJ/z1X8qhvviFb6fZTX88q7IY2dvoBmgDq/C2kz+NPGMPhXTWxx5l1KOfKjHU/Xt9a+h9&#10;D0jT9C0yHStNhEcUKBVHr7/WvIf2KNHa+8A3XxKvwGudcvH8sn+GFCQMemW3H6BfSvagABgCgBrH&#10;B5r5j/4KIf8ABTj4OfsCeDlTXymueMNSjJ0XwnZzhZXHP76ZufKiBGNxGWPCg4OPRv20f2ofC/7H&#10;/wCzv4k+O/iplddItdunWLSbTe3jnbDAP95yM46KGPYmv5tfjl8b/iP+0Z8VNY+MXxU8QSalret3&#10;jT3E0jEJGCflijXnZGgwqqOABjnGTjVqez2PuODeFf7druviLqjB6/3nvb7tz1L9rD/gpL+17+2f&#10;4glPxG+It5a6TNJtsvCWgs1vYxAnhNifNMT03SFj6YHA9E/Zl/4Ie/tz/tH6BD4yufCmn+C9FuF3&#10;2914uuXgnuEPO5LeNXkA6EbwgI6E9a+pP+CBH/BN/wAJ6p4Yj/bd+Mnh+31Cea6kg8DaXfW4kjt0&#10;jba18VbI8wuHVO6hdwPzDH6yQxoExsH5VMKXtFzTPos94wpZHVeX5RTjHk0crdeqXmu7ufivrv8A&#10;wbTftO2ll5nh347+C72fbnybmG6gXPpuCP8AnivlP9qL/gm/+2R+xuzax8X/AIWXUOkwyDy/E2iy&#10;i6sfZvNi5iOegkVG7gd6/pX2J1CD8qoa9ouj+INJuNF17Sbe9s7qMx3VpdQLJHKh4KsrAgg+hFN4&#10;enujxcH4jZ3RqJ4m1SPVWs/k1/kfzxfsif8ABXj9sn9kW/g0zS/Hk3irw1HgS+F/FMzXEKrn/ljK&#10;T5kB642nbnqpPTt/+Cpv/BWtv2/PBfhH4e+B/CepeG9F00G/8R6feTq4udQ+ZUClT88SISQWCnMj&#10;fKMAnu/+Cz//AASc039mWSX9qD9nvSmj8E6hehNe0KGP5dEnkbCPH0xbuxCheNjYGcMNv52d81hK&#10;VSHus/SspwfDeeVKebYakudfKz68y206M/Yv/g2T3H4NfE7/ALGi0z/4Dmv1BTk1+X//AAbIj/iz&#10;HxOz/wBDRaf+k5r9QF+9XVR/ho/HuNP+SmxPqvyQ6iiitD5YR1DLg1+dv7bOj6Tpv/BbD9nSbTtN&#10;t7eS60lpLl4YVUyt5l58zYHzHtzzX6JN0r8+v+CrPgvxf8Mv2zPgP+28nhnVNU8J+EdRSz8WS6TZ&#10;tPJp0K3PmecyLyVKTS+37vB5YUAejf8ABalmg/ZF0a4gkZWX4maCysrHIInbmup/4K5afZXf/BOv&#10;4nG5s4pGi0aJ4WeMNsYXUOGHocd68Y/bm/aF+Gf7f3hnwH+zX+yV4gn8Y6nqnxC0zUNautN0+b7P&#10;pNhbszSy3EjoFixkfKfm+UjGcV9Cf8FPNPutU/YC+KWn6dYSXFxL4VlWK3hiLu7blOAByTxQB81f&#10;sBeJNY/4J/fta6x/wTx+ImpTTeEfFyf2/wDCvV7p+BvXL2ZJ4JO0jI/jiP8Az0AHvv8AwTi0uyTw&#10;l8WbT7OPLb47+KNyHkHNwpPX1JNc9/wUv/ZL1j9or9mnS/iD8K0kt/iR8Oli1vwVqVmv+kF41V5L&#10;dDjPzhFYL3eNPxq/8EW/G3i34kfsw+JviD470STT9Y1z4m6tqGo20lq8IWWdYJWKqwzty/HXHTJx&#10;QB5d+xTb6boH/Baj9oPw9o2mW9tbNo8TLFbxhFjI+zMcKBjksT9azf8Agr74cl/Zb/ak+DX/AAUK&#10;8J6Z5Mem68mk+KZrWPBkTDMN+OSXgNwnPUKB3Fb/AOyLoOt2n/BbP486zd6LdR2dxoqCC6kt2WKQ&#10;4tPusRg9D0NfTX/BQb4AQftL/se+OPhKlgs17daO1zpPyAst5ARNDtz0JZAvGOGI6E0Aee/t661o&#10;vx31b4Q/sm6NcJfWvxJ8TxaxrSwvuSXw/p6rdT5I/hlcwRjsQX9K47/gvXomn3f/AAT6vruS3XzL&#10;LxPpzwNtHy5dlIHoMHt6VxP/AARF8NfFP4pWEnx++OOmXcVx4J8J2vgDwXHfQOjpZRSGeaTDAc4N&#10;tEGHaNhk5r0r/gufpOqa1/wT91jT9F0y4u528QaaVgtYWkcgSnJ2qCcUAcL8Pvj1+wl8Y/hv8Gf2&#10;Tl0Fb7xB4mTTLWa9s/DMtlLpVxa232nz1uZ7Xy2czW6x4QsSHJzjmu0/4LxafYyf8E7fEV7NbRtN&#10;DrmlmGV1DNETdICVJ+7xkcY4z71j2P7c37Ilt+zj4Bu9Q0qbxB408I6fpc2g6DHoGoRSxastt9mB&#10;3iIKAvmSbixK455IFdZ/wWp0S+8V/wDBNvxkmn6Zc3V2t1o89vb28bSPu/tG2B+VRk4Vm7e9AHyH&#10;+2B4/wD2Wvjn+w/8LP2cv2XfD1j4p+MUOmaEun2vg7R2a80torWNbhpZkQBBu+UgtncQxGAWH1j/&#10;AMFGfgF+0Z8W/wDgmSvwr8Jz3Oq+NLDSNJm8R2lrMDLqzW8aC6jU8CRmcGTH8ezABJCnwb9pD4L+&#10;Pf2X/CPwF/4KT/s/eFribVfDng/Q9L+IPh21tysmoWTWcSb2Cg4OC0bk8gtG2PlbP3L41/a1+FXg&#10;P4C6V+0hq9lrk/hfVRassumaNJcXFtHOOHlhQeYqoeHwCVOeDQB8nf8ABPT9v/8AYz+Lvgzwz+y5&#10;8aPhtpHg3xx4et7bTrfSvEGjxrb3dzCAqtDKy/JMWAPlvtbd90sTXq3/AAWf0Gw1P/gnZ49vZdGh&#10;uLi0jsXt5pIVZ4h9thyVYgleM9D0r5d/4Kq+Iv2U/wBuPw14XX9jfTh4s+LkviOCKG68MaLOlxDZ&#10;lHLi7k8tdoV/KIMh3IScYG6vqf8A4KZeGvFEP/BLnxf4WvY7jUNXg8L6fBdeTGZHnnSSASMAMk5I&#10;J4oA6D9kf4PeBvjd/wAE5/g74L+Immm+0weDfDt7NZtt2TvbxwzIkgIIaMsgDJjDLkdDXzl8VvA/&#10;gy2/4L9fDfwzb+E9Nj06T4aStJYJYxiFm8jU+SgXbngdv4R6V9c/8E+ba5sv2GvhLZ3tvJDND8P9&#10;LSaGVCrIwtkBUg8gg8EHpXzZ8Y/C2tRf8F9/hb4kj0y6ksZfhfMZLtbdjFE2zVk2F8YB+UHGf4h6&#10;0AfSXib9nz4X/Bv4NfFhvAOgrZ2vi63v9Y1LTAqfZYrk6ckDeTGFAQMLdXIOfnZiCAQB+d//AATL&#10;/a4/Y7/Z0/4J9a5H8Z/D1trHiKLXNRuY9HbwlPdNfIYohHGbgW7xIGYFfncBQTntX6pfFiJp/hf4&#10;jhSMuX0K7UKoyW/cvxX5u/8ABKr9oD9mP4X/ALEeu/Ab9p1rmxl1LxBqf9oaPfeHb1zc2dxFGvDR&#10;RE4IDAYIYEcYPNAH6CfBf4M/DbwF8BtB+FHh3QvO8OWelqtnp+qbLjbC5MgRsqFYDeQOOgHXrXxr&#10;/wAG7+kWut/sHeMtIvC4huvibqMEnlthtraXpoOD64NfXf7J3xdsfjn8A9E+I2i+FbnRdPulnh03&#10;TrsOsqWsMzwwlw/zKzRorFTkgtjJ6n5c/wCDfDwxrng/9j3xdoviHTbm1mT4sahtW4t2jMijT9OX&#10;cAwBIJU8+xoA4P8A4LJfBD4UfAD4A/A3wR8P/CdpZafo/wAQLK0Ei2kfnTQxwkEysqjzGOMknqea&#10;+7PDP7PPwr0X4q2vx48N6BHputf8ItJosq6fDHDBcW0k0M4aRFQFpEaIBWzwHcEHII+R/wDgvloW&#10;ua98KvhXFomjXV40PxKheRbW3aQovkuNx2g4HvX3hpHGk2oP/Pun/oIoAsAYGBRRRQAV4n+0Beon&#10;xBtrF2xvslP6t/hXtleH/tI/DD4q694xt/GfgTSIb6GCzEbW4uAsgYEnO1sAjnsSfagDmPLX/nq3&#10;/fVHlr/z1b/vquG1n4h+J/Bc/wBn8feB7/TcceZJAyqfpuGD+dXtD+I2g+I1Y6Vf+YY+XXaQy/nQ&#10;B1flr/z1b/vqul+BV6h+JjaerbmFlITn/gNef/29H/z0Nan7N3iIXv7Rc2mb/u6RK3/oFAH09RRQ&#10;WA6mgArA8cfEfwx8P9PN94h1FI2P+qgXmST6D+vQVyH7RX7R3h34IaSlojrda5fLjT9PVuRnjzH/&#10;ANnPHqTwO5Hz7ZX2veLNTbxl8RtRkub64beIGb5Yx6Y6ADso4FAHq2vfHrxn4yJh8OQ/2bZHjzA3&#10;7xx9f8Pzrnyk9w/2nUb2SaQnJaSQnP51jjXYsAK2MDGFp8OrvNxCCw9e1AGwscA5VRShYx6VW06y&#10;1XUzts4JJv8ArjCz/hxV2fwx4nhjMj6NeKB/EbVuKAIJLe3ccjB/2TU+meIvF/hmXz/DuuzJt58l&#10;pMq34Hg1lXFxd2pKsPu/eXnIqoddjU4Z8HvQB614J/aY0u6vV0Tx1bLp9w2ALpVPlMfQ91+vI969&#10;TtLqK8hWeCVZI2XKurZDD1B718karcabrNqbS+QN6OOGX3Bpfhz+0fr/AMBtah0LxhPNfeF7mTCz&#10;KuXts9SPp3ToeoxzQB9d0VT0LXNL8QaRBrWkajFdWtzGJILiF8q6kZBFXKACiimTMVGRQArOQ2K4&#10;f4j/AB28KeAH/s3zvt2ot0s7dhlP989vpyf515n+0N+1c9nrsnwl+E115+qHMeoajH8y22eqKf7w&#10;HVv4c8cg7fPPDtva6SPtd9ctdXknzS3MmSc+2f5nmgD0LWfif8QPGbGS5vfsFq33La3+Xj3/AIj+&#10;P5VmR2yA5kkZj6s1Y516EfNvqaDUJZxuQbQe7UAawjiHQCgpEe1NsdD17UI99rp11MvZobd2B/Gl&#10;vNA8QWMXm3Wm3Uajq0luygUAMktoycpIyn1Vq0tF+JHxA8GOsthqBvrZfv2tx8wx7Z5H4Vzk+pSW&#10;65Y5X+8vNQDXo+pegD3b4cfHrwr49kGlzyf2fqXT7LcMMSf7h7/Tg13SMx+9Xx14gt7TWk8+3uGt&#10;rpOYriPg57Zx713v7Pv7Vkv9uQ/Cf4t3nk6i2I9L1GT7twOyO3949m79DzyQD6KopkJO35mzTwc8&#10;igAooooAh1E7dPnP/TFv5V+WPwM+Jg1PwxfXH2rONauF+96ba/U3UxnTbgf9MW/ka/Eb4G+KV0fw&#10;3qFmX2/8Ty5bH4rQB9Qf8J5/08f+PVzfxc+KI0j4dape/acbYNud3TJA/qa83/4T5f8AntXN/Frx&#10;Sut/DnVtNEud1qWx9CD/AEpXA/WD9jPyX/Zf8C3Fu2VuPDsE5PqXG8n82r1CvFf+CeOvQeI/2MPh&#10;zqMDLhfDcUDBezRloyP/AB2vaqYH5G/8HNHxo1M6v8O/2frO+ZbFYbjXtQt1fiWbPkQlh/sqZsf9&#10;dDX5Rge3XtX6Jf8AByZb3Sftj+F7h3Jjk8EReWvl4xi4mzz35xX52kkJkZ6dq8+s/wB4f0dwXRhR&#10;4Zocv2k2/Vs/pU/4Jo2Wl6f+wZ8KbbR1UQf8IZaN8hyCxXc5/wC+ia94izjJFfCP/BA/9qXw58Zf&#10;2M7L4OT6nH/wkXw9mewu7Pd8xs3dnt5lHdcFo89miPqK+7YH3pXdB81NWPwXPMNWwucV6dTfnk/V&#10;Ntp/c0PppUnoKdRVHlnP/Ev4f+Fvin4E1b4b+ONJhvtI1zTZrLUrSZQyyQyIVYfkTz2NfzMftdfs&#10;+67+yx+0l4v+A2vpJ5nh7WGitZpB/wAfFq+JIJfo8To34+1f1BzqX4BxX5A/8HLH7P0WleNPAv7S&#10;2k2IVdUtZNB1iZI8BpYiZYCxHco0o9SE9BWOIjeFz9C8O81lg84+qyfu1VZf4lqvvV0egf8ABsj/&#10;AMkY+J3/AGNFp/6Tmv1AX75r8v8A/g2R/wCSMfE7/sZ7T/0nNfqAv3zVUv4aPH40/wCSmxPqvyQ6&#10;iiitD5UKjuPLICyAc8YPepK8/wD2o9d+Nnhv4EeJNb/Zz8OWOreNrew3eH9P1KQLDNLvUHOWUEhN&#10;zAFgCQAeM0AdxHDbwHdFBHH2JVaWVY3Ro5RuGOVYZrxnw/rX7bGu/so6J4hXR/BWj/Fg6cs2raVr&#10;lpPcad5gD5hH2e4Vo2b5PmDuqncMMOR51/wTW/4KD+If2uNF8XeC/jr4e0nwz8QfA+pyRa7pGnRy&#10;QwLbhiolCzSOy7HV43yxAIB4zgAH1UuGVSAu3r7U6ERW6lQqqvbFeG/s4/tDfFj9p3wx44+JvgPR&#10;9BtvC41iSx+Ft7qFrcK2qRwAxzXlyQ5zC8wIjCKjBEJO4kY81/4J/wD7bH7Rf7Qf7T/xa+AXx20P&#10;wjZt8O5IYIZPCtvchJZfPkjc755WLKQgI+VT6igD66ZIfN80IvPLNt5/P8vyqR3R1x/WvFdZ/aM8&#10;Z6d/wUB0f9lCDSdMOg33wtuPE02oNFJ9rW6S/FusYbfsEe3JI2FskfMBxXgv/BSX/goB+15+wz8U&#10;vDq+G/B/gTxN4P8AEn2m4htf7JvhqlvbWipJdbnW6ERIQswcJgBSWXg0AfcVuYoV2qAo68CkmWKQ&#10;5ZRzx83tXiHxh/a407Tv2FNY/bH+Bsun6tDD4T/tjQ11GN2hZvlHlyqjqwKksrKGBDKRnrWp4z+J&#10;nx81L9lLTfjD8GtM8Jv4mufCtvrF1ZeIluVs2zaCeSOMRNvBJO1ctj1NAHrTQ2oXHlr/AN80NEkw&#10;8vard8Y9D/jXy9+wd+1N+0X+2n+xPN8abWPwfpPji41i7tNNWbS7p9LiEUiACSJZ/NOULDIkGCQe&#10;QNpof8E4P28viz+0t8SPiZ8Cv2i/Cvh3RPG3w+1b7PJY+H4J4opoBI8TvtnlkZtsigbgQMSJ6igD&#10;6weBdoidF7YXbkfyoaNGi8sRrt6bWXP4V4x8Rf2k/GVr+2l4G/ZV+HekabcQ6h4bvvEHjm9vIZZJ&#10;LCxjZIrYQ7HVVeSYsCXDDG3C85HhH7Un7a/7eHwi/bl8J/shfDLSPhPfx+PbX7V4e1DWtJ1NWtYd&#10;84K3BjuwCQsDHKLz2APFAH25bW9rDLvht41bqdsYU1LcBHAVwCD/AAmvAPgj40/b80/4/wBv8Pv2&#10;m/DHw3uPC994YvL61174f2Wop5N5FNbotvM11KwXcksjAbQTs4PymuJ/aJ/bi+Otz+2ppn7Bn7LH&#10;h/wrb+JG0X+1da8R+NfPktbeLy/MEUUMDIzvtwc7iPm6YBNAH1tGyRpsxj6Co/LjNwJyi5x97bz1&#10;9fx/nXlP7Nx/bLg1fxBpf7WDeAbq1jFs3hnU/A8N1F5+TL56zx3EjEEfudu3jmQEnivF9I/bT/af&#10;0H/gpvo/7E3xX0bwIuhax4euNWsL7w/BdtdyRCOdold5ZNqv+4bcAmMDg0AfYUjLINg/8eqMW1qr&#10;Y8pR/wABr5z/AGgvir+3xp3xc8QeH/2c/Bfw8t/Cnh3wvb6lda948sdSJvLhvOL28DW0iKzIkSk9&#10;cb1yRmvCf2dP27v+Cnf7R37Pdx+0v4R+HnwhutG03xA2n6hoNpo+sNqkiRvH5rwoLllc7ZMhcknH&#10;Q8AgH6CBY4/ljG0ey0kcSxEFUUc5baK+Of8Agon+2t+1X+x98TfAdn4P0HwHd+E/G3iaHS4Z763v&#10;JdRhw0Xm5AlSMAh22kBunNep/wDBRz9pbx7+yF+yb4g+Pfw00nSb7VtIurGOK11uGWS3dZrqOFtw&#10;ikjYkCTjDDkfhQB7pP5M64KK2ORuXNOhIVdteSN8TPjj4x/ZI0X4x/C6w8KjxXqXhe11aa115bld&#10;PBe3EsiKImMg5Py5b6muC/4JbfthfEv9tX4Aal8T/inp2i2erWfia509rXQbeSOFI0RCvEkjtkli&#10;eW/AUAfTlFC4x8tFABRRRQBXvtOtNQtmtb60hmhZSJIpowysPQg9a/Of/hLdO0n9o74heG9Lght4&#10;NP1iWKG3hjCJGolbAUDGB7Yr9IG6V+O/irxbNo37aPxeS4uTt/4SW4CKe375qAPoz/hNv+my/wDf&#10;VaX7FvjUat+29eaJ527HhuZ9u72ir59/4WTF/wA/H611H/BNPX59a/4KSahIJ90beD7nCn2ENAH6&#10;hswQZauE/aM+O3g/9nX4V6l8UvGF4qw2ce20t92GurhuI4V9yep7AE9BXcz/AHK/Lz/gqj8eT8df&#10;2pNN/Z10LU5F8O+Bx52vMr/LPetguvvsUrF6hmkHYZANLwT408T/ABT8RXXxy+Jl5JNqGqS+ZYwy&#10;fdhiPC7R2AXAUegz1Ndv/wAJtgf60fnXhsHxCtbeFYIJVWNF2oq9FA7CqWpfFa7l1Sw8K6BFLd6r&#10;q10lvY2duN0ksjMFUL7liAPegD6R8IXWueO/EEPhnw1Yve3czcQx9AO5Y9FUdyelfTfw2/Zz0TQr&#10;OK98XyrqV5jLw/8ALGNvQDq348H0qH9lT9nqz+B3w9t7bVFjm8Q30Kya1eKufmI/1KH+4vTjqefS&#10;vVI02LtzmgCG0sLaxhWCztY4UUYWONAqj2AFTOCVwKdRQBi+JvAXhbxfb+Tr2jwzN/DLt2yJ7hhz&#10;XgHx2+B3iLwBay+JfDZm1DS413T7V/fWw9Wx95fft3GOa+majntYrlWSZFZWGCrLnPGKAPgVfHKN&#10;92dfT71Vdb1zT/EGmS6TqgWSGZdrDPI9CPQ+9O/4KFfCq5/Zr8T2vxW8M2br4T1q68m5jjBK2F0R&#10;nZ7I4UlewKlf7teLQ/E62uYlnhu9yMuVdW4Ye1AHv/7Ef7VF18J/i2n7MfxO1v8A4lOtS58LXt02&#10;Finc/JHk9BIflA6CTAH3q+70yEGRX4sfH27k8YeFY9X0a8ePVNFmF3YzRPtcbSGYKR34BHuor9Qv&#10;2C/2kbb9p/8AZj8O/EWa4V9Whh/s/wAQRq3KX0IAcn/fUrIPaQe9AHsrOEXc1fOP/BQn9r63+AHg&#10;608AeDL/AHeMfE2YtPhhbMlrATtacD+8TlU/2sn+E19B6/rGmeHtEu9f1u8jt7Oxt3uLu4lOFijR&#10;SzMfYAE1+NuqfGu//aT/AGm/E37SviCWX7C141v4ZtLjhoLZeIgR2IjxntukYjpQB758OIYvCGj7&#10;7+cTaldAPf3DtuYt125PYH8zzXSHxvtXd5w45+9XiI+JEQGPtOfxFanwQTxN+0f8aLL4O+BXkYL+&#10;/wBavo13LZ26kb3b0wSFHqzAUAfR3wZ8HeLfjBqnlaBDttIXAutQlB8qL2/2mx/D+eOtfTHgv4Ke&#10;DPCMEbmyW+ulHzXV4oYk+y9F/n71qfD7wH4a+HPhe18HeFdPW3s7OPaqj7zt/E7HqzE8kn1reGQO&#10;TQBGsWxcKg+lLJF5i7SKfRQByPjP4M+DvGUTyTWAs7puRd2YCNn1IHDfjz718z/GnwN4t+D2pqmt&#10;xeZZTSYtdShGI5fQH+63sfwzX2NWP458D+HviJ4Zu/CPimyW4sbyIpNH3HoynswPII6UAfDP/CcK&#10;65Wdef8AarnfiPFb+NNFZYbkRX1uC9ncK2CG67fof06iuN+Ptlr/AOzP8bLr4ReMJ5PIm/0jQr6T&#10;hbu2YkIw98hlI7Mp9qxf+Fkx5x9o6f7VAH2t/wAE9/2vV+O3hm8+GHjzUR/wmXhgbbyO4/1l3bgh&#10;BNzyWU4Vj1ztJ+9X0qn3eK/GCP4yap+zx+0f4X/aZ8LSSPDb3iQeIrWHrcW7YWQY7lo89ejKpr9k&#10;vDXiHSPFfh6x8UeH71bqw1KzjubK5jPyywyKGRx7EEGgC9RRRQBBqmf7NuMf88W/lX8/Wh+Lf7Ik&#10;v7QT7f8AiZTNz7mv6BNWONLuT/0wf+VfzPeIvHiw6/fRxzn/AI/Jf/QzQVE9t/4WCf8An7qO68bx&#10;XltJaz3AZJUZXHqCMHvXhP8AwsE/89qD8QT3mP5UFH7J/wDBDj476f4x+A+rfAu+vP8AiaeDtTaa&#10;CJiP3ljcksrL3O2VZQfTKeor7jr+d39jb9t7xF+yP8edL+LmiRG6t4ybfWtN8zat7Zvw6Z7MPvKe&#10;zKMgjIP74fAn43/Df9oT4YaX8Wvhb4kh1LR9WtxLBNHIC0TfxROM/JIh+VlPQigln5m/8HNPwW1O&#10;a1+HP7QdhZvJaW0lxoWpSqvETOPPgz/vbZhk8ZUDuK/JXJ9a/qA/a6/Zs8Jftb/s/wDiT4EeMlC2&#10;uuWe23u9gZrO5UhoZ190cA+4yO9fze/tL/s2fFP9k74war8Ffi5optdU02YiO4RSYb2HPyTwuVG+&#10;NxyDgEdCAQRXHiI+9zH7f4d51QxOW/UZytOne3nF6/g9C5+yn+1d8X/2NvjBY/Gf4N6zHBfWv7u8&#10;s7pS9tqFuSC9vMgI3IwHUEFTgqQQDX7ofsNf8Fff2Wv2ydMtfD6+KLfwn40eP/SPC+vXCwtK/f7N&#10;K2FnHcKMPgZK45r+eXcDzinQzSW8izwStHIjAo6tgqc9RWdOs6eh7vEXCeX8QR553hUS+Jde1+5/&#10;WQkvmIrqchhkEd6cS3rX87f7KX/BYv8Abc/ZUa30bTPiCfFnhyH5f+Ed8WZuY1X/AKZzZE0XTgBy&#10;gLHKHt+iX7Mf/BxH+y58Uru38O/H/wAOal8PtQmwF1B915ppY9mkQeZH9WTaB1YV1xrQkfkeacC5&#10;7lrcoR9pDvHV/wDgO/5n6IM/oc14h+35+xp4c/bt/Z6vvgP4i8Sf2JJLqNrfaXri6f8AaWsLiF+W&#10;EZdN26JpY/vDAlJ56V6f8PPiZ8PviroEPiz4beN9L17TZwGhvtJvkuImz6MpNdAzp0JrfSSsfK0a&#10;uJwOJVSF4zg7rumvI+Yf+CaP/BOez/4J2eD/ABJ4Ssfi3N4sHiPVIbtppdFFn5GyPZtwJpN2eucj&#10;6V9Pxk7sZpECqchaWNfnzip0irIMZjMTmGKliK8uact3bf7tB9FFFBzhXzJ/wV98KaXrv7AvjzX7&#10;mW8hvdB01b3S7izvpYGjm82NefLYb1KsQVbIwemcGvpuvN/2uvgRN+05+zl4s+A0GvjSpPE2lm1T&#10;UWh8wQNvVwxXIyMr60Act/wTbupNX/YM+FOoXYBkk8GWZcrnk7cd/pXxF/wVT+B4+Gv7f/w/8ZfB&#10;3xbe+Fbz40xv4e8aNpOF+0xSPFbzSEdCzxOoPH3olf72TX6Ifss/Bm6/Z4/Z48H/AAQvNcXUpfC+&#10;iQ2EmoRw+Ws5QffC5O3PpmvLP2yP2FdU/an+N3wt+Ldn4+h0dPh1rH22SzksDKb0ebFJtDBhs/1e&#10;M4PWgD3TwD4G8L/DbwVpXw+8E6TDY6TounxWenWcK4WKGNdqgfgOvc8nrXwd/wAExpUX/gqF+1NC&#10;z4dtWRlQ9SBdy5P6j86/Qja2OEPvXyX4w/4J8/GDwD+1zrf7Y37H/wAYNH8Pax4qtfJ8T+G/FeiS&#10;Xmn3rfLlwYZI5EyVDYBGGB5w2KAE8dvcr/wWw8EiAsFb4C3wn29Nv9oyHn/gW39Ki/bn8O6L4s/b&#10;3/Zs8J+IrCO607VP+EptNQtZhlJoZNKZHQ+xUkfjXffs+/skfEzwv8fNZ/as/aP+K1n4q8capoce&#10;i6dHouktZ6bo+nK/mmGCN5Hc7pPmLOxOc9c8dN8Zv2arr4q/tDfCn45QeIYbNfhve6pNNZtalmvl&#10;u7QQBQ2Rs2n5uhznHFAH52+Itf1D9hbwT8ff+CZvxPv5bjwxrXhLUNd+EurXjAeZCyM7Wrdi5254&#10;wBJE/H7xQP0W+H4DfsS6KT/0S23/APTatcB/wUh/4J2eFP2/fh9pOkNrkegeJdBvjLpXiH7GZSsD&#10;jE1u6hl3I+FbrwyKRwSD7L4d+Gd1oXwOsfhCdUEkln4Ui0f7aI/lZkthD5m09uM4/WgD5R/4IB39&#10;pd/8E/obaDO6z8YalDNuXgN+6fj22uv45rzv9rp5P2KP+Cwnw6/afsW+x+HfinaDRPFDLhY5JQI7&#10;di3QcYs5f96LJzzX1J/wTo/Yy1P9hT4AzfBTUvGsPiCSXxDc6n9vt7MwACVIl2bSzcjy85z3pP8A&#10;gol+w3pX7ePwPh+Gb+I10PVtN1iHUdF1prUy/ZpFBR1K5BKtGzDGfvBT2oAw/wBhiK0+Lvxg+L37&#10;YDD7RB4k8Uf8I54VuuqnSNLzCHT/AGZZzLJx1AT0r5+/4KP+GviDqX/BWz9n6X4V+K7HR9fvPDtz&#10;Bpeoalp5uobeRHu2Znj3LvyrlcAjH5V9y/s1/BDQP2cPgR4V+BvhtvMtfDOjQ2X2jZtNzKq/vZiP&#10;WSQs592rxj9sL9hb4ofHr9pn4e/tO/Cf4v6b4Z1j4f2ssdlDqWiNeRzu7MSWCyJ8u1iuKANv9mL4&#10;b/te+DPjz4y1n9pX4n2fizTdR8P6avh2/wBJslsrS2aOS4823W23syuNwcyHO5XUFvl2jzj/AIKD&#10;/wDBMPWP2lPiFp/7Tf7O3xQm8F/E7Q7dIre+DusN8sYIQM6fNE6gldwDArwV716V4C+AX7XFx8ef&#10;DvxX+On7QWgaxpfhuwvobfQPDvhiWwSaW5QJ5js08m4qFGB0H15q/wDF/wCG/wC3LL8Vbnxv+z78&#10;f/CdnoNzp8MR8I+MvC8l1BFOvDTJNBLFKCw5K7tuRQB4L/wTe/bx/aQ8UfHPXf2Ev20/CscPj/w3&#10;ZyT2uvW6qv26KMrlZQnyMdjhllTAZeCAwycX4uIrf8HCfwzBH/NMZeP+3fVK9v8A2Y/2Dtf+GX7R&#10;Xif9r347/EqPxb8Q/ElmLKObTdN+x6fptr8o8uCIs7ZwiLuZiQM9SSaueLv2G9S8U/8ABRjwt+3R&#10;H48jht/DvhVtIk8PtYktMxS7XzBLu4H+kjjH8J9aAPavixCg+F/iQj/oA3g/8gvXx3/wb+T21z+w&#10;5fWixsGh8eaju44wyQEYr7U8Y6G/ibwnqXhuO48ltQsJrYS7c7N6Fc474zmvE/8AgnT+xjqP7DXw&#10;RvvhJqXjeLXpLrxBPqX2yGzMAUSKi7NpY9NnX3oA+cv+C9+l61dWHwNuNCuoredfiUsNvczR71in&#10;dYzGxXI3AFSSPQe9ZX/BWTwD+27of7CXi3UvjP8AtE+EvEGgR3umC80rSPA7Wc02b2EIwmM7bdr7&#10;CflORkZFfTn7ev7FOp/tmWfgSysPHUWh/wDCG+M4Nckaaxab7SqDHlDDDaT6810H7dv7Lt/+2R+z&#10;Hr37Plh4rj0OXWbizkXUprUzLF5NzFN9wEZz5ZHXvQBN8AQsv7DnhP5sr/wrG1x/4ArXzL/wb4Zb&#10;9kzxQSf+Z+uv/RUVfXnwn+EN38Ov2etC+B95rK3T6P4Vh0d9QWEqJSkAiMgXPGcZxk/WvNv+Cdn7&#10;FGofsM/CPVfhjf8AjiLxA2peIJdSW6hs2gCbkRdmCx/udc0AfQq9KKB0ooAKKKKAA9K/DD9qfxUv&#10;hb9sf4oTGXb53iy8HXriVq/c9vu1/PH/AMFIdburX9r34hJaTbf+Kzvw3/fw0FRN7/hbyf8AP1/4&#10;9X0d/wAEcNaGv/t4zaoW3CTwjejP0MIr82v+El1j/n7Nfen/AAQK1OW//bCjW5k3Sf8ACJaju+m+&#10;KgJH7FeP/FWm+BPA+seN9Zn8qz0fS7i+upD/AARxRtIx/JTX4GH4uXeteM9e+IGu3RbUNd1OW6uG&#10;ZskF3Lkfm36Cv2I/4Km+M5/A37BnxC1O1mMcl1pkVhkHGUuJ44ZB/wB+3ev599c8T6m2sXAguNsa&#10;yYVfTHH9KAifRn/C3k/5+v8Ax6vqv/gjb8FZfjZ+0XrH7QHii287TPBdqkWmLMuQ19MDsI/3I1dj&#10;6M6V+Yml+INWudTgt3uztaZQ30zz+lful/wRS8F23hr9iuz8RRwgS+INevLySTH31VhCv6R0BI+u&#10;ljRDlRTqKKCQooooAKKKKAOE/aS+CWhftBfBDxJ8JdbRNusaa8dvNJyIJx80UvttcKfwr8NbTxX4&#10;g+Hdxd+A/FkMlrqGjXstndW0x+aGSNyrofQhgR+Ff0CPyhr8Hv8AgsX4a/4Vz+2l43j0jEK3+pQ6&#10;kEUd7iIO5/FyzfU0DiYL/FuNhg3PB4bLV9l/8EIfizHbeP8Ax18Fjdg295Yx6zp8OeA0cghkx74l&#10;j6elfk8PE2snrdmvrv8A4It/Eu/0D9ufwVbzXTbdTuL3T7lR/GslpKUH/fxYz+FA2fqD/wAFafi5&#10;L8Kf2KPES2l55V54knh0W1I6nziWkA/7ZRyV+Rfhj4i2ug6JDpkE+0KuWAP8ROSa+5/+Dhv4hXWk&#10;eEPh34Et7nbHcXGpajcR7urxRwxxN/5FlFfkj/wk+st1uzQET6Tufi+wt5Bb3BaTb8q7u/av02/4&#10;Iv8A7PbfDv8AZ4k+NniK2xrPj26a4jaQfOlhGxSIf8DYPJ/uulfir8N7/Uta8Sx2E1yW8zCRj/aZ&#10;gB/Wv6Tvg54Qs/AXwp8M+C9Pg8uDSdBtLWOPH3QkKr/SgJHTqgU5FLRRQSFFFFABRRRQB8c/8FmP&#10;2fT8T/2bP+Ft+H7MtrXgO6F6rxr872TlVnHuF+WX2Ebe1fmHbfF9jAgmuMPtG/5u9fvJ8UvC9n42&#10;+GniDwdfwLJDqui3VpLG38SyRMpH61/NX8ULzUtB8VTabBc48lmjf/eVytBUT2bxH8RbTX9Fn0u4&#10;nDCRfl3N0YdK/Wr/AIJEfFuf4qfsU6Ha3ly0t54Yvp9FuGZsnEW14/w8qWP9fSvwLbxTrSD5brtm&#10;v1n/AODd/wCIN1qujfEbwNPPuijGl6hAn92RlnilP4hYv++aAkfpfRRRQSV9Y/5BN1/17v8A+gmv&#10;5b/ERJ8Q35/6fJf/AEM1/Uhq/wDyCrr/AK93/ka/lv8AEP8AyMF//wBfsv8A6GaColOir2g+GPFH&#10;iu6lsvCvhu/1OaGBp54dPs5JnjiX7zkIDhR3JwBXqX7Cn7IviT9tr9ojTfgfo+sf2XbvbyXmtast&#10;v532G0jxvfbuGSWZEGSBucfiDuePsNwxXuX7D3/BQD44fsK+OJNd+Hl4uo6HqDKNc8L37E214o6M&#10;uP8AVSgDAkXr0YEACt/9vb/gnl4r/ZE/aj0f9njwHqt54w/4SnTre88LvHZ7bq4Ms0kP2do1JHmB&#10;4zyOCGU4GSB5X8ff2Xfj7+zBrlr4f+Ovw1v/AA/NfQmSya6UNHcKMZ2OhKkjIyM5BIyOhIFz93f2&#10;Nv8Agpp+y9+2Votpb+DPGEej+JpExd+EdblSK7jk7iPnbOvcMhJx94KcqNb9tD9g34CftzeAP+EK&#10;+MOhbby1y+jeIrFFW906QjkxuRyh43RnKtgZGQpH86Npc3djcpeWV1JDNGwaOWGQqykHIII6HIBr&#10;6+/Zk/4Laftmfs+Q22heLfEUXxA0O3Cp9j8VTO1wE6YF0MyZ933/AE7UWua4eviMHWVajJxlHZo4&#10;/wDbO/4Iy/tcfsp6vdar4e8KTeOvCK5kt/EXh21MkkceeFuLcZkjYDnIDIc8NnIHyPJFJA7RTRlW&#10;U4ZWXBBzg1+/H7OH/BcX9in45W1tpnjrWLzwBrUyhbiw8RLutQ5/uXSDaV/2nEZ9RXb/ALQn/BNT&#10;9gn9uHS/+E71jwBpEl9qURkh8ZeD7iOGa5yMeY0kPyXB93DEYwCK5pYeLd0fqGT+JVSCVPMKfNb7&#10;Ud/mnp9x/Od9aXrzX6U/tP8A/BuJ8avBssuvfst/Eqy8X6fhm/sXXQLK/j9FWQZhmPufKPoDXwR8&#10;Z/2d/jn+zxr6+GPjb8LNZ8M3jMRCmqWTxpNjr5cn3JAO+0nFczpyjuj9Iy3iDKc2inhaqb7N+980&#10;9Sz8Af2nvj5+y94vh8bfAj4nap4fvIWDPHazZt7hf7k0LZjmU+jqR3GCAa/Wn/gn3/wX0+H3xt1W&#10;y+FH7Wun2PhPxFPtjsfEkGV02+l6bJAcm2c9iSUPIyvAP4tDnnHegZ7GqhUlT2Zy53wzlOd0WqsE&#10;p9JR0af6+jP6xba7guolmt5FdHXKOpBVh6j2qdDzgV+U/wDwQR/4KVa/4uu4/wBir45eIpry7t7Q&#10;v4B1O8lLu8UYJexdzydiDdHnOFVk7ID+q0LFmznjHFd1OSnG5/Puc5PisjzCWGrdNn3XckooqK+F&#10;y1jMtmV87ym8rd03Y4/WqPLOe8VfGn4Q+BdRGkeN/ij4d0e7ZN4tdV1u3t5CvrtkcHHPXFakHjHw&#10;rdaGvie18RWMmmOoddSju0a3Kk4z5mduM8Zz1r8jf2E/iF+yX4O+M3xL+DH/AAVG+GWnyfEbWfFT&#10;zL4k+ImkpeIFYH9150oY2xJy6yLhHVhhwABX6O+K/wBkr4G/ET9lCT9l3wTBHpPgXVEtmt4tHuPM&#10;Q2v2uO7KxOWbKybSoYE4D5HagDvZPjp8FoXaKX4t+GVdfvI2v2wI9vv1esPib8OtU0qTXdM8daPc&#10;2MMgjkvLfUoniRz/AAlw2A3sTmvzV/aW/ZU/Zu8Jf8FgfgR8GvDfwO8N2nhPWPC00mraDHpUZtb6&#10;VRqOHlQgiRh5cfLZPyivs7wv+w38BvhJ4D+I/g7wZ4H0v/hG/GzfbZPCt1YrJY2cyW2zMaPuABdR&#10;JgD5W+6BgYAPTG+O/wAEl6/F7wxx1/4n1tx/4/WxB408JXOiL4ltvEtjJprruXUI7yNoCM4yJAdu&#10;M+9fkT/wStj/AOCc+i/s0eOPEP7Y+k+ALzWbHxFctbQ+IY4JdQa0W3Q7LZG/ectuxsxlj+Nfo58B&#10;f2c/gPc/seaH8Jh4UtPEngW+006jo+l+JNPjuBHa3LNcwRsrlxviWVVD5Jyu7OaAPWPDPjvwX40g&#10;muvBvivTdWitZ/JuJNMvo51ikwDsYoxCtgg4POCK0NQ1Gw0mzk1DU7yK3t4xmSaaQKqj1JPAr4C/&#10;4N+VsLH4JfFHw3p8bRrZ/FS58uPnCx/ZoFUZPXiMivun4h/D7wP8VPB954C+I/hLTtc0bUFVbzS9&#10;Vs0ngl2sHUlHBGVZVYHqGUEYIBoAm8LeOPBvji3muvBvivTdWjtpfKuJNNvo51ikwDsYoxAbBBwe&#10;cEHvVvVNZ0rRLVr7WdSgtIFIDTXMyxoM9OWIFfn1/wAG5qJH+zX8QliUKo+IzhQPT7Fb195+PvB3&#10;hXx54Vv/AAx418OWGr6bdW7C40/VLNLiCUAZG5HBU4IyOODzQBQb46fBVDtb4ueGQckYOvW3b/gd&#10;akXjzwXP4c/4TCHxZpraSckaot9GbY4bYf3gbbwwK9eox1r8j/8Agltp3/BO3SPht8VNR/bB0zwB&#10;Je2Hi+dNKg8VLbtdfY0izst0kO775IGzBzX6LfsmfAT4JaJ+yPo/w18N6L/bfgHXobjWNL0fxFYp&#10;IsVjqFw99HavE5dT5QnC8kklc9TQB634b8ceDvGUMlz4R8U6dqscLhZpNNvo51jYjOGKMcH61ZPi&#10;HRP7XPh/+1rf7esHntY+evnCLON+zO7bnjOMZ4r8b/2AfHPib/gn58R/Cfx71O/uF+EfxS1q+8N+&#10;J5JGYw6TfW11Klu754UKnzBiclDMP4a+7tHhkH/BY/VLosphuf2frGaBo2yCh1a4Xt7of0oA+jNU&#10;+Lnwr0K8fTtc+JOg2VxGcSQXmsQRuvOOVZwRzxVzw7458G+L4WuPCfijT9UjjbEj6dexzhD6EoxA&#10;r81P+Cwfw/8AgVoX/BQD9nvWfHPhfQLDRdd1hm8c3l1bxwxXtqt7bb2unwN4CM+WYnAJ5xWVqumf&#10;AfUP+Cpnwrk/4JgQ2Kx20bT/ABGfwXuTS47MyfN5oQeWFMZIIHykmMfeoA/VI3EY5Oa5ew+O3wU1&#10;XW18M6X8XfDNzqTS+Uun2+v2zzl/7vlhy2fbGa+S/wDgu18aPHPw3/ZE03wN8PdWms7zx74qh0S6&#10;mgmMbNaNFI8ke4HgOVRD6qzDpmr/AO0n/wAEsf2TfDv7DfiLwr4G+E2kWPiTwv4PudQ0nxfa2KRa&#10;nLf21uZVkluVHmOJHjG5WJUA8AbVIAPs03CAZw1czr3x0+CvhbWH8PeJ/i74Z03UIyBJY3+vW0My&#10;k9ijuGHUdq+bf2B/jj8XP2kv+CWtr40sdWuLnx5b+HdT0mHUGkPmz3tv5sdvLuJ/1hXyiW/vEniv&#10;kP8A4Je+L/8AgnTr/grVf2cP23PhV4ch+KVx4kuk1LV/HukI1xeO78RLeSjfbyK25Sm5CTyMlsUA&#10;frlaajZ39tFe2Nwk0M0YeGaFwyOpGQwIOCCOQR2rnfE3xs+DvgrVP7D8ZfFTw5pN9tB+x6nrlvBL&#10;g9Dtdwf0rz/9pbxda/sdfsO+KPEvws01baPwL4HaHwzazO0y2xiiENsD5hLOqHy+pJIWvm3/AIJt&#10;fsD/ALO3xu/Yps/ir+0L8OtP8aeLviVHeX+ueJ/EVut1eRmWV1QwSyZaBlUA7kKktnJIwAAfdzeI&#10;NFXTf7ZbU7f7GYxILvzl8ooRkNuzjHvnFVPDfj7wR4y+0Hwh4t03VfskgS6/s2/jn8liMhX2Mdpx&#10;zg4ryD9mT9gz4a/s8/ADUP2adb8Saj4+8J314066V42t4LqG3VirGFE2BfL3qJACDtfLDBOa+Mf+&#10;CJ/xz+AHwD0v4weGfiV8VvDnhYN49I0211rWIrdmhjVkBTzGBYDpn1oA/TK38X+F7vXpPC1p4gsZ&#10;dShj3zafHeRtPGvHzNHncByOSO9aVfnT+yB478FfEb/gt18VvF/w98VafrWk3fgNPs+o6XdJNBKQ&#10;1kGCuhIbBGPbFfotQAUUUUAB5GK/nB/4KGXk8/7bvxSgkb5Y/G1/t/7+mv6Pq/m9/wCCg6n/AIbi&#10;+Kjevja//wDRpoKieO19yf8ABvxdTt+3n9lL/IPBepHb/wADhr4bwfSvuD/g34BH7fmf+pJ1L/0K&#10;CgJH6Hf8Fv2uo/8AgnX4untRzHqGmlmx90fa4xn8yK/BFnaSRpH+83X8zX9E/wDwVH+Hdz8T/wBg&#10;D4peG7KBpJ7fwzJqUKqPmJs2W6wPciEgfWv510Vhxg8cUBEfDK8EqzRn5lbK1/QB/wAEbdSt9R/4&#10;J0/DuWIL5iwXyzkN95/ts/P5Y/Kv5/cH0r9sP+DfD4rWfjL9jW++HRuQ154S8UTxSRl/mWG4UTRt&#10;jsCfMA90b0oCR96UUUUEhRRRQAUUUUANk+4a/Cr/AILw6m83/BQfXLCKYNHH4f0sMo7N5GTX7qyH&#10;CGv52v8AgqF8VLP4w/t6/ErxRpV2LiztvED6baSqchktVFuSD3BeNyD3BoKieBAY4Fe//wDBLOS/&#10;k/4KA/Cq0sS3zeLImkVWx8qq7N/46Dn2zXgGD6V9ef8ABDT4b3fjz/gon4X1hId1t4W03UNWveOi&#10;/Zmt0P8A39uIj+FA5bH0D/wcmXN1b+N/haiAhZNI1ME7eCRLBkfqK/MICv11/wCDkf4dXWq/B/4a&#10;/Fm3hby9H8RXel3DKvT7XAsqZ9h9kYfVq/IrB9KBRNr4dai+m+O9ImVgq/2pb+Z7r5i1/ULYzQXF&#10;lDPa/wCrkiVo/wDdI4/Sv5YoXlt51uYTtkjYMrY6EHIP51/S5+yZ8U7H4z/s0+A/idpkqyRa14Ws&#10;53ZWztk8pVkQ+6uGU+hB9KAkejUUUUEhRRRQAUUUUAMuZI4rd5ZThVUliewr+X34qahJqPxI16V3&#10;3KNYuvLYDqplav6R/wBpr4oab8Hv2evGvxO1e5WGHRPDN5dbmbGXWJtij/aZtqgdywFfzOXU897e&#10;S3twd0k0jPI3qxOT+tBURhAPUV+mH/BttJqdz8V/iWTcD7PD4dsVaPP8ZnfafyDV+Z+D6V+tn/Bt&#10;n8N73Tvhv8Tvi5cwfudV1yx0m0kPraxSTSgfX7VF+VA5bH6cUUUUEFfVz/xKrr/r3f8A9BNfy2+J&#10;CR4gviO19Ln/AL7Nf1Jav/yCrn/r3f8A9BNfzIeFfhZ4++M/xfi+GHwv8K3Wta9rGqyQ6fp1ooLS&#10;NuYk5JAVVUFmZiFVVJYgAmgpH60/8G7vh34Vp+y34g8TeHreBvFk3iaW38RXBC+csKoht0z1EeC5&#10;A7tu9K+3vBvwS+DPw08U6t488C/DLQdE1jXmX+2dU07TYoZbtt2RvZQM5Y5PqeTk818C/wDBJD/g&#10;nD+3X+xp8cZvG3xFvfDun+EtZ0mS38QaLFqxuZ5ZAu6BlVF2K6Scbtx+RpAM5Ffoh438O33ijwnq&#10;Gh6fffZLu4t2+w3hj3fZrgfNFLt77ZArY74xQSeb+M/2R/AXjr9rbwj+1zrV9cNrHg/w7daXp+nt&#10;ErQkysxWfPUOgkmXHcSdtvPzH/wcP+G9EvP2LNE8R3saC+0/x5apYytHlistrch4wewO1WP+5619&#10;r/Cbx1D8SfA+m+MRY/ZZ7mFkvrNmy1pdRsY54Ce5SVXXPfGRwa8+/bd/Yx8K/tv+A/D/AMN/G3ii&#10;603S9H8V22s3kVrAsn25IkkRrc5I2BhIRvGSPQ5oA/BlP2Hv2rn+ATftPD4KauPBKw+f/bDKi/6P&#10;ux9o8rPmGL/poF2kfNnHI8pBOM5r+kn9re08NeEf2NfiDpj6bDDpVh4Av4IbVfljjjW1ZEUY6AfL&#10;j6V/NwqqR0oLTIzGjDDID25r0H4FftT/ALQv7M+qnVfgb8V9Y8Pl5A9xa2l2fs07D/npC2Y39OVJ&#10;9DXB7F9KNi+lAz9Q/wBkb/g4Y1T7Tb+Ef2xPA8ckLuqL4s8NW5Ro+cZntSSG9d0ZHb5D1r9HNNvf&#10;2f8A9rf4Q2+oWsPh/wAceDddt1ePzoY7q1nX0KuPlZTwQQGUjBAIxX80GxfSvp3/AIJj/wDBQ3xj&#10;+xF8XLTT9e1i6uPh5rl2kfijSWzIIM4X7ZEvaROpC/fUFeflIPUE5QlzRbTWzWjR9bf8FAv+DfTw&#10;Zruk3XxL/YiZtJ1aPdLdeC764LWl0vXFs7fNC/8AsszKeMbT1/I3xT4W8R+BvEl94O8Y6Hc6bqum&#10;XT22oafeQmOWCZSQyMp5BBr+rDR9W0zxHpFtr2iX8V3ZXluk9rcwOGSWN1DK6kdQQQR6ivzf/wCC&#10;+v8AwTy0z4lfDSf9sn4XaFDH4k8LwqfF0dvGA2o6cAFE5x96SHg5P/LPd/dArnq0Y2uj9Q4O42xS&#10;xUcDj580ZO0ZPdPom+qb0PyL+BnxW1v4F/GLwz8YPDbst54c1q3v4lRtu8RuCyZ/2lyv41/Ul4W1&#10;uw8SaLZ+IdIuFms7+zjubWZejxuoZW/EEH8a/lDA9ufpX9Pn7Ec+pXH7Hfwnn1jP2uT4a6G11uHJ&#10;kNhAW/XNThup0eKFGDjhq3X3o/JWa/M9SoPSihs7eBXUfkZ8V/tX+JP+CT/7b/wX1fxJ8RfjD4Ek&#10;vNN0yZbXXF1SG21jTpEB2qI3KzP83SJlKuegOc1H/wAEEYviiP2DoG+I5vPsZ8T3h8KC83ZGnbIg&#10;Nu7+Dz/Px29K+jtR/ZD/AGXtX15fE+p/s7eC5tQEhb7RJ4btiSx6sfk5Pue5r0LTbC20y1SxsbWO&#10;GCJQkMMSBVRQMAADgADtQB8K/tkKq/8ABaj9mrA/5l/Uv/Rd5X3J4kQf8I9fkDn7HL/6Cap6x4F8&#10;Gaz4ls/GWqeENLutY01Smn6rcadHJc2qkHIjkI3IDk9CBya1pDBLC0Mm1lZcMvY+tAH5Rf8ABIrW&#10;/wBgzUP2WfGPgT9qjxH8L9P1O88U3kI/4TLUdOt7x7V4Y13wtcsJAAc4ZTw3Tmv0N/ZL8f8Awp8f&#10;/s6aTL8EZppvCuh28mgaHdXEqyfabewJtElVwfnVhEGDdWBBwM1pf8Mwfs2SfOf2e/Ap3c7j4Usz&#10;n8fLrqvDXhLwt4N0WPw74Q8M6fpOnxbvLsdNs44YUJOThEAUZJJOByTQB+bf/BEz9oz4A/Bnwh8W&#10;NE+L3xw8IeFLy6+I0s9ra+JfEltYyTxeXgugmkUsuQRkAjNffH7Pf7R/w8/aa8Kar42+FeptfaPp&#10;viK70iLUkZXivXtyoaaEqSGiYt8rfxAZ6EVYm/Zm/Ztnkae4/Z+8ESSSMWkkk8J2ZLMeSSTH1J9a&#10;6Lwr4H8IeAtI/sDwP4U0vRbDzDItjpNjHbRbjjLbIwFyfXGTx6UAfnP/AMETv2jP2d/gl8N/il4W&#10;+Knxw8HeE7uT4n3U9pY+IvElrYPLD5MaB0E0i7lyjDI4BHavur4HftE/Dz9pjwbrfjD4U6oNQ0jT&#10;dau9Ij1SORXhvZIVXdLEykhoyXAB4zjOMYq3J+zP+zZPK1xc/s/eCJJJGLSPJ4UsyzMTySTFkmuk&#10;8K+B/B3gbSv7B8C+EdN0aw8xpPsek2MdvDvOMtsjUDJwMnGaAPy2/wCCTeqfsS6d4G+MHgz9rPxJ&#10;8MdP1C58eXUNvH43vtPguGtmi2MYTdENt3BvuE4PXBIr9Bv2Nfi98H/i18F7cfAeaabwt4TvJfDO&#10;l3kzqy3UdhtgWaNwTvjdQrKxwSDkgV0Nz+zT+zfeTyXd5+z/AOCZJpXLySyeFbNmdickkmLkk9TX&#10;Q+FfBPhHwHpf9geA/CWm6PYCRpBZ6VYx28O49W2RqFyeMnFAHxL+yB+yx4Z/ah/4JfeJP2d/GJSN&#10;7zxd4gisb4Ju+x30d9J5M+O+1wCR1I3DvXnH/BJ34gfF3xL+3ZqXw2+OmnyW/ib4Y/CAeDtQkmcl&#10;rhbXVpZYpMnk/urhFyeoTd/FX6V+HfDnhzwnYtpfhnQbLTbZpnma3sbVIYzI5yz7VAG5jkk9SetU&#10;7XwB4J0zxTdeN9L8GaVb6zfR7LzVoNOjW5uFGMK8oAZhwOCew9KAPgH/AILAXPg7w/8At2/sveL/&#10;AIharY2uh2fibOrz6qyLaxWwvbRpHlL/AChAoJJbgDrXEf8ABQzxh+zf4y/ai+Co/wCCe2o+HNS+&#10;JX/CW79S1H4ZyQSIbQsjFZ5LXMbk/OxySQgctwa/Szxj8Kvhl8R3t5PiH8ONB15rUMLX+2tHhujC&#10;DjIXzFOM45xjoPSk8I/CT4WfDu4kuvAPwz8P6HJMMTSaPo0Fq0g9zGgzQB8d/wDBen4V+M/HH7JG&#10;k/EHwRp0l5J4D8WQavqEKIXAtfKkjaQgdQrPGSeAFDE+3WftIf8ABSz9lPV/2E/EvxL8LfGLQrzU&#10;PEfgu6tdG8M2+qRSakb+5t2iS3e3B8wFJH+clQAqE88A/WssUM8bRTRKySKVeN1+Ug9jmuB0r9lP&#10;9mXSfEw8Y6V8AfB9vqySCRb6Hw/bLIkmc7wdnyt3yMHPNAHjn/BK/wCGOo/sq/8ABOvwzF8VY5NL&#10;uFs77XtchuIm3Wccsskyhl6giARkrjIORivHP+ClP/Drr9qr9mbxJ8cYfi54Fm8X2ejtJoOtaLrl&#10;uup3Fwo/dW0kIYSS7sBSjpuUEngCv0DubO3u7WSyurdZYZFKSQyRhldDwVIPBBrz20/ZG/ZasdeH&#10;imz/AGefBcOoK2Vuo/DlsGVt2cj5MA55BAyKAPmf9mr4NfG/49/8EV/+FN+N1vB4k17wPeQeHotW&#10;LJI0OWksEcvyqsFjUE9EIPTFZ/8AwSO/bT+C3hr9l2w/Zw+Nvj7S/BXjT4eXFzpuraN4svo9PkKL&#10;M7I6ecy79oYKwHzKynIwVJ+8UKrGEHp2rhPHP7Mn7PXxM1weJ/iB8EvC2sagGB+3ajocMkzY6bnK&#10;5bp3zQBY+Dvx8+EPx907VNY+Dfj6w8RWOk6kdPvdQ0uTzIPtAjRyqSD5ZAFdfmUleepr4W/4IxfB&#10;34TeNdZ+PX/Cb/DLw/rTWHxSuYLOTWNHgunhj3yfKrSKxUcDgV+hPhnwf4V8GaPH4e8F+GtP0qwh&#10;/wBXY6baRwRJ9FQBR+VQ+GfAPg3wVJdP4N8GaVpP9oT+ffNpunx25uZf+eknlgb29zk80AfBP7L+&#10;k+HPBf8AwXU+KXhjw14ftdPs28Cotva2NukUUWFs24RQABx0A61+iVYVl8PPA9h4um8eWfgjSYdc&#10;uU8u51qPTYlu5k4+Vpgu9hwOCccD0rdoAKKKKAA9K/nC/wCCgkTH9t34qHP/ADO1/wD+jTX9Hp6V&#10;/Oj+39YM/wC2x8UZAp+bxpff+jTQVE8P8o/5Ffbv/Bv6hH7fXX/mStS/9Cgr40/s5/7v6V9sf8EC&#10;rJof28TIV/5kvUP/AEKGgJH7Va7pVlrujXWh6lCslteW7wXEbDIdHUqwP1Br+aH9o/4O6n8A/j14&#10;t+DmrQukvh7Xbi0j8wctEHJjb8UKtnuDmv6ZpQWXAr8rf+DgT9jeYavpP7YngvRAIriOLSfF/kx/&#10;8tASLa5fHqv7kt22xDqQCCjuflr5R/yK+wP+CKf7VsH7NP7W8HhjxPrH2Xw54+hTSNRMjYjjut/+&#10;izEnphyyZ6Ynb0r5R/s1xxt/8doGnyA5Uc0FNXP6iLeQvyTUlfB3/BIX/gplo/x98IWP7PPxs14W&#10;/jzSLUQ6bfXkuBrtug+U7iebhV4ZerAbhn5gPu8yIBktQQOooBzzRQAUUFgOprn/AIk/EjwV8J/B&#10;uo/EP4g+JLXS9H0q3ae+vruUKkage/UnoFHJJwOeKAPJv+Ci/wC1Vp/7I37KPiT4mNqkcGs3Vu2m&#10;eF4WI3TahMjCMqP4tgDyn0EZ9K/ncl86ed555XeRmLO8jbmYk8knuc96+n/+Clv7c3iH9ur4z/2z&#10;p9vPY+DtB3weF9Lmb5ipPz3Mg6eZIQDj+Fdq8kE184f2c/8Ad/SguJm+Uf8AIr9W/wDg3K+Bd3pv&#10;hzx1+0TqdiyR6lcRaHpUzrjzFjxNOVPpuaJT7qfQ1+Z/w6+F/iz4qePdH+G/gnSZrzVtc1KGxsLe&#10;JclpJHCj2AGckngAEkgCv6Lf2V/gDoP7MfwC8LfBDw3Evk6DpiRXE0a/8fFwcvNMe+XlZ2/HjgAU&#10;Ck+h5/8A8FTvgRN+0F+wz468GaXYfaNSstPGraXGq5YzWrebhf8AaKK6++7Hev55xG3+Qa/qbuEW&#10;SJo2HDccivwG/wCCpn7HFx+yb+1XrGkaForW/hbxJI+q+F2jQ+UkMjEvbqf+mT5Xb1CmP1BIET5d&#10;8o/5Ffrf/wAG9P7V1vr/AMPtY/ZF8U6qv2/w/NJqvhqOWTl7KRh58S567Jm34/6bHsOPyi/s5/7v&#10;6V03wa+Jfjv4DfFLQ/i/8ONSaz1rQr1biym/hPG1kYcZVlJRhnkM1A2rn9M2Qehorw/9hr9tv4X/&#10;ALa3wqh8c+ELlLPWLSNYvEXh+aUGawnxz7tE3VHwAQMHBBA9vDK33T0oIFooooAKM0jMqjLHFeMf&#10;trftn/C/9i74U3XxD8cX6XGpTRtH4f8ADscwW41K4xwoHVYwSC7kYUe5AIB8hf8ABwj+1Va+FvhV&#10;pH7J/hvVV/tLxNPHqfiGGNvmjsIpCYUYdhJMoYevk1+Q3kmu8+N/xU8d/tB/FbWvjF8R9QN1q+uX&#10;jT3DjO1B0SJM5wiKFVR2CiuUOnuBkr/47QWtDOaFiePp3r+gz/gk/wDAq4/Z/wD2FfBPhjU7NoNQ&#10;1a1OtalHIu1hLdESKG9CI/LX2247V+RP/BMj9jy4/a2/aq0bwprGkNceGtDkXVPFLMh8s2sbDEDE&#10;d5XwgGQSu8j7pI/oFt40it0ijRVVVAVVAAAH0oFIfRRRQSV9X/5BV1/17v8AyNfzs/sZftRSfsa/&#10;te6f8eJfDn9rWmn3V5b6jYK22SS3mV43MbHgOM7hng7cHGcj+ibV/wDkFXP/AFwf+VfzE+I7Fj4h&#10;vsr/AMvkv/oRoK+yfv1+y5/wU9/Y+/a01u08E/C74gzReJryJ5E8N6xp0tvdHYhd9pIMUmFVmOx2&#10;OFJNfQZO5M47elfH3/BJr9nP9jP4b/BPTfiP+z5qtj4i8RaxpkTeIfEFy6NfQyMoL23l5JtUVsgo&#10;AN23JLYBr6+WQGMZP8Pegk8P8H+ItQ+B37WmrfCHWyP+EZ+JEMmv+Drg/wDLHVYlVdRsfYOgiuUH&#10;ctPjODj3KN94zivIf2zfgR4g+N/wfY/DrVP7N8b+F7+LXfA+qD5fI1K3O9I2PaOUbonHIKyHIYcG&#10;1+yN+0v4f/ae+EFn47sIfsOsW7NZeKdDl4m0vUoztmgdTyPmBKnupBFAHlP/AAWf+J0fw1/4J9+N&#10;lS42XPiBrXRrVf75nmHmL/35SU/hX4IiNugH8q/ok/b8/Yu0P9u34MWPwi17xtd6Clj4kt9XjvrO&#10;3WYs8cM8OxlYj5Ss7d+CF96+ffjH/wAESv2L/Cf7KevWHh7TL618TaLodxfw+Nr/AFWUyvPFCz/v&#10;Y9/k+UdvICggc5zk0FI/F3ypP7tHlSf3a0BYE/w/n1pf7PP92gozvKk/u0GFz1FaP9nn+7SNp/qt&#10;AH7i/wDBDr453/xn/YX03Rdcu2m1HwTq0+gzNJIGZ4URJoG+nlzKnuYzX1X458GaV4+8Iar4K8QQ&#10;LLYavp81peRsud0UiFGH5Gvz1/4NxYL2L4WfE9pPM+zt4g0/y8/d8zyJd+OeuCmfwr9JG+6c0Exb&#10;hNNdD+Wqf4I+I7v9pGX9nTSoS+qN4zfw9CFB4mF0YMn2B5Nf0/8Agrw1pvg3wppfhDRofLs9L06G&#10;0tE/uxxoEUf98gV+Sv8AwTZ/ZJk+PH/BW74xftNanaK3hbwH8TNfuNPlZMrd6jNf3IgReMYSMtIf&#10;Q+WOc5r9folxzWNGPKmz73jzNo46th8OnrCCcv8AFJJ2+SsOooorY+ACiiigDkvjR4x8deBfAd94&#10;o+HfgGHxJqFlGZf7Kn1ZbISRqjMzCR1YZGB8pxnPUd/KP+Cdf7a13+3d8ItX+Kd14BXw3/ZviOXS&#10;1sVvvPZgkUT7y21ecyYxjtXtnj2NW8GawSP+YVcf+i2r4d/4N7WI/ZL8WoP+ijXn/pNb0AfUXwg/&#10;aST4rfH/AOK3wOi8KNat8MbzSrdr77SH+3G9tDcZC4Gzbjb1OeteC/FD/grHcfs+ftj6d+y5+0F8&#10;HLXQ9P1C4tl/4S2y8QfabeCC4LLBM4MSFFLjDbsbcMeQMnb/AGMLq4k/4KP/ALW1hIf3ceoeDZF/&#10;3m0ucH/0Ef5NeXftNfsy+Hv2vf8AgoT8WfgHr0q27ah8B9NutHvmQMbLUIb/ADbzDjOAzFWH8Ssw&#10;oA+qv2s/2moP2YPCPhXxSfDH9sL4m8dab4djSO68sQm7L/vs4O4KE+73z1rJ/bn/AGpfiH+yL8Ib&#10;z4z+GfgunivR9JjWTWZP7eS1ktQ0ixqRGUYyDLgkgggdq+FIP2mNe+L37Ivg39nf41pLafEj4P8A&#10;x48M6TrdtcS5a6gS4khiueeWG0tG3qyK3RwK+zf+CuUSL/wTp+KDAf8AMGh6/wDX1DQBtH9p74qa&#10;5+xboP7VXwz+Ddrrt9qnhOHXrzwy2tNDJHA1t5zJC3lN5rjoFO3d2OcA3P2Cv2yvD/7cP7P9v8a9&#10;E0H+ypv7UuLDUtJ+1ec1rPEQdpYAZ3RvG446OKb/AME7Jbe8/YK+ELpIsin4e6Wh9Mi2VSPzBFfH&#10;f7DXiDTP2CP+Cj/xq/ZR8R3q6b4S1yzl8T+H1mbbDbxwo9xlAeABbvIpI6i3XP3aAPtjwx+0injj&#10;9p7xl+zt4T8NrcR+B/D9ld6zrT3W1I9QutzxWe0KeRCEkLf7eMcV4bD/AMFIP2jNd/a58RfsYeCf&#10;2RbDUfF3hXTRqGrN/wAJwiWq2zR28iyrK8CkgrdQDBXcC+CABmu4/wCCZ3gm9X4I6p+0J4pgkGvf&#10;F7xNeeK9Q89cPBbStss4PZVt0jbHYyMO1fMtlD+0Fpn/AAXh+M11+zzo/g281q5+G1k8sfjbUrq1&#10;tRZi20RXZXtYZX83zFQBSoUruJOQoIB9jfs1ftA/GT4reL/Gnw++M3wHHgnWvCQsXhiXXEvoNQiu&#10;lmKSJLGoGAYSPUZ5AIxXicn/AAUq/aQ1D9rHXP2OfCP7IWn6p4q0OyN5c+X44jjt2t/LRxIJJYUz&#10;kSLxjOT7E17X+xdqX7QuteHPF0/7UOm2dr4ot/Gl5bpFpasbJbILGYBbOyq0sO05DMN2S2cHIr4Q&#10;+J/xO+LvwX/4LKfF74m/Bn4XW/jDUtH8BLc3WizaibdntUs7UyPHhSZHUDiMDLDOOQBQB9nfsjf8&#10;FAfD37SHxQ8U/s/eMvhjqvgb4ieDRu1rwxqlxHOGjyoMsU0XyuuXTn0kUgsDms/4w/t7eLLf9rBv&#10;2LP2bPgxH4x8aafoq6r4iuNU1tdPsdLt2WNhvfY7MxE0PCqf9avB5I8e/wCCTPw+uv2gvip4v/4K&#10;jeNfiBo994g8dQyaQ3hvQ0kCaHHEYEMM5fBMuy2gxxgrhgx38L+3n+wR+1Fpv7TLf8FBv2EfGUUX&#10;jYWUUeu+G7qQL/aKRwrDiPf+7kVo44w0TlfuBlO4AUAfVH7O/wASf2hfHQ1yx/aF+AcPge80yaEa&#10;dNY6/FqNrqcTq+XjePDKUKjKuqn5hxXkvw3/AOCgfj3xJ+3lN+xB49+AsPh2+t9Fl1KTUo/ES3iv&#10;GI1kjKhY1yGU85wQe1Zv/BNz/gpPqP7XWt698DPjT8OX8I/EzwnAJNW0vyXWG6iVhHJIiv8ANEyu&#10;yho27OpUsN23zGyVf+Ih68Azj/hWqnr/ANOcdAHvHxi/bK+OfhD4lePvBnwv/ZdbxFpfw90u3vdY&#10;8SXniiGygbzbUXJjRGQs7KhOduR8vJBIFedfB3/gpt+0R8YvhRoX7QWj/sfwL4F1bxHb6Xe6xD4y&#10;heewV7tLZp2g2B2VGfJxnjk4GSPpv9piytof2d/H9xHCqtJ4P1He2PvYtZBz+FfNP/BBxF1P/gnf&#10;pNtfqs0cXibUkjSRQQF80Nj8yaAOk/aN/wCCjHiD9k79pLwr8Kfjt8Fo9N8E+MNQ+zaT8QLXXPOg&#10;jXdtzNH5amNlLRl1yQqvkMwBx6v+0r+0yfgkvhLw14Q8JN4m8U+OPEUOl+HdDiuRGJFJ3T3Tvg7I&#10;YYgXZsHHHrWD/wAFEP2UfDX7Xf7LniL4Y6sYbfULW1fUfDuozJkWt7CjMjEjnY3KNj+FzwelfN3/&#10;AARKsvHn7RnhCH9q342+Kf7WvPCWnL4G8F2xB/0G0gSOWedvWWXzY0LDkrFg8YAAP0Dtg+3L46fN&#10;t6ZqWkVAnSloAKKKKACiiigAPTmv5+P27PD8k/7ZHxLk2fe8YXp/8iGv6BzzxX4j/tjeAXvv2q/i&#10;BefZi3meKLts/wDbQ0DR8sf8I1J2jr7J/wCCF2jNY/twecwx/wAUffj/AMehrxMfDZs/8ejflX1V&#10;/wAEdfB7aH+1/wDbfJK/8UternHq0VAM/Viuf+J/w88J/FjwNqnw48daTHfaRrVjJa39pKuRJGw/&#10;Qg4IPUEAjmugprxrJ96gR+Af7a/7Dfjj9jr4wXXgXXIZLrR7tmn8OayFO28ts9DxxInCsvY8jIIr&#10;x8eGn/uV/Q1+0h+zf8Mf2nvh3c/DX4naKs1u37yxvY1Xz7GYfdmiYj5W6g9iCQeDX5MftR/8E+fi&#10;d+zB4lkttd05tS0GWT/iW+ILSE+TOvYP/wA83HdT9QSKCk+58o6fpWp6Tfw6ppN3Na3VvIslvc28&#10;hWSJwchlPYg8g1+gP7If/BbL4hfDzRrXwN+1B4buPFFnaqscPiPTSq6gIx081WIScgfxZViANxY5&#10;J+VR8N2P/Ls3/fNH/CtW/wCfVqA90/ZT4Xf8FFv2MfivpcV54d+PeiWszL81jrcxsLhG7rsnC7sd&#10;MrlfQkc112pftV/s1aNa/btU+PXhC3h27vMl8RW4UD1+/X4e/wDCt3xj7K3/AHzQfhu/H+iN+VBJ&#10;+of7QP8AwWa/ZQ+F1pLYfDi+u/HOsKGVIdJhaO0jb/buJFCkf9cw9fmd+2P+2v8AtAftp+I/tfxE&#10;1VbHQbeTdpfhfTSVtLbj7zckyyeruTyTtCjis7/hW8h/5dm/Kk/4Vs3/AD6N+VBVkeRf8Iy4H+ro&#10;/wCEakH/ACz/AFr2Gx+FF/ql5DpunaZNcXFxIEghhiLvIx6AKOST2Aya++f+Cf3/AASctPDOp6f8&#10;bP2k9Gja8t5Fn0fwnMoZYmHKy3PYkHkR9AQC3PAAbE/4I2f8E5bn4Q6Sv7U3xc0pYfEWrWhj8Mab&#10;cRHfp1q/Wdwekki8AfwofViB+gqjaoXNMt0WKIIgwBxgDgVJQSNdSy4FeGft+/sYeHP20/gVdfD2&#10;8lt7XXLF2u/DWrTLxa3IXG1iAT5bj5WwDxg4JUV7rSMgYgntQB/N18QPg54y+F3jPUvh/wCPdAm0&#10;7V9Jumt76zmHzRuD7cEHggjgggjjmsb/AIRlyPuV+5v7eP8AwT2+H37Xuirr2ni30jxlp9uy6frK&#10;w8XK9RBcY+Zkz0bkpk4BBKn8sPif+y/8Qvg34rm8F/EbwlcabfwN/q5Fykq/342HDqfUcUFKXc8q&#10;+D/xE+KnwD8d2vxJ+EXi+80PWLRsx3Nqww655R1YFXQ91YEH0r9Mv2Zf+C6HgDXrS30D9qDwZP4f&#10;vtoWbXtDt2uLNz/eaIZlj+i+ZXwD/wAK2b/n0b8qP+FbP2tW/KgTP2y8Iftq/sneOrFL/wAMftCe&#10;FLhXGdsmsRwyL/vJIVZT7EA07xZ+2h+yh4Hs3vvE/wC0H4Tt0jzuVdailkbHUKkZZmPsATX4ln4b&#10;OePszfrS/wDCt3xj7I35GgR+gn7TP/Bcz4ZeHbS40L9mbwfceJNQAIh1vWIXtbFSR94RnbNIPYiP&#10;+tfmX8avih8WP2ifH118S/jB4tuda1W6b/W3GAkKZyI40GFjQdlUAeuc5rrz8NnIwbVv++aU/Ddy&#10;cm0b8qBo8h/4RpwPuGtXwR8JPFvxI8Waf4G8EaFNqGq6pdLb2NnbruaSQ9vp6npgHJwDXsnw4/Zq&#10;8e/FvxVb+Dfh94SudSvrhvlihjyEXu7N0VR3YnAr9TP2Cf8AgnT4B/ZI03/hLde+zaz42vbUJeao&#10;I8x2St96GDdyB2MnDMBjCj5aCro3P+Cen7FHh79ir4GQ+CY5be88RanIt34n1SFeJ7jGBGp6mOME&#10;qucZO5sDdge/KAo2imogTOO5zTqCAooooAr6qCdLuAP+eD/yr+avXtFY69fHyz/x+SdR/tmv6VNU&#10;GdMuB/0xb+Vfzy634WmbW7w+W3/H3J/D/tGgqJwelrrWiXK3ui6ldWcy/dmtZmjYfipBrqLL41/t&#10;Aabcre6f8bfGEE0fKSQeJbpGX6EScVb/AOEUm/55H/vmkPhSbHMJ/wC+aCj9N/8AgiT+0r+0r8df&#10;Cvi7w18avEV94h0vw8bQaTr+qEyXHmSB98DSnmXCqrZYll3DJIYAdZ+1B4I8e/sSfHC4/bo+Afhe&#10;bU/DOubE+MHhGzJ/exqQBqcK4O2RBksQMHBJ4ZmHMf8ABPn9sb9jr9nj9jvTfC2teMF0nWtPknm1&#10;7S2tWa6vLt35lQIMOGVUUHPAQA9Ko65/wW/8I3PiptDsv2br++8OzSeTPeXWtolxKjcE+R5LIeM/&#10;IZPmz1HcMz7a+FPxU+H/AMavAen/ABH+G3iO11TSdRi3wXNu4O090YdVdehU8g18b/8ABbv9qTxF&#10;8Lfg7p37PPgezmGpfEBJhqF5H0isY2QPEuOS8rOF442qwP3hWp4h/Z4+Of7Hvidv2gv2GdKm1Twf&#10;rwS+8UfCm4JG1mXcz2q8lWxxtXLKeMOuFHsH7Pn7bX7Nf7TF1Zpp+o2+l+KLdmWPQfEUaRXsLn76&#10;xFuHPHIQk4HIGKAPwTn8OXFrK0FxbvHIjYZJFwwPfI7Gm/2K/wDd/SvuD/grf8BviHoH7Wms/EvV&#10;/DtwdF8SJbvpOqRW5MMmyFEaPcOA6kHI4OCD0NfLX/CKT9fKb/vmg0ucJ/Yr/wB39KP7Ec87O/p3&#10;9K7seFZjx5Ten3etfT37A/8AwTE8Y/tLeJLHx98SdJutK8Bwyb5LmVfLm1Tb1ghBGdpPDSYwACBz&#10;0AufaP8AwRR+CV58H/2K7LWNWt2jvPGGs3GsyLIpDLCVSGFeexSHeP8Aroa+sNX/ALQ+w3C6ZIn2&#10;nyW+z+bnbvwducds9cVHoum6N4V0K30PSLKGysbC2SG1toV2pBCihVUDsoUAfQVy/wAJfjv8Ovjl&#10;da9/wrbWBqNv4f1T+z7u+jX91LNsDMIz/GoyBu6E5xkYJDPrcyf2WP2bvCH7Lnwptfht4WL3EzXc&#10;19reqTLiXUr+Zi89y+O7OTgdlCjnGa9MSjy/enAYPSgupUqVqjnUd2wooooICiiigCvqVnBqFrNp&#10;91HviuIWjkX1Vhgj8q+FP2f/ANkv9vH/AIJ6+KvGPhD9mjwp4J+IXgTxRrTajpceua9Jpl5pkjLj&#10;EgEbKygYU7Cd21SNuSo+86KAPAf2KP2avin8INU8efGb4/eINKvvHvxO1yHUPEEHh8SfYbCKCIw2&#10;1rE0gDOI4yQWIGT64ybmi/s5+NdH/wCCguu/tStcWJ8Pat8MLXQFhW4c3QvY73zS2zbtEfl453E7&#10;s8dz7lRQB8M/tw/8EtPF3xt/a98F/tTfAnU9J02ePVrCb4gWWoXkkK362s8bxzoEjYPJ5abCG2g7&#10;EOc5J+iP28/gZ4z/AGlf2SfGnwP+H1zYw6x4g0+OCxk1KZo4FZZo3O9lViBhT0U8169RQB5f+xh8&#10;HvFPwB/Za8D/AAZ8cS2cureHPD8NlfyafK0kLSLnJRmVSRz1IH0r52/4Kh/8Ex/G37ZnxV8C/FT4&#10;P+I9P0LUtNhl0fxdeXN5JDJcaRKcFY/LRt7BJblCrFQyzbScV9s0UAZ/hzw3o/hDwzY+FdBs1t7P&#10;TLKO1s4lX7kcaBFH5AV8b+N/2T/23vAn/BR3xl+2r+z3pfw91TTvE3hO30NdN8V65d28ixrFZ73I&#10;hgbDeZaDHzH5WNfbFFAHhf7NOiftsy/FXxV48/aon8K2Wl32kWFp4c8P+ENau7q3tpY3naeZlniT&#10;DuJIxuHUIBjiuB8CfsTfFjw7/wAFRvF/7ZWrXuiSeEdf8MJp9rapdSNeCUQ26HfGYwu3Mbchz246&#10;19ZUUAfIf7KP7D/xp/ZA/bH8c+JPhtquiTfBnx0Tevosl5LHeaVfbdwMcXllHQOXT76nY690w3bf&#10;GPxH/wAFHfB/xZ1K7+Cvwu+HfjDwTcRwnSrXVPEE+n6lauIlEvmN5bRspk3sMbjgjpivoaigD5L/&#10;AGMv2Jfiz4F/aV8d/tuftJ6noa+OPG8K2dv4f8LtK9jpVoPLyDLIFaaRvKjH3QFCk5bdhb0n7Gnx&#10;Tf8A4KqQ/trQ3WiJ4T/4QcaTPB9pk+3Nc7Cu4p5e0rjaM784HSvqaigDmfjR4S1Tx98IvE3gfRJI&#10;0vNY0G7srVpmIQSSwsi7iASFyecAnFeN/wDBLr9lf4l/scfsp2nwV+LN7pNxrEOtXl28mi3TzQeX&#10;KwKgM8aHOByNv519FUUAZ/iLSm1vRL7Ro5PLa8tZIRIVzt3IVz+Ga+cf+CUX7IXxT/Yo/Zpuvg/8&#10;Xb3R7jVJvFd1qSSaHdSTQ+TJDAigs8aHdmJs8elfT1FABRRRQAUUUUAFFFFADZN2z5etfFvxb/4J&#10;p/Ev4i/FDXvHGm+IvDccGq6pLdRR3V1cCRVdicHEBGfoa+1KKAPgr/h0/wDFj/oaPCn/AIG3P/yP&#10;Xp37In7C/jr9nf4tn4geIda0O4t/7NmtvL0+4maTc5Xn54lGPl9fwr6nooAKKKKAEKqTkqPyqn4h&#10;8P6H4n0a40HxFpFtfWV1GY7i1uoRJHIp6gqeDV2igD5L+MX/AAS2+H3iCWbWPhBqX9i3DMX/ALMv&#10;AZLZvZW5aP2+8PpXgfiz9g34weDpWXUfAl1cRqeJtPj89CPX5Mn8xX6XO6oMtTWZSTzQB+Uc/wAB&#10;b60laC60145FOGSSPawP0NN/4UbN/wA+f/jtfqtPY6bfDZfWkEyj7vmRhsfnVaDw14XhPn22gWKE&#10;8747VAT75AoA/MHRP2Y/FviWZYfD/hS+vGY4/wBFtWcD8RwPxxXp/wAOv+CYvxK8V3UU3i1rfQLF&#10;jmSS4xJPt9FjU9fqR+Nffy+X/Cu0D7oUYpyzIPlx9PegDyf4BfsbfBX9n6SPVfDWgC81jbtbWtRU&#10;PMMjkJxtj9Pl5x1Jr1sKo6KPypEmRzhTTiwXrQAYx0FFNEiE4zSefH0z1oAfRTfOj6Zo86POM0AO&#10;IBOSK5P4q/Br4cfGrQP+Eb+JHhK31O3DZt3lT95btj70b/eQ/Q89811XmoOc037RFjJb/P8AkUAf&#10;E3xW/wCCVdzYzPqXwj8QpfW5yTp2qYjmT2VwNr/jtPua8a8S/sc/EzwjIy+IPAWoQqnWVbYtH/30&#10;uR+tfqAkiyfdoZMtuoA/J/8A4UbOODZ/mtH/AAo2f/nz/wDHa/VW88PaLqBzfaRaz7vvNNbq38xS&#10;WnhzQ9OZX0/RrSEr08m2VcfkKAPzJ8N/sffEjxcyjw/4Ev7hW6TC2ZY/++jgfrXsXwq/4JXajqUy&#10;6h8Wddj061XB+waeRJPJ7F/uoPpuP0r7gRSpJNOoA4/4SfA/4Y/BLQv+Ef8Aht4Tt9OhZg1xMqZm&#10;uG6Zkc/M5+vA7YrsAAOgoooAKKKKACiiigCHUBmwmH/TFv5V+H+rfD+Q6vdMYetxJ2/2q/cK8Ba0&#10;lUf882/lX5i3/wAJ5Hv5mFvwZmP3fegD5v8A+EAf/nl/47R/wr9/+eX/AI7X0X/wqWT/AJ4fpR/w&#10;qWT/AJ4fpQVqfOY+HzgACLpx908Vb8PeGL7w1rtl4hsLeJp7G6jnhWaHcjMjBgGB6jIGR3FfQP8A&#10;wqWT/nh+lH/CpZP+eH6UBY9I0X/grT8W7TT44Nc+DWh3VwqgPNa300CN9EIfH/fVYGv/AB3/AGR/&#10;2ptSmP7THwHm8L6nNzH4s8K3BeYN/ef92MkdfmWT6Vy3/CpZP+eH6Ug+ETjpb/pQHKejeHf2bZ9Z&#10;01tN+DH/AAUohm0qb/V6ZrV6UkROymJ5c/8Aji/SpJ/+CVWq+O547n4i/tVabcW6sWjez01GOO+M&#10;uo/HmvNf+FRyZz5H6Uf8KifOfs//AI7QHKfSnwz/AGGv2A/2fnTW/FvibR9Z1CD5vtnizXLcxq3+&#10;zCCqfmGPvXZeOf8AgoT+zB8OoG0/QfEE2uTW8eyOy0GxLRqAMBRIQsePTaWxXxyfhE562/6UH4Ru&#10;eDb/AKUBylv9qn9vT4zftCWM3g3wrav4W8NzKUmt7WZjc3intLKMYX/YUD3J4x7z/wAEd9EbRfgv&#10;4ogZcbvEobp/0wSvnsfCOQHi3/8AHa+vv+Cd3htvC/w21y1ZNvma0HH/AH6UUEn0NRRRQAUUUUAF&#10;FFFABRRRQAUUUUAFFFFABRRRQAUUUUAFFFFABRRRQAUUUUAFFFFABRRRQAUUUUAFFFFABRRRQAUU&#10;UUAFFFFABRRRQAUUUUAcH+0roPx38TfB7VNG/Zq8c6f4b8ZTND/ZesapZpcQQgSoZNyOjg5j3gZU&#10;4JBr59/4JRftM/Hz46/Bn4ha5+0p41h17WPCHj6+0dbyz0uC1Xybe3hJASFEBy5cgkbvmA9MfXrg&#10;MORXw9/wRKVD8PvjQjr8v/C8tYDZ9PLgoA8/+GHx1/4Kiftw+EvGX7T/AOzp8YfC/hXw/oOvXdj4&#10;b8AyaHHPJqAtgr7ZZpFZvMdWUE5ALMQoQDj3D4H/ALS/x6/b8/YKtfij+zd4k0nwT8RLi6Wzvri8&#10;sxc2drcQuPP2JKknyOhygYMV3AbiRuPyn+0/pf7GP7Nl98Rr79mz9v7xh4butQ1S8g1T4O+Cbwu1&#10;zq+WjeCMkE28e/cCxDAAFVbAVa+sP+CN/wCzx4y/Z0/Yl0XRPiFpU1hrGvX0+sXWn3ClZbZZtvlo&#10;6/wt5aqSpwQTggEEAAr/APBJD9pP48/tH/s9eMfFn7Q3iyHXte8P/ErUNFiurPTIbVfIgtLNwgSF&#10;EU/vJZSCRn5hnpXzz4P/AGq/+Ch/7UfhX4q/tE/Db9p3wj4F0/4d6xfRW/w8utBt5Zmt7WMSbp3k&#10;DSAOMrvJwXRwAoGK9G/4IvXXiCw/ZG+Ml54Ss1uNVh+MXiJ9Mhk+7JcCwsTGp9i2B+NfHfgXw9+w&#10;d8SP2SfHnjv9qP42694X+P8ANq2q3HiKNrqeC6uZ2Y+TaLaBfLnt3+TeNodWL5ZVVcAH6t/sMftA&#10;+If2o/2T/Bfx88V+G10rUtf06R76yi3bPMinkgMkYPIjk8vzFBzhZF5PU+g+DviR4B+JejnxB8PP&#10;Guka9p6ymJr7RdSjuoQ4GWQtEWAYAjgnPIrxf/gl34n+Kviz9hf4e6p8ZPDUel6sNK+z29vHYi13&#10;2UTtHbStCABGXhRGIAAOQwA3AV6Z8D/2dvgx+zF4Ib4e/AvwND4f0V7x7prGG6mmUzMAGbMru2SF&#10;HGe3SgD51+PvhL/grB4/+I3irW/hj8ZPBvw28G6DGx8MwtYpfTa0ix7zLcPIjeTz8pGFA7BgNx5P&#10;4Lf8FZdVX/gnJfftTfGbwpb3ni7SvFEnhSy0/SwVi1/VAqNC0SjOwMj7nAyP3Um3GVWvK/2l/wBs&#10;LSf2zP2m/Fn7MHxF/an034N/CXwXfNY62y3gh1LxVMHKyRB24EQKEbRlQDlg5Khe7/at+DnwQ+L/&#10;APwT/wBHsP8Agnbd6P4k034M+MbLXYdF8P3X2j7d5AZp42b7zzlZTMcnc21gASy0Abth8Pf+C3Wq&#10;+D1+Nkf7QHgm01mSP7bF8MT4ehNuEK7haNOVzv8A4SfM65/edDXZ/D39pL9o79vT9jKPx3+y14j0&#10;/wCHPxE0/Xzpvii31vT1uorC4tx/pEASWJ/vBkZdy7gDgnINLY/8Fnf2G5vgz/ws3UfiO1trMdqF&#10;uPA0ljMNWW8282qxbeTuG3zAfL77qf8A8El/hd8SPDPwQ8afGf4seF5dD1f4seP9S8XLocylTZW9&#10;yQY02nkZwzDPO1loAuf8E1P2n/i38d/2BIP2g/jFqX9veIo5NWeZ7eyitzOtvLII4wkKqo4QLkD3&#10;NfLPh39rr/go38S/2VPEH/BQfwx+1j4HsdM0K+uJ7n4WtoMD/ZoYrjyvs0rlfMV3BVlBYOyupDAs&#10;Melf8ExNa+I3hz/gi9q2vfCGwa68UWOm+Jp/D8KR+YzXavMYsL/E27BC/wARAHevjzUfCX/BOrWf&#10;+Cea+N4vjRrWm/HRRJLrWi/a53uNa1f7SzC3uLJlaN4BwVkULgYLMzblIB+y37PXxLvfjP8AA7wf&#10;8XdQ0CTS5vE/hix1SbTZM5tmngSUx89QN3BxyMHvXZV5x+yJr/xG8VfsyeA/Evxb0BNM8SX3hSym&#10;1ixjgEIimMK5/djiMnhinG0nbgYxXo9ABRRRQAUUUUAFFFFABRRRQAUUUUAHXgiq39jaRnP9lW3/&#10;AH4X/CrNFAFb+xtI/wCgVbf9+F/wo/sbSP8AoFW3/fhf8Ks0UAVv7G0j/oFW3/fhf8KP7G0j/oFW&#10;3/fhf8Ks0UAVv7G0j/oFW3/fhf8ACj+xtI/6BVt/34X/AAqzRQBW/sbSP+gVbf8Afhf8KP7G0j/o&#10;FW3/AH4X/CrNFAFb+xtI/wCgVbf9+F/wo/sbSP8AoFW3/fhf8Ks0UAVv7G0j/oFW3/fhf8KlgtLW&#10;1XZbW0cankiNAufyqSigAooooAKKKKACiiigAooooAKKKKACiiigAooooAKKKKACiiigAooooAKK&#10;KKACiiigAooooAKKKKACiiigAooooAKKKKACiiigAooooAKKKKAGyAkYAqjoXhjw74aimi8P+H7O&#10;wW4naa4WytljEsh6u20DcxwMk81oUUAcjF8CPgrB4vbx7B8HvC6a3JIZH1hfD9sLouTkt5uzfknq&#10;c5zXWOuRgCnUUAZ/h/wx4d8L281p4c0Cz0+Oedp5o7O1SJXkbGXIUAFjgZPU4rB134E/BbxN4mXx&#10;l4i+DvhfUNWjbdHql5oNvLcqfUSMhYH3BrrqKAGxxxxRrHHGqqqgKqrjA9KHzjj9KdRQBzNz8HPh&#10;JqN1JqGpfCvw7cXE0heaebRYGd2PViSmSfrWj4e8H+FfCNvJZeE/C2n6XDLJvkh06zSFXb1IQAE1&#10;q0UAcfN8B/grc+LP+E6uPg94YfWs5/thtBtzc5z183Zuzn3rqhD8vlsnG3HPNTUUAUNA8O6D4Y05&#10;dK8O6Fa6faqzFbWxt1jjXJycKoA5PPTmsBvgP8FJPFY8cS/B3wu2tBt39rt4ft/tO7Oc+Zs3Z981&#10;11FAAAB0FFFFABRRRQAUUUUAFFFFABRRRQAUUUUAFFFFABRRRQAUUUUAFFFFABRRRQAUUUUAFFFF&#10;ABRRRQAUUUUAFFFFABRRRQAUUUUAFFFFABRRRQAUUUUAFFFFABRRRQAUUUUAFFFFABRRRQAUUUUA&#10;FFFFABRRRQAUUUUAFFFFABRRRQAUUUUAFFFFABRRRQAUUUUAFFFFABRRRQAUUUUAFFFFABRRRQAU&#10;UUUAFFFFABRRRQAUUUUAFFFFABRRRQAUUUUAFFFFABRTHm2tt20gn3PtC/jQBJRTXfZzihH3ru24&#10;oAdRUfnjLDb92kF0p42/hmgCWiozOB2p6OHXcKAFoqP7QvdTR9oTGQDQBJRUfnjOAOnX2oM2DjbQ&#10;BJRUYuFP8JoNyqjJWgCSioxcDGSuPqetc/8AFD4u/Dr4LeB7z4k/FTxXZ6HoWn7PtupahLsjh3uI&#10;1yeersqjGeTQB0lFUdI1/Tdf0m113R5xcWl9bpPazLnEkbqGVhn1Bq55ox+lADqKYZgD0p9ABRRU&#10;clwsbbWFAElFRi5Tuv4d6ckodtoFADqKbJLsOMU03AH3lxQBIWCjJpquj/daobq5cW0jR25ZlTKp&#10;nG4+leJ/sPfFH9rD4oeFPE/iP9q34TWng+ePxJNB4Z02GNkmexUAB5AzNk7s4bgMOQMYNAHulFR/&#10;aBjO2l84btu2gB9FIzbV3YrivAP7Q3wj+KHjzxV8M/AfjC31HWvBN1FbeJ7OGN/9BmkDFYyxXazf&#10;I+QpO0qQcGgDtDLGpwWoEiMcA/pXjP7fPxo1n9n79kzxt8Y/DPixdG1TRdJaXSLiSzjuBLdn5YYS&#10;kgIKvIyq3cKWI5FP/YK8Z/G/4j/sreEPiL+0NqUNz4n8QWH9oXP2ewS3WKGVi0CbF4/1RQk9STQB&#10;7LRTZJNnamrdKwyB7UASUVELpD/D9KU3CjqOnWgB7OqfeNKrBhuU18r/APBWP9pr4o/swfADTPGP&#10;wS8brpvizVvEdtpOgaW2jw3Y1KaU5ZW8zOxVjV2DAcuUU/er6I+GNv4x034a6BZfEPWU1LxBFo9s&#10;uuahHAkS3F35S+dIqIAqgvuIUAACgDeM0Y6t7UCWMjIavDfjf8Tv2r9C/ae+G3w3+DPwit9S8D6t&#10;JNN488VXikrYQqceWhDDY+BkEhtxZQBwxry+/wD2kP2hdb/4Ku2f7Kfw6+JNndeCtK8NDWfG9m/h&#10;+HzLAlHMdqs3LMX32rbjggSMB900AfYXmoe/6U4HPIrwnxj8Sv2uIP23/DHwt8F/CW0k+FEnh2W9&#10;8UeLrpW3Lc4mCQREMAHDrD8u05EjHIANe6RjEagD+GgB1NaRE+8aVm2jOK8k/bN/aw8IfsgfBC++&#10;LHiO0e+vGlWy8O6HD/rdU1CXiGBfQE/MzfwqrHk4BAPWvOiHO+nV4b8CfDv7a0njHTPHPxt+LPhm&#10;58Pan4cEupeEbDw2YJtM1B9rCOK43kyRoMqWfljkhRkBfbvtACnCHj9aAJKKjFypHAzzzzQblQcb&#10;TQBJRUZuQD938aDcAc7eKAJKKjFwD/B9aDPg/doAkLBRljTVdWOFNNkceX83pn1r5L/4J7/tN/tB&#10;ftI/HH4s/wDCReMtJ1z4a+CtZbQ/DWsWeirbS6peK+ZJQyuVMaKvbgidCM4NAH1xRXIfFv48fCb4&#10;EaLa+Ifi943sdBsr2+js7O4v5ComuHztjUAEknB6CurFyrRiRF4YZFAElFR+eM4I/ClWYHtQA+io&#10;zOobbiuT+LHx5+EnwOstN1D4tePNP0GHWtUj07Snv5Sv2m6cErEgwSWODQB1xljX7zU4MG6Gvl//&#10;AIKqftLfEf8AZc/Zoh+Ivwf8XLp/ia88QWmm6Hp76XFd/wBpTTE5h2yAkYRXfK8kqBnnn3b4MR/E&#10;Sz+FXh22+LmpW974q/se3bxFcWkIjia8KAy7FGBtDZUcDIAOOaAOqoqPz/8AZ/Wj7QM42n1oAkop&#10;qPv6CnUAFFFFABRRRQAUUUUAFFFFABRRRQAUUUUAeDf8FIf2gPiR+zF+yb4k+MPwt0T7XqenyWsb&#10;TeWH+xwSTKktxsPDFFPAPAJBPAIPG+B/2mfDn7On7N95+1D8UP2mdX+JnhXxffW9x8PrU6Fbx6qW&#10;nTC6ZGsOxZ5jKHGCqbMMDwpNdb+2D4I/ax8deILPwr8JvD3hTxD8Ptc8P32l+NvDuvXhtJ3kmjKR&#10;XEc4ikwEyCVAOdpHGQR8u63/AMErP2ufhfN8AdM+BPjrwvrlv8K2ur7UP+EqaZbFdUuLjzHnSBPn&#10;ZFUKqYbcDHn5S1AHQftp/tR/t36DoXw3+GnhfxZ4f8HfET4seJ4YNL8G6Pp/2q80XT96/vJrqUlW&#10;YcCQ+Sqj5wp+QtXv3xH/AGrPFNv8WrH9kX9nXTrPxR8QLexiuPFmtaoSmm+G7UqP9IuvK+Z55CQU&#10;t0wW3glkXk+Ey/8ABN/9rTWf+CgNt+0Zrfxd0ttOt/DSWN14uaAtqRkkiYXJsrfJjtG/eSQxFiyx&#10;RndtdyScz9mP/gnX+3H8Ite+LGl6v8SNBsdD8bX1xdtqVvczXWt6ttEot7Y3b/8AHtE25fMch5MZ&#10;CkFtygHSfsz/ALTH7T/xq/bB+LmreHviHF43+H/w00ddJ03S9B0iGxh17W32n5XdpCgjdZ1LiQqV&#10;EbAEHB4L4I/ta/tdePf2yPi14O8QftCWbeCfAeiunirWtP0OFNN8PND891LbblZpGQxTQx+azF8t&#10;IVIj2V337Bn7AX7UP7KH7PWtafrfinSf+EsjGo3nhbQtHvJI7P8AtGeExJc30xB+0Mi4WNNvloMk&#10;hnIZczT/APgmB8cfAX/BOG7/AGVfhp4g0SPxz4+1iKf4keJLy5k8t43cmUK20vKFUIu0gbsyH+Kg&#10;Dyz4Pft7ftPa3+wH40+PfxK+NOrabpml6xqI8PeLDpNn/aGqXMoSLT9JgXy/KIWQPJNP5ZwsoReY&#10;3K/eH7Bmq/HLXv2QfAmvftJam15401DRzdavcPbpE7LJLI8AdEAUSCBog2APmDV85/tU/wDBND4v&#10;fEWH4M/Ar4E6j4Z0v4X/AA3VLrUrfXzNI1/eI4+eWCLb5wKhmwHTc0sgJUYNfZXw88JX3gfwhZ+G&#10;tR8TX2tXMCsbrU9QYeZcSMxZmwPlRcsQqL8qKFUcAUAfDv8AwUl/a4/a80jxr4I+Ef7N3iFvBWoe&#10;MvGn9j6DDdaPFNfanBGwSe/fzdwt7cSsixrsLTJ5km5Aqqz/ANv39vT45fsefHXXtb8KeIo9e8P2&#10;fgTT9M0/w/Nax+Svia7nlZC7KPMd1tYWmZFbbh41wu8Mej/ad/Yt/bG8f/8ABRXwp+1V8Idf8Hro&#10;ug+H/sGnt4mjlm/suR1mWWYQIVMrjzfMTDAFwobgEnvPjt+wnD4k0H4d6h4cjfxJqvgf4lW/i3WF&#10;1q5WOXxFcBdsrySbdivkRsq7QgWJYxtXGADznw/+0J+0N+zV8Y/gz8Lvjr8S9T8ZeLPiVo2sal4w&#10;8MWthaqmm+TZNcW8VokUasCJITD8zMHAkPVa4n4aftT/ALd/xl/bH+KH7Nnhf4l2C36abaQW5h0y&#10;L7D4Nk8tZruUEgvcvEStoNxw80m8KFQivavgT+xV8W9Q/a31/wDby/ab1bTpfF0lhJpvgXwvpdy0&#10;9roFjsZArTMq7pGVnztXaDLI2SXwuh/wTi/Yo8Xfsu6f43+Inxiu7K98efEDxVcahrN1p8pkSK38&#10;1miiDlQW5d3PAGXA6g5APnjw9+3f8f8Aw/8AEjS/2M/jR+0Lo9prHgmxnuPir4+8P2S3d9qNwZSY&#10;NM0+DyB5lxsaNZHWE4O/A+QFtX4wftc/tq/Cn9hTxJ8TNc/tjwnJ/a1/L4X8SeLtNtjqo0950i0y&#10;0kgwEF2+6R5GZCI4o+kjMK6P4Zfsbf8ABQD9mL9qH4seKv2eda8A3nhf4r+I21WbXvFX2iS60hnl&#10;mlyIY2HnOn2iRQCdr7VJK5YV3v7a/wCwr8Wf2tdL+EPwe174kLfeDtA1pr/4nalefub3VjGiCMRR&#10;xrsXeTcKRnCBkI3beQD5t+OP7Zv7aOg/sU/DnxbYfFfUNL8beKrrTdJ8I29jp9tJeeJrzcjXN7cL&#10;JGwSDcRBHGigu37xjtcJW7/wU30P4w/Hr4u/Ab9h3U/ijeSX3jL7Jf8AjHR7Owg8mFrWJzLd527j&#10;kfaH8skx/uQdpIzXovxW/wCCf/7T/wAWP27tB+MVl4q8KeG/h34D0ePS/AlpHbSXNxpkPkhXngt/&#10;liW43FgkjsVj2xNscxgGbT/+CfP7RPjn9vXxT8f/AIn+PLKz8Ey+H4fDujQw3D3Wq3GlxrHujWVs&#10;fZmmdHaWQbnImkRdu8sADL1L47ftE+PP2wtM/wCCc3wF+L2prp/gvTft/wATfiRdafaHUDD8jLaw&#10;hIVghIWWKMMI92Tn+Amo9D/4KwaZ8M/2Svih8Y/El63ie48JfFDUPCnge4utkR10hI5Ld5XjVVwo&#10;d2dlUEogOAWrrfG37Hf7R3w78XfG3Uv2Y7LRI9R+NF5YmPxdqWrPDJoEK27xTr5aozuwZ3eNkPWX&#10;nBjXdwnxx/4JB+LdB/Y5+HnwS/Zi8S6dceJfAXjFfEd1ea5CbeHWbxlCyOQN2zBSPapJGxApOeaA&#10;Nj9nb9oP9pz4pfGL4a2Hhb4nar40+2SXF78XLyz0eGHwvpFs1uTHY2k4iDSzpIVGVkckg7iFIA9t&#10;/wCChP7ZHi79in4LWfxS8IfBa88a3F14gg06Sxt7h4ktkdJGMsjJHIQMoI1+XBaQZPQNu/s4aL+2&#10;De3dz42/ar8R+GLOaS2WDTvB/g21ka1tuhe4muJizySsQQFXCIvdiTt9g2r/AHaAMTwL4ru/GXgj&#10;R/GF1odzpcmq6XbXkmm3y7ZrVpYlcwyDs6ltpHqDXw1/wVR/a6/aq+Efjbwf4J+EPjL/AIRGTxJ4&#10;uh03Q7Cx02G91PWYYynn3TK4ZY4fMljiiiA3ytvJKjC19+Sp02DvzgV8t2n7F3xH8c/8FHtT/bK+&#10;MU2mXOi+GfD8Wm/DLSY5mkaKTaxe4lBXEbbpJcYycvnOFFAHjGv/ALVv7YFp/wAFFNF/Z68E/EP+&#10;3tTbwS9x4s8Gx6fANJ0fUZ1JiVp1QS+XbRyQTyOW/eFSihWlCDof2J/2r/ir4p/aP+NfjXx3+0Pc&#10;eIfgr8PtNFn/AG9rWnWttEdUj8tp5YPJRcQKI7gBSWLK8RySTV74QfsD/tLfDf4U/G74rTazoUnx&#10;y+LFzeLY6l9qdrbS7OV1VYhLtzvCl3BAxlIgfumvPfEn/BJf9qfRv+Cex/Zs8EfFLSZPEF1qUUmq&#10;aTZXEtrp1zA03nzvLI4LXFyZEgxIwRVjh8tVGWZwD0D48/8ABQn4zn9k3xV+2L4EfR/BPgtYPs3w&#10;5TxDpT3OqeJppGKpceX5iJbRHBaNcSswUswAABwvix+1d+0r+zD+yN8CL344ePNQhvPHWqxQfETx&#10;xFp8Bu9Gt5l8xFSMxmIOqOMsyE4iYYycjP8A2mv+CcX7bH7Qfhn4S2HibxF4D1C48M6nHLrGiBbi&#10;30HSLS3SFILWG3BMlxvXzfNclWIRETYuSev/AGh/2Mv20/jR4f8AFv7NXivxH4b8XeAfFdvZXWn+&#10;K9YumttQ0LVVkSSe6WFY5N6EhwkCsqqjKu9fnLAEf7aHx1/ao/Yw/Y2sL6w/aA0vxLrF0zQaX43u&#10;NFjbUNZuri4JtLWC0jPkjZAS8ly24ERKBEzPlfOv2pviz/wVE/Zw/Yv8MfF3VfixbwXnhCz0y98b&#10;ahd6Tbtca1c390x+ycIFSO1V7eFyqqZGLHd8uT6T+0Z/wTy/aK+Knxu+DOn+DvGfhuH4d/CbQrZb&#10;d/Ecc1zLcajHlTcNbIUEhCpAVVpAuVbcSDtO5/wV4sZfC/8AwTR8SeCdQ8SX2tanqFxpmnWNxdhW&#10;utTvHvomCqsagFyFchVXgLwMCgBfix+3FqPwy+Mtz8X9T164/wCFY+FvgXaeINa0e0SN2u9X1G6P&#10;2GBWIyJWjibb823G7I7nyj4Xfth/tWfH+18E+L/hh8RL/V/GHijxhZ3GoeDPDOkQy+H/AAt4f80m&#10;WO+u3iJkuGh2k4kVlPCqNp3dH4u/4Jt/Fr42f8E69Q+GWq3kGi/ELxI2lX8lnezFo7SHT4Ugs9Nk&#10;kUdUgQbmA2+c7kAA5Ht/7I3gj9unTYNDtf2nNX8GaLo/hrRo7Cx8P+C4ZZH1J1iWMTXU0pKoqquV&#10;jiAyxJJwApAPTf2jvF1z4E+Bnijx3D4xk0H+w9Hm1CTVIbeORolhQyEBZVZPmC7ckHG7I5xX5o/C&#10;DTvi/wDs7/8ABMbxd/wUIs/jz4h8M+NPHHiSbXhbrb2klvqby3hhi86OWFmbzMyONrAAOGUDk19L&#10;f8Fs/iN4lg/Zz0L9mf4dSKfEXxc8WWmh28YchvswkEknTJw0ghjPHKyNVrxR+wT8VP2lE+HPws+P&#10;FvoXhn4S/DO1s/s/gfQNSk1CXXrm2hEMTTzNDCscKqCAoVmYM2cFsqAeAf8ABQf9pDxb+0T8Kf2b&#10;/wBmTx3oFzP4h+I1vpvibx34f0NNlxcQ7F8q1iQkhHndpSu4gRlFLYXJHqdh8c/2m/gJ/wAFEvhl&#10;8BfHvxjs9U0fxV4LvdU8XeDbPSbe303wpbQwXLQ+ROB5jJGbcqXkPzBc4AdQu14q/Yh/alX9sT4j&#10;ftseGW8H6h4it9LtdN+EWk640z2ttCFVJ5Jgu0xuEDqgU4JlYkjAJyvi5/wTi/aT+K3wz+Knxi8R&#10;+NNCf44fEbRrXSLZdLMsGl6NpKSwibT4JJN0mZoUkV5DgHftxgs7AHZeKP2/fGfxB+F3jj9oz4VX&#10;mj+F/hT4Ls7pdP8AGniTTXupvFN9HlPLtIBLGI7fzsRiUszSONqoOSOF+Ff7Sf7ZPhL/AIJpQ/H/&#10;AOLPippNc8QWepa/L4n1Oxg8rQ9KC5tYkhUL5s87mMQqwKhJS7H5Aj8n8Y/+CaH7dHxa/Yq8E/AL&#10;xB4s8GyX3hu/sbW28O6c0ttptnp8EThriV8Fri6d9m5gAFUvtGXZq9a/aX/YL+P3xl/Z+8I/s223&#10;xEs5tN1TxLZXXxN1KNntYrfTbWNFjsNNtfnEUQ2qAC27dErMWLMKAPmDX/24P25PD/8AwTQ0f9oL&#10;xl+0Bd6Xrmta+tn4UvItHtPtutyNM8krSbovLjt4o02KEXLMGJYKFU+ofHT9o/8Abkb4tfBT4V+C&#10;fizLpvjrx1qEN1deCrPR7Yw2Whou2S8vjLG0nmyBJ5WVTGsaqyKCU3H2H4i/sAa/8Uv2wfhnr2va&#10;Vo9v8GfhF4eT/hFfDMMpLTakpXaXi242KI4epOfJH95s8/8ACf8AYB/aavP24PH37U/xm+KWm2Fn&#10;4gm+yaWvh9pH1JdMjceXbRzOAtojJHGshUNIQGCshYtQB5l+3H4z8WftHf8ABUrwX8CfhX4aj8TX&#10;Hwk0j+2jpMzFbQ6vMEaNrmRQwigiVraR2wSQpjA3stdL8Afj7+3B4V/4KFeNP2WfFfxp0n4rSWPw&#10;+bWZLNdJj0my0nUmMHl23mIJHSMecqlm3MysDtDDFegeFP2Wv2nPgF8UfjV44+CHhnw3qmu/FXxN&#10;9v0fxhr2rNGmjWrqWMUtusZeUxOzBFQ7XG0kjBBPDP8AwTz8e/AD9lf4i+Hvgn47/t34xfEe1c+I&#10;vHmvMYWuriZj5hUjc0SqJJSvJO5sk5xgA4z9gz9pz9qP49ftMfFT4pfEf4y2N98IvANvNYRzabos&#10;drpt1eqN8jwO26Ro4kV23tISUaJiq78DJ/4Jp23xK8UeBfjN/wAFEtL0GwuPEPxK8VTDww3iG8a2&#10;toNIt5dhuJXVWby0BkyiglvsoVcbtw6Dwd/wTl/aY+Gf/BObxH+y74a+J2i/8JDrGgzWFvpmmQNb&#10;6b/pE6NdyTTOrSzTyReZHvwkaq21Y/4jPrP7An7WPgz/AIJ6v+zZ8M/irY3njLVtMtdE1GaS5ktd&#10;M0zSQzGaG1RVJMj52yTON8gdzkAIgALX/BKD45/tUftPa98RvjX8YPic2s+Bv7YOleB7aPRYbKGX&#10;ypGMlxGq5cDZsXDO/JIycZr1T/gob+2p4s/Yi+FejfEHwp8Er7xtNqmvx6fNa2szxJbIUZt7Mkch&#10;yxUKo24JPJ4AO1+xN+zZ4y/Zi+Cuj/DLxZ4wsb06ZpsNrb6boOnG20+zC7mdkDlpZZZJHeSSV2G9&#10;jwiDivaI12ouVGcc0AZnhrXLjxN4a0/XbjSLmxe+sY7hrG7ULNbl0DeW4HAZc7T7ivzy/am+F3j7&#10;9qH/AIKo+Cv2YE+PmvX2h+D7FvGWsbrCy2+H5slreGJRCBISVt/9cHO2bI6Gv0cvJ4La2kuZWVVj&#10;Us7egAzmvhv/AIJLaNqnxo+Lnxv/AG7Nbs3MPjjxk+meGbmSP/W2Fp8u5D3TiKMEd4WB+7QBm/Df&#10;9qr44/tM/Hjxp4Z8I/GzVPDnwh+CdjNF4q8aR2Vp/ania+hDbiC0JihjykjfIoysa5/1mF8j+J3/&#10;AAU1/bD8XfsA+E/jH4Z8V2fgvUJtbg0a98VSabGX12+M8uRAkgMcMEdvCZZpdpy7BFCgOR67P/wT&#10;o/aZ8J/A7xd+xz8H73QdH8N+O/Hl5qfiL4hzXjNdHR5ijLaLaBcmcAeWTvCEA4xvO3qfHf8AwTAO&#10;ufFf4D+AtCjsV+DvwfsZru4026mLXWp6oXVw0qbdsgZo0Yk4HzSDGCBQBDrnjD/go/pHxbT42R+M&#10;tDsfhz4m8I3l42j+ItPMcfgyOJmkW7uVRA0sgthGxjMy75pGQhUj31z/AOw7+2X8c9A/4J/ePv21&#10;v2vviP8A2rYnVLuTwX9qsIbczwxAQxpGkarkS3WY1U5I2E5IOa+lf27vgP4+/aW/ZR8YfBD4Z+Jo&#10;dH1jXrBIbe6utwikVZUd4XK8hZERoyR2fnjNfIHxZ/4Jbfto/GX9hHwz8BPF3xE8Iw6x4NubOPw7&#10;4b0iKaHThaxRyJJJcSnJlunLhtwUIoVgBmRiADvvh38Rv2zbn/gmdoPxB8V/F2S3+KXxB8SWNz4f&#10;vLu1t1NrZ3V/G6wBCirtFikszZGUQvz8ma7a/wD259e+J2n+MPiV8HtY0XQPhL4BtLga18Ttbsnv&#10;P7XvYh80Gn2qyRB4wcAzNIN7kIi87qf49/ZH/aL+IP7LeuaL4p8WeH2+JU3gmTQ/DEOhwS22k6FE&#10;8aRyJB5jM/mSIu15zg7TsVVXOfAvEX/BMr9uXxX/AME+NN/Zi1vxb4WS+0m6gi0fw7pMz21mkHmv&#10;JNd3kxDG6uCW2qoCogy2GfBUA1vhJ+1X+2tH/wAE39c/ac+InjyKPWfEkmsa7puu3mkxNbeG9Jhj&#10;C29vFGAnnSz3GI4Q7EATBiTs2nI8NftQftyan+yT4D/bQ1743adongzwfJanxv8A2pp8X2rxhGZC&#10;Lh4gsRAbzHS0jjXyw8kcsm8KVJ9P+Of/AATv+P8A49/Yl0v9l7w/8RdPl1LVNR0a38WXDSzQ6dZa&#10;XZ/dt7KA7sKhCuS2HlYEs33QOm/4KFfsD+Lvjz+wzov7K37Ol3Y6X/wjeoac9jZ38pihuLa3iki8&#10;pmVTg5dZM4wSnqaAPIfjB+1l+1Nc/sL+JP2zviz8SZPhvD4ptPs3wv8AAOg2EDzzLcfLby3E0ytJ&#10;JI6EyYQR7UUtjkBfpT/gm1+zbN+yt+x34P8Ahlqmnra61Jp66l4ihI+db64HmSRse5TKx8n+D0r5&#10;t+O3/BN39uj406n8HtV8YfFHwjrmoeEL4XOrfarR4dK0pYxGIIbe1j2mcBVJdjsMjBVOxQK+6Phl&#10;4Fv/AIe+EofD+o+LNT169DtNfaxq0m6a6nc7nfA+WNc/djQBVXAHTNAHwT+2V4H8Z/tg/wDBUfwT&#10;+yhp/wAZNW/4R/wfajxdra21haMmhXCrm3jQNGwlkJWFj5wdcXHQ4IPVeBf2p/jh+01+014q+F3g&#10;D4xal4c+E3wV01o/GfjiKztG1PxJewqVcB2iMMCl0lY7FGVizx5gC7H7OX/BPD48QftX/Ef9oz9o&#10;nxnpsen+KvFEV9ZaLosrtcXcNrOZLSOebI2QLiF2hX77RKGIUFWx9R/4J7ftO+E/hV8Qv2W/gnc+&#10;HtJ0X4mePrvVNf8AiJeX7yXUWjzhD9jW2CBjMMPGWL7CrHBBbKgHH6F/wUg/ad+NPwC+CHgX4aXd&#10;rpPjT4qeMtS0O88aTabHIlta2MqK1xHCwEZmeORWwflzG2AAw29No/7WvxO+Hn7XHxJ8Hah+07qe&#10;ofCn4M+GrbVPGGq6roFreXV1e7kR9OWaNYgjyMXC8MwZGXtleP8A2hfgT4mvfBfgf4M/8E+fBK+O&#10;tB/Z51i9g8XaHqkxhttR1XYN5WaOWOSS8jZ59wjKhHmwGBXbXQfDe0+DP/BQ/wDYY+JX7KX7PXwi&#10;X4P+ONNurc+KPCerQOph1LzS6tPIUEsyu0Dxl3QSKR8yjgEAwfDv7c37VX7SngCL4g/Bfx9qU3jn&#10;xN4otV8I/DrwfpMNxp/h/SFuUEs2s3TwviSSFZRt3ptLIQM5AtftXfDn4lftf/8ABVrwh+zhZfGL&#10;UP7F8AaX/wAJVrklpp9rjw5M0aGKOPfGwmd2Fuf3u7iYkAgEV79+xT8Kf29fBmg+FPA/7QeseC9B&#10;8MeCtLWytdN8IxyTXWtFIvLjNxJJlIo1HzFYwGZwMkDIPEfsnf8ABPr9oPQf2j/iL8f/ANo/xvYW&#10;9t4w8WLqq6HoMzSTXiwTGS1juLjC7beP5G8hAN7RpuO1SrgHkf7a3jHxr8Zf+Clfwr/Zh8EXLeLN&#10;T+FuhrqIXVmCxXetSRxsl1diBQqrGEgmfaqgLvCAbgDu+H/2+Pi7+yh+1v8AF/wB+0N8crj4h+EP&#10;BHgmHVbib+w7azki1KTyAtpAsQG1WebYFdmwAGJOCT2Hwb/Yx/ba+APiXx9+014Ssfh7rvxY8f8A&#10;jySW+k8RXF09rZ+HyZGFvDJGEZXMnkZGCNkSjkqKq/Gn/gkj4v8AiH+yf450AeNdNvvi94/8TQeI&#10;/EniCSN47K4uInZ0sYgctHboJGVCRknBbttAOV8Cftj/ALWPxs0Hwh49+GPjrVPEHjLxF4nt77Vf&#10;BfhPRYpvD/hnw+HJlgvLl4iZLp4tvSQMGJCgbTuu+F/2sv22PH/7e3i79nPTfGdla3V54Nt1sdCs&#10;9HSS38H3dxLBcG4nlK7p5LexLK5JCNcTxxBcEE/Rf7Jvgv8Abnso9FX9pfV/B+i6T4a0VdPsfDng&#10;+OSZtTkWMRrPdTykhFVQCscYGWJJ4AFYv7AH7F3jn4BePfid8ePjlcade+NviL4puLmSawkaVLbT&#10;/MLxRBmA6k5K4wAqjnFAHpX7GfhL9prwR8EbXw9+1t8Q9N8UeMYbyc3GraWo8t7cufKU4jjBYL1O&#10;wduuMn1agADoKKACiiigAooooAKKKKACiiigAooooAKKKKACiiigAooooAKKKKACiiigAooooAKK&#10;KKACiiigAooooAKKKKACiiigAooooAKKKKACiiigCtrOnDV9JutKa4mhF1bvE01vJskQMMblbswz&#10;kHsa8M+C/wDwT++Hvws1HS9b8Z/Ezxv8Rrzw/ePceG2+IOvC+j0iRsjfBGqIvmYOPMcM4ydpUEiv&#10;fKKAGxIUTaaVslSB6UtFAHz78av+CffhT44fG7Qf2gvEPxv8e2fiLwneNceFfsNzpxtdLY87Ugls&#10;nVxnGS5ZjgfNxXvlhbzWtqkFxdNPIqgNNIFDOQMbjtAGT7AD6VNRQAUUUUAFFFFABRRRQAUUUUAF&#10;FFFABQ2ccUUUAeR/tI/sj6H+0rrHhnXdY+J/i7wzdeF/ty20nhLVI7f7VDeQiGeKYSRyKwKAbWAD&#10;ISxVgTkd18J/hX4H+CXw80n4V/DbQo9N0PRLNbbTrOMk7EGTyTySSSxJ5JJJ5NdFRQAUUUUAFFFF&#10;ABRRRQAUUUUAFFFFABQRkYoooA+erz/gnp4U0X4va78aPgp8cfH3w81LxVqbX/ifTvDOo2r6fqNw&#10;xJkna3ureVVlcncWHGf4TXovwX/Zz8D/AAT1DXPE2jXmpat4h8UTQy+JPE2uXCSXuoNChSIOY0SM&#10;KgLbVRFUbjxkk16BRQAiggUtFFABRRRQAUUUUAFFFFABRRRQAUUUUAFFFFAH/9lQSwMEFAAGAAgA&#10;AAAhAEKZ6hPgAAAACQEAAA8AAABkcnMvZG93bnJldi54bWxMj01Lw0AQhu+C/2EZwZvdfNRqYzal&#10;FPVUCraCeJtmp0lodjdkt0n67x1Penx5Xt55Jl9NphUD9b5xVkE8i0CQLZ1ubKXg8/D28AzCB7Qa&#10;W2dJwZU8rIrbmxwz7Ub7QcM+VIJHrM9QQR1Cl0npy5oM+pnryDI7ud5g4NhXUvc48rhpZRJFC2mw&#10;sXyhxo42NZXn/cUoeB9xXKfx67A9nzbX78Pj7msbk1L3d9P6BUSgKfyV4Vef1aFgp6O7WO1FyzlN&#10;uKkgWcYgmM+TxRzEkcFTugRZ5PL/B8U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80+orNwMAALQHAAAOAAAAAAAAAAAAAAAAADwCAABkcnMvZTJvRG9jLnhtbFBL&#10;AQItAAoAAAAAAAAAIQDmogM3kZsAAJGbAAAVAAAAAAAAAAAAAAAAAJ8FAABkcnMvbWVkaWEvaW1h&#10;Z2UxLmpwZWdQSwECLQAUAAYACAAAACEAQpnqE+AAAAAJAQAADwAAAAAAAAAAAAAAAABjoQAAZHJz&#10;L2Rvd25yZXYueG1sUEsBAi0AFAAGAAgAAAAhAFhgsxu6AAAAIgEAABkAAAAAAAAAAAAAAAAAcKIA&#10;AGRycy9fcmVscy9lMm9Eb2MueG1sLnJlbHNQSwUGAAAAAAYABgB9AQAAYaMAAAAA&#10;">
                <v:rect id="docshape4" o:spid="_x0000_s1027" style="position:absolute;left:1300;top:5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0lzAAAAOIAAAAPAAAAZHJzL2Rvd25yZXYueG1sRI9BT8JA&#10;FITvJv6HzTPhZrdQ0FJZiJCYcDEB9CC3R/fZNnTflt0Fqr/eNTHxOJmZbzKzRW9acSHnG8sKhkkK&#10;gri0uuFKwfvby30Owgdkja1lUvBFHhbz25sZFtpeeUuXXahEhLAvUEEdQldI6cuaDPrEdsTR+7TO&#10;YIjSVVI7vEa4aeUoTR+kwYbjQo0drWoqj7uzUbCc5svTZsyv39vDnvYfh+Nk5FKlBnf98xOIQH34&#10;D/+111rBNMsmWTbMH+H3UrwDcv4DAAD//wMAUEsBAi0AFAAGAAgAAAAhANvh9svuAAAAhQEAABMA&#10;AAAAAAAAAAAAAAAAAAAAAFtDb250ZW50X1R5cGVzXS54bWxQSwECLQAUAAYACAAAACEAWvQsW78A&#10;AAAVAQAACwAAAAAAAAAAAAAAAAAfAQAAX3JlbHMvLnJlbHNQSwECLQAUAAYACAAAACEALIAtJcwA&#10;AADiAAAADwAAAAAAAAAAAAAAAAAHAgAAZHJzL2Rvd25yZXYueG1sUEsFBgAAAAADAAMAtwAAAAAD&#10;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131;top:290;width:4132;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k6zQAAAOMAAAAPAAAAZHJzL2Rvd25yZXYueG1sRI9Pa8JA&#10;EMXvhX6HZQq91Y2CVaKr2H8QoQW1RfA2ZqdJ2uxs2F01/fadQ6HHN+/Nb+bNl71r1ZlCbDwbGA4y&#10;UMSltw1XBj7eX+6moGJCtth6JgM/FGG5uL6aY279hbd03qVKCYRjjgbqlLpc61jW5DAOfEcs3qcP&#10;DpPIUGkb8CJw1+pRlt1rhw3LhRo7eqyp/N6dnIF98bx6K6r1+nTcPD2ESXPYvn6Njbm96VczUIn6&#10;9B/+2y6svJ8JczgeTaSFdJIB6MUvAAAA//8DAFBLAQItABQABgAIAAAAIQDb4fbL7gAAAIUBAAAT&#10;AAAAAAAAAAAAAAAAAAAAAABbQ29udGVudF9UeXBlc10ueG1sUEsBAi0AFAAGAAgAAAAhAFr0LFu/&#10;AAAAFQEAAAsAAAAAAAAAAAAAAAAAHwEAAF9yZWxzLy5yZWxzUEsBAi0AFAAGAAgAAAAhACv2aTrN&#10;AAAA4wAAAA8AAAAAAAAAAAAAAAAABwIAAGRycy9kb3ducmV2LnhtbFBLBQYAAAAAAwADALcAAAAB&#10;AwAAAAA=&#10;">
                  <v:imagedata r:id="rId8" o:title=""/>
                </v:shape>
                <w10:wrap anchorx="page" anchory="page"/>
              </v:group>
            </w:pict>
          </mc:Fallback>
        </mc:AlternateContent>
      </w:r>
    </w:p>
    <w:p w14:paraId="214E8359" w14:textId="77777777" w:rsidR="00987A81" w:rsidRPr="00835932" w:rsidRDefault="007A29AE" w:rsidP="00572695">
      <w:pPr>
        <w:pStyle w:val="Title"/>
        <w:spacing w:before="222" w:line="360" w:lineRule="auto"/>
        <w:jc w:val="both"/>
        <w:rPr>
          <w:lang w:val="en-ZA"/>
        </w:rPr>
      </w:pPr>
      <w:r w:rsidRPr="00835932">
        <w:rPr>
          <w:lang w:val="en-ZA"/>
        </w:rPr>
        <w:t>DRD</w:t>
      </w:r>
      <w:r w:rsidRPr="00835932">
        <w:rPr>
          <w:spacing w:val="-3"/>
          <w:lang w:val="en-ZA"/>
        </w:rPr>
        <w:t xml:space="preserve"> </w:t>
      </w:r>
      <w:r w:rsidRPr="00835932">
        <w:rPr>
          <w:lang w:val="en-ZA"/>
        </w:rPr>
        <w:t>Travel Grant</w:t>
      </w:r>
    </w:p>
    <w:p w14:paraId="5C11BAA8" w14:textId="77777777" w:rsidR="00987A81" w:rsidRPr="00835932" w:rsidRDefault="00987A81" w:rsidP="00572695">
      <w:pPr>
        <w:pStyle w:val="BodyText"/>
        <w:spacing w:before="2" w:line="360" w:lineRule="auto"/>
        <w:jc w:val="both"/>
        <w:rPr>
          <w:b/>
          <w:sz w:val="20"/>
          <w:lang w:val="en-ZA"/>
        </w:rPr>
      </w:pPr>
    </w:p>
    <w:p w14:paraId="2F32AA41" w14:textId="77777777" w:rsidR="00987A81" w:rsidRPr="00835932" w:rsidRDefault="007A29AE" w:rsidP="00572695">
      <w:pPr>
        <w:pStyle w:val="Title"/>
        <w:spacing w:line="360" w:lineRule="auto"/>
        <w:ind w:right="3153"/>
        <w:jc w:val="both"/>
        <w:rPr>
          <w:lang w:val="en-ZA"/>
        </w:rPr>
      </w:pPr>
      <w:r w:rsidRPr="00835932">
        <w:rPr>
          <w:lang w:val="en-ZA"/>
        </w:rPr>
        <w:t>TERMS</w:t>
      </w:r>
      <w:r w:rsidRPr="00835932">
        <w:rPr>
          <w:spacing w:val="-2"/>
          <w:lang w:val="en-ZA"/>
        </w:rPr>
        <w:t xml:space="preserve"> </w:t>
      </w:r>
      <w:r w:rsidRPr="00835932">
        <w:rPr>
          <w:lang w:val="en-ZA"/>
        </w:rPr>
        <w:t>AND</w:t>
      </w:r>
      <w:r w:rsidRPr="00835932">
        <w:rPr>
          <w:spacing w:val="-5"/>
          <w:lang w:val="en-ZA"/>
        </w:rPr>
        <w:t xml:space="preserve"> </w:t>
      </w:r>
      <w:r w:rsidRPr="00835932">
        <w:rPr>
          <w:lang w:val="en-ZA"/>
        </w:rPr>
        <w:t>CONDITIONS</w:t>
      </w:r>
    </w:p>
    <w:p w14:paraId="45BA56AE" w14:textId="77777777" w:rsidR="00987A81" w:rsidRPr="00835932" w:rsidRDefault="00987A81" w:rsidP="00572695">
      <w:pPr>
        <w:pStyle w:val="BodyText"/>
        <w:spacing w:line="360" w:lineRule="auto"/>
        <w:jc w:val="both"/>
        <w:rPr>
          <w:b/>
          <w:sz w:val="20"/>
          <w:lang w:val="en-ZA"/>
        </w:rPr>
      </w:pPr>
    </w:p>
    <w:p w14:paraId="189C2D9A" w14:textId="77777777" w:rsidR="00987A81" w:rsidRPr="00835932" w:rsidRDefault="00987A81" w:rsidP="00572695">
      <w:pPr>
        <w:pStyle w:val="BodyText"/>
        <w:spacing w:before="4" w:line="360" w:lineRule="auto"/>
        <w:jc w:val="both"/>
        <w:rPr>
          <w:b/>
          <w:sz w:val="20"/>
          <w:lang w:val="en-ZA"/>
        </w:rPr>
      </w:pPr>
    </w:p>
    <w:p w14:paraId="3A8E1F00" w14:textId="77777777" w:rsidR="00987A81" w:rsidRPr="00835932" w:rsidRDefault="007A29AE" w:rsidP="00572695">
      <w:pPr>
        <w:pStyle w:val="Heading1"/>
        <w:numPr>
          <w:ilvl w:val="0"/>
          <w:numId w:val="2"/>
        </w:numPr>
        <w:tabs>
          <w:tab w:val="left" w:pos="1198"/>
          <w:tab w:val="left" w:pos="1199"/>
        </w:tabs>
        <w:spacing w:line="360" w:lineRule="auto"/>
        <w:jc w:val="both"/>
        <w:rPr>
          <w:lang w:val="en-ZA"/>
        </w:rPr>
      </w:pPr>
      <w:r w:rsidRPr="00835932">
        <w:rPr>
          <w:lang w:val="en-ZA"/>
        </w:rPr>
        <w:t>PURPOSE</w:t>
      </w:r>
      <w:r w:rsidRPr="00835932">
        <w:rPr>
          <w:spacing w:val="-1"/>
          <w:lang w:val="en-ZA"/>
        </w:rPr>
        <w:t xml:space="preserve"> </w:t>
      </w:r>
      <w:r w:rsidRPr="00835932">
        <w:rPr>
          <w:lang w:val="en-ZA"/>
        </w:rPr>
        <w:t>AND</w:t>
      </w:r>
      <w:r w:rsidRPr="00835932">
        <w:rPr>
          <w:spacing w:val="-2"/>
          <w:lang w:val="en-ZA"/>
        </w:rPr>
        <w:t xml:space="preserve"> </w:t>
      </w:r>
      <w:r w:rsidRPr="00835932">
        <w:rPr>
          <w:lang w:val="en-ZA"/>
        </w:rPr>
        <w:t>CATEGORIES</w:t>
      </w:r>
    </w:p>
    <w:p w14:paraId="7948035C" w14:textId="77777777" w:rsidR="00987A81" w:rsidRPr="00835932" w:rsidRDefault="00987A81" w:rsidP="00572695">
      <w:pPr>
        <w:pStyle w:val="BodyText"/>
        <w:spacing w:line="360" w:lineRule="auto"/>
        <w:jc w:val="both"/>
        <w:rPr>
          <w:b/>
          <w:lang w:val="en-ZA"/>
        </w:rPr>
      </w:pPr>
    </w:p>
    <w:p w14:paraId="5AB5E1BF" w14:textId="09F88F05" w:rsidR="00987A81" w:rsidRPr="00835932" w:rsidRDefault="007A29AE" w:rsidP="00572695">
      <w:pPr>
        <w:pStyle w:val="ListParagraph"/>
        <w:numPr>
          <w:ilvl w:val="1"/>
          <w:numId w:val="2"/>
        </w:numPr>
        <w:tabs>
          <w:tab w:val="left" w:pos="1198"/>
          <w:tab w:val="left" w:pos="1199"/>
        </w:tabs>
        <w:spacing w:line="360" w:lineRule="auto"/>
        <w:ind w:hanging="721"/>
        <w:jc w:val="both"/>
        <w:rPr>
          <w:lang w:val="en-ZA"/>
        </w:rPr>
      </w:pPr>
      <w:r w:rsidRPr="00835932">
        <w:rPr>
          <w:lang w:val="en-ZA"/>
        </w:rPr>
        <w:t>To</w:t>
      </w:r>
      <w:r w:rsidRPr="00835932">
        <w:rPr>
          <w:spacing w:val="-4"/>
          <w:lang w:val="en-ZA"/>
        </w:rPr>
        <w:t xml:space="preserve"> </w:t>
      </w:r>
      <w:r w:rsidRPr="00835932">
        <w:rPr>
          <w:b/>
          <w:lang w:val="en-ZA"/>
        </w:rPr>
        <w:t>undertake</w:t>
      </w:r>
      <w:r w:rsidRPr="00835932">
        <w:rPr>
          <w:b/>
          <w:spacing w:val="-4"/>
          <w:lang w:val="en-ZA"/>
        </w:rPr>
        <w:t xml:space="preserve"> </w:t>
      </w:r>
      <w:r w:rsidRPr="00835932">
        <w:rPr>
          <w:b/>
          <w:lang w:val="en-ZA"/>
        </w:rPr>
        <w:t>a</w:t>
      </w:r>
      <w:r w:rsidRPr="00835932">
        <w:rPr>
          <w:b/>
          <w:spacing w:val="-4"/>
          <w:lang w:val="en-ZA"/>
        </w:rPr>
        <w:t xml:space="preserve"> </w:t>
      </w:r>
      <w:r w:rsidRPr="00835932">
        <w:rPr>
          <w:b/>
          <w:lang w:val="en-ZA"/>
        </w:rPr>
        <w:t>research</w:t>
      </w:r>
      <w:r w:rsidRPr="00835932">
        <w:rPr>
          <w:b/>
          <w:spacing w:val="-2"/>
          <w:lang w:val="en-ZA"/>
        </w:rPr>
        <w:t xml:space="preserve"> </w:t>
      </w:r>
      <w:r w:rsidRPr="00835932">
        <w:rPr>
          <w:b/>
          <w:lang w:val="en-ZA"/>
        </w:rPr>
        <w:t>visit</w:t>
      </w:r>
      <w:r w:rsidRPr="00835932">
        <w:rPr>
          <w:b/>
          <w:spacing w:val="-2"/>
          <w:lang w:val="en-ZA"/>
        </w:rPr>
        <w:t xml:space="preserve"> </w:t>
      </w:r>
      <w:r w:rsidRPr="00835932">
        <w:rPr>
          <w:lang w:val="en-ZA"/>
        </w:rPr>
        <w:t>abroad</w:t>
      </w:r>
      <w:r w:rsidRPr="00835932">
        <w:rPr>
          <w:spacing w:val="-3"/>
          <w:lang w:val="en-ZA"/>
        </w:rPr>
        <w:t xml:space="preserve"> </w:t>
      </w:r>
      <w:r w:rsidRPr="00835932">
        <w:rPr>
          <w:lang w:val="en-ZA"/>
        </w:rPr>
        <w:t>(outgoing)</w:t>
      </w:r>
      <w:r w:rsidR="00E44C11">
        <w:rPr>
          <w:lang w:val="en-ZA"/>
        </w:rPr>
        <w:t xml:space="preserve"> of at least 5 work days</w:t>
      </w:r>
      <w:r w:rsidRPr="00835932">
        <w:rPr>
          <w:lang w:val="en-ZA"/>
        </w:rPr>
        <w:t>:</w:t>
      </w:r>
    </w:p>
    <w:p w14:paraId="0EA24A03" w14:textId="77777777" w:rsidR="00987A81" w:rsidRPr="00835932" w:rsidRDefault="00987A81" w:rsidP="00572695">
      <w:pPr>
        <w:pStyle w:val="BodyText"/>
        <w:spacing w:before="5" w:line="360" w:lineRule="auto"/>
        <w:jc w:val="both"/>
        <w:rPr>
          <w:lang w:val="en-ZA"/>
        </w:rPr>
      </w:pPr>
    </w:p>
    <w:p w14:paraId="02FDFE9B" w14:textId="69039727" w:rsidR="00987A81" w:rsidRPr="00835932" w:rsidRDefault="007A29AE" w:rsidP="00572695">
      <w:pPr>
        <w:pStyle w:val="ListParagraph"/>
        <w:numPr>
          <w:ilvl w:val="2"/>
          <w:numId w:val="2"/>
        </w:numPr>
        <w:tabs>
          <w:tab w:val="left" w:pos="1918"/>
          <w:tab w:val="left" w:pos="1919"/>
        </w:tabs>
        <w:spacing w:line="360" w:lineRule="auto"/>
        <w:ind w:right="657"/>
        <w:jc w:val="both"/>
        <w:rPr>
          <w:lang w:val="en-ZA"/>
        </w:rPr>
      </w:pPr>
      <w:r w:rsidRPr="00835932">
        <w:rPr>
          <w:lang w:val="en-ZA"/>
        </w:rPr>
        <w:t xml:space="preserve">Meeting with a researcher or research team abroad </w:t>
      </w:r>
      <w:r w:rsidR="00441E7C" w:rsidRPr="00835932">
        <w:rPr>
          <w:lang w:val="en-ZA"/>
        </w:rPr>
        <w:t>to plan a collaborative research project</w:t>
      </w:r>
      <w:r w:rsidR="009B49AC">
        <w:rPr>
          <w:lang w:val="en-ZA"/>
        </w:rPr>
        <w:t xml:space="preserve"> and funding application, and/or</w:t>
      </w:r>
    </w:p>
    <w:p w14:paraId="651D258C" w14:textId="4B0F2A1F" w:rsidR="00987A81" w:rsidRPr="00835932" w:rsidRDefault="007A29AE" w:rsidP="00572695">
      <w:pPr>
        <w:pStyle w:val="ListParagraph"/>
        <w:numPr>
          <w:ilvl w:val="2"/>
          <w:numId w:val="2"/>
        </w:numPr>
        <w:tabs>
          <w:tab w:val="left" w:pos="1918"/>
          <w:tab w:val="left" w:pos="1919"/>
        </w:tabs>
        <w:spacing w:before="1" w:line="360" w:lineRule="auto"/>
        <w:jc w:val="both"/>
        <w:rPr>
          <w:lang w:val="en-ZA"/>
        </w:rPr>
      </w:pPr>
      <w:r w:rsidRPr="00835932">
        <w:rPr>
          <w:lang w:val="en-ZA"/>
        </w:rPr>
        <w:t>Meeting with</w:t>
      </w:r>
      <w:r w:rsidRPr="00835932">
        <w:rPr>
          <w:spacing w:val="-3"/>
          <w:lang w:val="en-ZA"/>
        </w:rPr>
        <w:t xml:space="preserve"> </w:t>
      </w:r>
      <w:r w:rsidRPr="00835932">
        <w:rPr>
          <w:lang w:val="en-ZA"/>
        </w:rPr>
        <w:t>a</w:t>
      </w:r>
      <w:r w:rsidRPr="00835932">
        <w:rPr>
          <w:spacing w:val="-2"/>
          <w:lang w:val="en-ZA"/>
        </w:rPr>
        <w:t xml:space="preserve"> </w:t>
      </w:r>
      <w:r w:rsidRPr="00835932">
        <w:rPr>
          <w:lang w:val="en-ZA"/>
        </w:rPr>
        <w:t>researcher</w:t>
      </w:r>
      <w:r w:rsidRPr="00835932">
        <w:rPr>
          <w:spacing w:val="-1"/>
          <w:lang w:val="en-ZA"/>
        </w:rPr>
        <w:t xml:space="preserve"> </w:t>
      </w:r>
      <w:r w:rsidRPr="00835932">
        <w:rPr>
          <w:lang w:val="en-ZA"/>
        </w:rPr>
        <w:t>abroad</w:t>
      </w:r>
      <w:r w:rsidRPr="00835932">
        <w:rPr>
          <w:spacing w:val="-4"/>
          <w:lang w:val="en-ZA"/>
        </w:rPr>
        <w:t xml:space="preserve"> </w:t>
      </w:r>
      <w:r w:rsidRPr="00835932">
        <w:rPr>
          <w:lang w:val="en-ZA"/>
        </w:rPr>
        <w:t>to</w:t>
      </w:r>
      <w:r w:rsidRPr="00835932">
        <w:rPr>
          <w:spacing w:val="-3"/>
          <w:lang w:val="en-ZA"/>
        </w:rPr>
        <w:t xml:space="preserve"> </w:t>
      </w:r>
      <w:r w:rsidRPr="00835932">
        <w:rPr>
          <w:lang w:val="en-ZA"/>
        </w:rPr>
        <w:t>collaborate</w:t>
      </w:r>
      <w:r w:rsidRPr="00835932">
        <w:rPr>
          <w:spacing w:val="-4"/>
          <w:lang w:val="en-ZA"/>
        </w:rPr>
        <w:t xml:space="preserve"> </w:t>
      </w:r>
      <w:r w:rsidRPr="00835932">
        <w:rPr>
          <w:lang w:val="en-ZA"/>
        </w:rPr>
        <w:t>on</w:t>
      </w:r>
      <w:r w:rsidRPr="00835932">
        <w:rPr>
          <w:spacing w:val="-3"/>
          <w:lang w:val="en-ZA"/>
        </w:rPr>
        <w:t xml:space="preserve"> </w:t>
      </w:r>
      <w:r w:rsidRPr="00835932">
        <w:rPr>
          <w:lang w:val="en-ZA"/>
        </w:rPr>
        <w:t>a</w:t>
      </w:r>
      <w:r w:rsidRPr="00835932">
        <w:rPr>
          <w:spacing w:val="-4"/>
          <w:lang w:val="en-ZA"/>
        </w:rPr>
        <w:t xml:space="preserve"> </w:t>
      </w:r>
      <w:r w:rsidRPr="00835932">
        <w:rPr>
          <w:lang w:val="en-ZA"/>
        </w:rPr>
        <w:t>joint</w:t>
      </w:r>
      <w:r w:rsidRPr="00835932">
        <w:rPr>
          <w:spacing w:val="-4"/>
          <w:lang w:val="en-ZA"/>
        </w:rPr>
        <w:t xml:space="preserve"> </w:t>
      </w:r>
      <w:r w:rsidRPr="00835932">
        <w:rPr>
          <w:lang w:val="en-ZA"/>
        </w:rPr>
        <w:t>scientific</w:t>
      </w:r>
      <w:r w:rsidRPr="00835932">
        <w:rPr>
          <w:spacing w:val="-1"/>
          <w:lang w:val="en-ZA"/>
        </w:rPr>
        <w:t xml:space="preserve"> </w:t>
      </w:r>
      <w:r w:rsidR="007F42A3" w:rsidRPr="00835932">
        <w:rPr>
          <w:lang w:val="en-ZA"/>
        </w:rPr>
        <w:t>publication output</w:t>
      </w:r>
      <w:r w:rsidR="009B49AC">
        <w:rPr>
          <w:lang w:val="en-ZA"/>
        </w:rPr>
        <w:t>, and/or</w:t>
      </w:r>
    </w:p>
    <w:p w14:paraId="2A365044" w14:textId="443C2DD3" w:rsidR="00987A81" w:rsidRPr="00835932" w:rsidRDefault="007A29AE" w:rsidP="00572695">
      <w:pPr>
        <w:pStyle w:val="ListParagraph"/>
        <w:numPr>
          <w:ilvl w:val="2"/>
          <w:numId w:val="2"/>
        </w:numPr>
        <w:tabs>
          <w:tab w:val="left" w:pos="1919"/>
          <w:tab w:val="left" w:pos="1920"/>
        </w:tabs>
        <w:spacing w:before="2" w:line="360" w:lineRule="auto"/>
        <w:ind w:left="1919" w:right="1087"/>
        <w:jc w:val="both"/>
        <w:rPr>
          <w:lang w:val="en-ZA"/>
        </w:rPr>
      </w:pPr>
      <w:r w:rsidRPr="00835932">
        <w:rPr>
          <w:lang w:val="en-ZA"/>
        </w:rPr>
        <w:t>Meeting with</w:t>
      </w:r>
      <w:r w:rsidRPr="00835932">
        <w:rPr>
          <w:spacing w:val="-3"/>
          <w:lang w:val="en-ZA"/>
        </w:rPr>
        <w:t xml:space="preserve"> </w:t>
      </w:r>
      <w:r w:rsidRPr="00835932">
        <w:rPr>
          <w:lang w:val="en-ZA"/>
        </w:rPr>
        <w:t>a</w:t>
      </w:r>
      <w:r w:rsidRPr="00835932">
        <w:rPr>
          <w:spacing w:val="-3"/>
          <w:lang w:val="en-ZA"/>
        </w:rPr>
        <w:t xml:space="preserve"> </w:t>
      </w:r>
      <w:r w:rsidRPr="00835932">
        <w:rPr>
          <w:lang w:val="en-ZA"/>
        </w:rPr>
        <w:t>researcher or</w:t>
      </w:r>
      <w:r w:rsidRPr="00835932">
        <w:rPr>
          <w:spacing w:val="-4"/>
          <w:lang w:val="en-ZA"/>
        </w:rPr>
        <w:t xml:space="preserve"> </w:t>
      </w:r>
      <w:r w:rsidRPr="00835932">
        <w:rPr>
          <w:lang w:val="en-ZA"/>
        </w:rPr>
        <w:t>research</w:t>
      </w:r>
      <w:r w:rsidRPr="00835932">
        <w:rPr>
          <w:spacing w:val="-5"/>
          <w:lang w:val="en-ZA"/>
        </w:rPr>
        <w:t xml:space="preserve"> </w:t>
      </w:r>
      <w:r w:rsidRPr="00835932">
        <w:rPr>
          <w:lang w:val="en-ZA"/>
        </w:rPr>
        <w:t>team</w:t>
      </w:r>
      <w:r w:rsidRPr="00835932">
        <w:rPr>
          <w:spacing w:val="-3"/>
          <w:lang w:val="en-ZA"/>
        </w:rPr>
        <w:t xml:space="preserve"> </w:t>
      </w:r>
      <w:r w:rsidRPr="00835932">
        <w:rPr>
          <w:lang w:val="en-ZA"/>
        </w:rPr>
        <w:t>abroad</w:t>
      </w:r>
      <w:r w:rsidRPr="00835932">
        <w:rPr>
          <w:spacing w:val="-3"/>
          <w:lang w:val="en-ZA"/>
        </w:rPr>
        <w:t xml:space="preserve"> </w:t>
      </w:r>
      <w:r w:rsidRPr="00835932">
        <w:rPr>
          <w:lang w:val="en-ZA"/>
        </w:rPr>
        <w:t>as</w:t>
      </w:r>
      <w:r w:rsidRPr="00835932">
        <w:rPr>
          <w:spacing w:val="-2"/>
          <w:lang w:val="en-ZA"/>
        </w:rPr>
        <w:t xml:space="preserve"> </w:t>
      </w:r>
      <w:r w:rsidRPr="00835932">
        <w:rPr>
          <w:lang w:val="en-ZA"/>
        </w:rPr>
        <w:t>part</w:t>
      </w:r>
      <w:r w:rsidRPr="00835932">
        <w:rPr>
          <w:spacing w:val="-3"/>
          <w:lang w:val="en-ZA"/>
        </w:rPr>
        <w:t xml:space="preserve"> </w:t>
      </w:r>
      <w:r w:rsidRPr="00835932">
        <w:rPr>
          <w:lang w:val="en-ZA"/>
        </w:rPr>
        <w:t>of an</w:t>
      </w:r>
      <w:r w:rsidRPr="00835932">
        <w:rPr>
          <w:spacing w:val="-3"/>
          <w:lang w:val="en-ZA"/>
        </w:rPr>
        <w:t xml:space="preserve"> </w:t>
      </w:r>
      <w:r w:rsidRPr="00835932">
        <w:rPr>
          <w:lang w:val="en-ZA"/>
        </w:rPr>
        <w:t>existing</w:t>
      </w:r>
      <w:r w:rsidRPr="00835932">
        <w:rPr>
          <w:spacing w:val="-58"/>
          <w:lang w:val="en-ZA"/>
        </w:rPr>
        <w:t xml:space="preserve"> </w:t>
      </w:r>
      <w:r w:rsidRPr="00835932">
        <w:rPr>
          <w:lang w:val="en-ZA"/>
        </w:rPr>
        <w:t>collaborative</w:t>
      </w:r>
      <w:r w:rsidRPr="00835932">
        <w:rPr>
          <w:spacing w:val="-1"/>
          <w:lang w:val="en-ZA"/>
        </w:rPr>
        <w:t xml:space="preserve"> </w:t>
      </w:r>
      <w:r w:rsidRPr="00835932">
        <w:rPr>
          <w:lang w:val="en-ZA"/>
        </w:rPr>
        <w:t>project</w:t>
      </w:r>
      <w:r w:rsidR="00441E7C" w:rsidRPr="00835932">
        <w:rPr>
          <w:lang w:val="en-ZA"/>
        </w:rPr>
        <w:t xml:space="preserve"> (could include </w:t>
      </w:r>
      <w:r w:rsidR="00B470B9">
        <w:rPr>
          <w:lang w:val="en-ZA"/>
        </w:rPr>
        <w:t>doctoral</w:t>
      </w:r>
      <w:r w:rsidR="00441E7C" w:rsidRPr="00835932">
        <w:rPr>
          <w:lang w:val="en-ZA"/>
        </w:rPr>
        <w:t xml:space="preserve"> research or research during study leave)</w:t>
      </w:r>
      <w:r w:rsidR="009B49AC">
        <w:rPr>
          <w:lang w:val="en-ZA"/>
        </w:rPr>
        <w:t>, and/or</w:t>
      </w:r>
    </w:p>
    <w:p w14:paraId="00B21A79" w14:textId="4FA5DF91" w:rsidR="00987A81" w:rsidRDefault="007A29AE" w:rsidP="00572695">
      <w:pPr>
        <w:pStyle w:val="ListParagraph"/>
        <w:numPr>
          <w:ilvl w:val="2"/>
          <w:numId w:val="2"/>
        </w:numPr>
        <w:tabs>
          <w:tab w:val="left" w:pos="1919"/>
          <w:tab w:val="left" w:pos="1920"/>
        </w:tabs>
        <w:spacing w:before="1" w:line="360" w:lineRule="auto"/>
        <w:ind w:left="1919"/>
        <w:jc w:val="both"/>
        <w:rPr>
          <w:lang w:val="en-ZA"/>
        </w:rPr>
      </w:pPr>
      <w:r w:rsidRPr="00835932">
        <w:rPr>
          <w:lang w:val="en-ZA"/>
        </w:rPr>
        <w:t>Visiting</w:t>
      </w:r>
      <w:r w:rsidRPr="00835932">
        <w:rPr>
          <w:spacing w:val="-1"/>
          <w:lang w:val="en-ZA"/>
        </w:rPr>
        <w:t xml:space="preserve"> </w:t>
      </w:r>
      <w:r w:rsidRPr="00835932">
        <w:rPr>
          <w:lang w:val="en-ZA"/>
        </w:rPr>
        <w:t>archives</w:t>
      </w:r>
      <w:r w:rsidRPr="00835932">
        <w:rPr>
          <w:spacing w:val="-2"/>
          <w:lang w:val="en-ZA"/>
        </w:rPr>
        <w:t xml:space="preserve"> </w:t>
      </w:r>
      <w:r w:rsidRPr="00835932">
        <w:rPr>
          <w:lang w:val="en-ZA"/>
        </w:rPr>
        <w:t>or</w:t>
      </w:r>
      <w:r w:rsidRPr="00835932">
        <w:rPr>
          <w:spacing w:val="-1"/>
          <w:lang w:val="en-ZA"/>
        </w:rPr>
        <w:t xml:space="preserve"> </w:t>
      </w:r>
      <w:r w:rsidRPr="00835932">
        <w:rPr>
          <w:lang w:val="en-ZA"/>
        </w:rPr>
        <w:t>do</w:t>
      </w:r>
      <w:r w:rsidR="009B49AC">
        <w:rPr>
          <w:lang w:val="en-ZA"/>
        </w:rPr>
        <w:t>ing</w:t>
      </w:r>
      <w:r w:rsidRPr="00835932">
        <w:rPr>
          <w:spacing w:val="-6"/>
          <w:lang w:val="en-ZA"/>
        </w:rPr>
        <w:t xml:space="preserve"> </w:t>
      </w:r>
      <w:r w:rsidRPr="00835932">
        <w:rPr>
          <w:lang w:val="en-ZA"/>
        </w:rPr>
        <w:t>field</w:t>
      </w:r>
      <w:r w:rsidRPr="00835932">
        <w:rPr>
          <w:spacing w:val="-3"/>
          <w:lang w:val="en-ZA"/>
        </w:rPr>
        <w:t xml:space="preserve"> </w:t>
      </w:r>
      <w:r w:rsidRPr="00835932">
        <w:rPr>
          <w:lang w:val="en-ZA"/>
        </w:rPr>
        <w:t>work</w:t>
      </w:r>
      <w:r w:rsidRPr="00835932">
        <w:rPr>
          <w:spacing w:val="-1"/>
          <w:lang w:val="en-ZA"/>
        </w:rPr>
        <w:t xml:space="preserve"> </w:t>
      </w:r>
      <w:r w:rsidRPr="00835932">
        <w:rPr>
          <w:lang w:val="en-ZA"/>
        </w:rPr>
        <w:t>as</w:t>
      </w:r>
      <w:r w:rsidRPr="00835932">
        <w:rPr>
          <w:spacing w:val="-4"/>
          <w:lang w:val="en-ZA"/>
        </w:rPr>
        <w:t xml:space="preserve"> </w:t>
      </w:r>
      <w:r w:rsidRPr="00835932">
        <w:rPr>
          <w:lang w:val="en-ZA"/>
        </w:rPr>
        <w:t>part</w:t>
      </w:r>
      <w:r w:rsidRPr="00835932">
        <w:rPr>
          <w:spacing w:val="-2"/>
          <w:lang w:val="en-ZA"/>
        </w:rPr>
        <w:t xml:space="preserve"> </w:t>
      </w:r>
      <w:r w:rsidRPr="00835932">
        <w:rPr>
          <w:lang w:val="en-ZA"/>
        </w:rPr>
        <w:t>of</w:t>
      </w:r>
      <w:r w:rsidRPr="00835932">
        <w:rPr>
          <w:spacing w:val="-3"/>
          <w:lang w:val="en-ZA"/>
        </w:rPr>
        <w:t xml:space="preserve"> </w:t>
      </w:r>
      <w:r w:rsidRPr="00835932">
        <w:rPr>
          <w:lang w:val="en-ZA"/>
        </w:rPr>
        <w:t>an</w:t>
      </w:r>
      <w:r w:rsidRPr="00835932">
        <w:rPr>
          <w:spacing w:val="-3"/>
          <w:lang w:val="en-ZA"/>
        </w:rPr>
        <w:t xml:space="preserve"> </w:t>
      </w:r>
      <w:r w:rsidRPr="00835932">
        <w:rPr>
          <w:lang w:val="en-ZA"/>
        </w:rPr>
        <w:t>existing</w:t>
      </w:r>
      <w:r w:rsidRPr="00835932">
        <w:rPr>
          <w:spacing w:val="-3"/>
          <w:lang w:val="en-ZA"/>
        </w:rPr>
        <w:t xml:space="preserve"> </w:t>
      </w:r>
      <w:r w:rsidRPr="00835932">
        <w:rPr>
          <w:lang w:val="en-ZA"/>
        </w:rPr>
        <w:t>collaborative</w:t>
      </w:r>
      <w:r w:rsidRPr="00835932">
        <w:rPr>
          <w:spacing w:val="-3"/>
          <w:lang w:val="en-ZA"/>
        </w:rPr>
        <w:t xml:space="preserve"> </w:t>
      </w:r>
      <w:r w:rsidRPr="00835932">
        <w:rPr>
          <w:lang w:val="en-ZA"/>
        </w:rPr>
        <w:t>project</w:t>
      </w:r>
      <w:r w:rsidR="00507DF3">
        <w:rPr>
          <w:lang w:val="en-ZA"/>
        </w:rPr>
        <w:t>, and/or</w:t>
      </w:r>
    </w:p>
    <w:p w14:paraId="5FA91393" w14:textId="31465C15" w:rsidR="00987A81" w:rsidRPr="00AA2D06" w:rsidRDefault="005326F4" w:rsidP="00572695">
      <w:pPr>
        <w:pStyle w:val="ListParagraph"/>
        <w:numPr>
          <w:ilvl w:val="2"/>
          <w:numId w:val="2"/>
        </w:numPr>
        <w:tabs>
          <w:tab w:val="left" w:pos="1919"/>
          <w:tab w:val="left" w:pos="1920"/>
        </w:tabs>
        <w:spacing w:before="1" w:line="360" w:lineRule="auto"/>
        <w:jc w:val="both"/>
        <w:rPr>
          <w:lang w:val="en-ZA"/>
        </w:rPr>
      </w:pPr>
      <w:r w:rsidRPr="006A36C5">
        <w:rPr>
          <w:lang w:val="en-ZA"/>
        </w:rPr>
        <w:t xml:space="preserve">Accessing </w:t>
      </w:r>
      <w:r w:rsidR="006A36C5" w:rsidRPr="006A36C5">
        <w:rPr>
          <w:lang w:val="en-ZA"/>
        </w:rPr>
        <w:t>specialised equipment that is not available at Stellenbosch University, regionally or nationally</w:t>
      </w:r>
    </w:p>
    <w:p w14:paraId="410F5BCB" w14:textId="7858E0A7" w:rsidR="00987A81" w:rsidRPr="00AA2D06" w:rsidRDefault="007A29AE" w:rsidP="00AA2D06">
      <w:pPr>
        <w:pStyle w:val="ListParagraph"/>
        <w:numPr>
          <w:ilvl w:val="1"/>
          <w:numId w:val="2"/>
        </w:numPr>
        <w:tabs>
          <w:tab w:val="left" w:pos="1198"/>
          <w:tab w:val="left" w:pos="1199"/>
        </w:tabs>
        <w:spacing w:line="360" w:lineRule="auto"/>
        <w:jc w:val="both"/>
        <w:rPr>
          <w:lang w:val="en-ZA"/>
        </w:rPr>
      </w:pPr>
      <w:r w:rsidRPr="00835932">
        <w:rPr>
          <w:lang w:val="en-ZA"/>
        </w:rPr>
        <w:t>Please</w:t>
      </w:r>
      <w:r w:rsidRPr="00835932">
        <w:rPr>
          <w:spacing w:val="-2"/>
          <w:lang w:val="en-ZA"/>
        </w:rPr>
        <w:t xml:space="preserve"> </w:t>
      </w:r>
      <w:r w:rsidRPr="00835932">
        <w:rPr>
          <w:lang w:val="en-ZA"/>
        </w:rPr>
        <w:t>note</w:t>
      </w:r>
      <w:r w:rsidRPr="00835932">
        <w:rPr>
          <w:spacing w:val="-4"/>
          <w:lang w:val="en-ZA"/>
        </w:rPr>
        <w:t xml:space="preserve"> </w:t>
      </w:r>
      <w:r w:rsidRPr="00835932">
        <w:rPr>
          <w:lang w:val="en-ZA"/>
        </w:rPr>
        <w:t>that</w:t>
      </w:r>
      <w:r w:rsidRPr="00835932">
        <w:rPr>
          <w:spacing w:val="-3"/>
          <w:lang w:val="en-ZA"/>
        </w:rPr>
        <w:t xml:space="preserve"> </w:t>
      </w:r>
      <w:r w:rsidRPr="00835932">
        <w:rPr>
          <w:lang w:val="en-ZA"/>
        </w:rPr>
        <w:t>this</w:t>
      </w:r>
      <w:r w:rsidRPr="00835932">
        <w:rPr>
          <w:spacing w:val="-6"/>
          <w:lang w:val="en-ZA"/>
        </w:rPr>
        <w:t xml:space="preserve"> </w:t>
      </w:r>
      <w:r w:rsidRPr="00835932">
        <w:rPr>
          <w:lang w:val="en-ZA"/>
        </w:rPr>
        <w:t>category is</w:t>
      </w:r>
      <w:r w:rsidRPr="00835932">
        <w:rPr>
          <w:spacing w:val="-1"/>
          <w:lang w:val="en-ZA"/>
        </w:rPr>
        <w:t xml:space="preserve"> </w:t>
      </w:r>
      <w:r w:rsidRPr="00835932">
        <w:rPr>
          <w:b/>
          <w:lang w:val="en-ZA"/>
        </w:rPr>
        <w:t>not</w:t>
      </w:r>
      <w:r w:rsidRPr="00835932">
        <w:rPr>
          <w:b/>
          <w:spacing w:val="-3"/>
          <w:lang w:val="en-ZA"/>
        </w:rPr>
        <w:t xml:space="preserve"> </w:t>
      </w:r>
      <w:r w:rsidRPr="00835932">
        <w:rPr>
          <w:b/>
          <w:lang w:val="en-ZA"/>
        </w:rPr>
        <w:t>intended</w:t>
      </w:r>
      <w:r w:rsidRPr="00835932">
        <w:rPr>
          <w:b/>
          <w:spacing w:val="-6"/>
          <w:lang w:val="en-ZA"/>
        </w:rPr>
        <w:t xml:space="preserve"> </w:t>
      </w:r>
      <w:r w:rsidRPr="00835932">
        <w:rPr>
          <w:lang w:val="en-ZA"/>
        </w:rPr>
        <w:t>for:</w:t>
      </w:r>
    </w:p>
    <w:p w14:paraId="05414CDF" w14:textId="77777777" w:rsidR="00987A81" w:rsidRPr="00835932" w:rsidRDefault="007A29AE" w:rsidP="00572695">
      <w:pPr>
        <w:pStyle w:val="ListParagraph"/>
        <w:numPr>
          <w:ilvl w:val="2"/>
          <w:numId w:val="2"/>
        </w:numPr>
        <w:tabs>
          <w:tab w:val="left" w:pos="1920"/>
          <w:tab w:val="left" w:pos="1921"/>
        </w:tabs>
        <w:spacing w:line="360" w:lineRule="auto"/>
        <w:ind w:left="1920" w:hanging="361"/>
        <w:jc w:val="both"/>
        <w:rPr>
          <w:lang w:val="en-ZA"/>
        </w:rPr>
      </w:pPr>
      <w:r w:rsidRPr="00835932">
        <w:rPr>
          <w:lang w:val="en-ZA"/>
        </w:rPr>
        <w:t>travelling</w:t>
      </w:r>
      <w:r w:rsidRPr="00835932">
        <w:rPr>
          <w:spacing w:val="-2"/>
          <w:lang w:val="en-ZA"/>
        </w:rPr>
        <w:t xml:space="preserve"> </w:t>
      </w:r>
      <w:r w:rsidRPr="00835932">
        <w:rPr>
          <w:lang w:val="en-ZA"/>
        </w:rPr>
        <w:t>within</w:t>
      </w:r>
      <w:r w:rsidRPr="00835932">
        <w:rPr>
          <w:spacing w:val="-4"/>
          <w:lang w:val="en-ZA"/>
        </w:rPr>
        <w:t xml:space="preserve"> </w:t>
      </w:r>
      <w:r w:rsidRPr="00835932">
        <w:rPr>
          <w:lang w:val="en-ZA"/>
        </w:rPr>
        <w:t>SA</w:t>
      </w:r>
    </w:p>
    <w:p w14:paraId="5D2819E8" w14:textId="0BE6C82E" w:rsidR="00987A81" w:rsidRDefault="007A29AE" w:rsidP="00572695">
      <w:pPr>
        <w:pStyle w:val="ListParagraph"/>
        <w:numPr>
          <w:ilvl w:val="2"/>
          <w:numId w:val="2"/>
        </w:numPr>
        <w:tabs>
          <w:tab w:val="left" w:pos="1920"/>
          <w:tab w:val="left" w:pos="1921"/>
        </w:tabs>
        <w:spacing w:line="360" w:lineRule="auto"/>
        <w:ind w:left="1920" w:hanging="361"/>
        <w:jc w:val="both"/>
        <w:rPr>
          <w:lang w:val="en-ZA"/>
        </w:rPr>
      </w:pPr>
      <w:r w:rsidRPr="00835932">
        <w:rPr>
          <w:lang w:val="en-ZA"/>
        </w:rPr>
        <w:t>funding</w:t>
      </w:r>
      <w:r w:rsidR="00A711A7">
        <w:rPr>
          <w:lang w:val="en-ZA"/>
        </w:rPr>
        <w:t xml:space="preserve"> the travel of</w:t>
      </w:r>
      <w:r w:rsidRPr="00835932">
        <w:rPr>
          <w:spacing w:val="-2"/>
          <w:lang w:val="en-ZA"/>
        </w:rPr>
        <w:t xml:space="preserve"> </w:t>
      </w:r>
      <w:r w:rsidRPr="00835932">
        <w:rPr>
          <w:lang w:val="en-ZA"/>
        </w:rPr>
        <w:t>a</w:t>
      </w:r>
      <w:r w:rsidRPr="00835932">
        <w:rPr>
          <w:spacing w:val="-3"/>
          <w:lang w:val="en-ZA"/>
        </w:rPr>
        <w:t xml:space="preserve"> </w:t>
      </w:r>
      <w:r w:rsidRPr="00835932">
        <w:rPr>
          <w:lang w:val="en-ZA"/>
        </w:rPr>
        <w:t>keynote</w:t>
      </w:r>
      <w:r w:rsidR="00A711A7">
        <w:rPr>
          <w:lang w:val="en-ZA"/>
        </w:rPr>
        <w:t>/other</w:t>
      </w:r>
      <w:r w:rsidRPr="00835932">
        <w:rPr>
          <w:spacing w:val="-3"/>
          <w:lang w:val="en-ZA"/>
        </w:rPr>
        <w:t xml:space="preserve"> </w:t>
      </w:r>
      <w:r w:rsidRPr="00835932">
        <w:rPr>
          <w:lang w:val="en-ZA"/>
        </w:rPr>
        <w:t>speaker</w:t>
      </w:r>
      <w:r w:rsidRPr="00835932">
        <w:rPr>
          <w:spacing w:val="-2"/>
          <w:lang w:val="en-ZA"/>
        </w:rPr>
        <w:t xml:space="preserve"> </w:t>
      </w:r>
      <w:r w:rsidRPr="00835932">
        <w:rPr>
          <w:lang w:val="en-ZA"/>
        </w:rPr>
        <w:t>to</w:t>
      </w:r>
      <w:r w:rsidRPr="00835932">
        <w:rPr>
          <w:spacing w:val="-1"/>
          <w:lang w:val="en-ZA"/>
        </w:rPr>
        <w:t xml:space="preserve"> </w:t>
      </w:r>
      <w:r w:rsidRPr="00835932">
        <w:rPr>
          <w:lang w:val="en-ZA"/>
        </w:rPr>
        <w:t>SA</w:t>
      </w:r>
      <w:r w:rsidRPr="00835932">
        <w:rPr>
          <w:spacing w:val="-3"/>
          <w:lang w:val="en-ZA"/>
        </w:rPr>
        <w:t xml:space="preserve"> </w:t>
      </w:r>
      <w:r w:rsidRPr="00835932">
        <w:rPr>
          <w:lang w:val="en-ZA"/>
        </w:rPr>
        <w:t>for</w:t>
      </w:r>
      <w:r w:rsidRPr="00835932">
        <w:rPr>
          <w:spacing w:val="-3"/>
          <w:lang w:val="en-ZA"/>
        </w:rPr>
        <w:t xml:space="preserve"> </w:t>
      </w:r>
      <w:r w:rsidRPr="00835932">
        <w:rPr>
          <w:lang w:val="en-ZA"/>
        </w:rPr>
        <w:t>conference</w:t>
      </w:r>
      <w:r w:rsidRPr="00835932">
        <w:rPr>
          <w:spacing w:val="-3"/>
          <w:lang w:val="en-ZA"/>
        </w:rPr>
        <w:t xml:space="preserve"> </w:t>
      </w:r>
      <w:r w:rsidRPr="00835932">
        <w:rPr>
          <w:lang w:val="en-ZA"/>
        </w:rPr>
        <w:t>purposes only</w:t>
      </w:r>
    </w:p>
    <w:p w14:paraId="1DEDDA17" w14:textId="77777777" w:rsidR="00AA2D06" w:rsidRPr="00AA2D06" w:rsidRDefault="00AA2D06" w:rsidP="00AA2D06">
      <w:pPr>
        <w:tabs>
          <w:tab w:val="left" w:pos="1920"/>
          <w:tab w:val="left" w:pos="1921"/>
        </w:tabs>
        <w:spacing w:line="360" w:lineRule="auto"/>
        <w:jc w:val="both"/>
        <w:rPr>
          <w:lang w:val="en-ZA"/>
        </w:rPr>
      </w:pPr>
    </w:p>
    <w:p w14:paraId="6676CDA5" w14:textId="77777777" w:rsidR="00987A81" w:rsidRPr="00835932" w:rsidRDefault="007A29AE" w:rsidP="00572695">
      <w:pPr>
        <w:pStyle w:val="Heading1"/>
        <w:numPr>
          <w:ilvl w:val="0"/>
          <w:numId w:val="2"/>
        </w:numPr>
        <w:tabs>
          <w:tab w:val="left" w:pos="1200"/>
          <w:tab w:val="left" w:pos="1201"/>
        </w:tabs>
        <w:spacing w:before="202" w:line="360" w:lineRule="auto"/>
        <w:ind w:left="1200"/>
        <w:jc w:val="both"/>
        <w:rPr>
          <w:lang w:val="en-ZA"/>
        </w:rPr>
      </w:pPr>
      <w:r w:rsidRPr="00835932">
        <w:rPr>
          <w:lang w:val="en-ZA"/>
        </w:rPr>
        <w:t>ELIGIBILITY</w:t>
      </w:r>
    </w:p>
    <w:p w14:paraId="76BC1026" w14:textId="77777777" w:rsidR="00987A81" w:rsidRPr="00835932" w:rsidRDefault="00987A81" w:rsidP="00572695">
      <w:pPr>
        <w:pStyle w:val="BodyText"/>
        <w:spacing w:before="9" w:line="360" w:lineRule="auto"/>
        <w:jc w:val="both"/>
        <w:rPr>
          <w:b/>
          <w:sz w:val="21"/>
          <w:lang w:val="en-ZA"/>
        </w:rPr>
      </w:pPr>
    </w:p>
    <w:p w14:paraId="27C48083" w14:textId="0AF5D0D5" w:rsidR="00987A81" w:rsidRDefault="009F685F" w:rsidP="00572695">
      <w:pPr>
        <w:pStyle w:val="Heading2"/>
        <w:numPr>
          <w:ilvl w:val="1"/>
          <w:numId w:val="2"/>
        </w:numPr>
        <w:tabs>
          <w:tab w:val="left" w:pos="1198"/>
          <w:tab w:val="left" w:pos="1199"/>
        </w:tabs>
        <w:spacing w:before="1" w:line="360" w:lineRule="auto"/>
        <w:ind w:right="0" w:hanging="719"/>
        <w:jc w:val="both"/>
        <w:rPr>
          <w:b w:val="0"/>
          <w:bCs w:val="0"/>
          <w:lang w:val="en-ZA"/>
        </w:rPr>
      </w:pPr>
      <w:r w:rsidRPr="00835932">
        <w:rPr>
          <w:b w:val="0"/>
          <w:bCs w:val="0"/>
          <w:lang w:val="en-ZA"/>
        </w:rPr>
        <w:t>Full-time academic staff (C1) in all disciplines are welcome to apply. Staff members appointed on contract for two years or more may also apply but must have at least 18 months remaining on their term appointment.</w:t>
      </w:r>
    </w:p>
    <w:p w14:paraId="4D8E01F4" w14:textId="1DE9F909" w:rsidR="00C571DA" w:rsidRPr="00835932" w:rsidRDefault="00C571DA" w:rsidP="00572695">
      <w:pPr>
        <w:pStyle w:val="Heading2"/>
        <w:numPr>
          <w:ilvl w:val="1"/>
          <w:numId w:val="2"/>
        </w:numPr>
        <w:tabs>
          <w:tab w:val="left" w:pos="1198"/>
          <w:tab w:val="left" w:pos="1199"/>
        </w:tabs>
        <w:spacing w:before="1" w:line="360" w:lineRule="auto"/>
        <w:ind w:right="0" w:hanging="719"/>
        <w:jc w:val="both"/>
        <w:rPr>
          <w:b w:val="0"/>
          <w:bCs w:val="0"/>
          <w:lang w:val="en-ZA"/>
        </w:rPr>
      </w:pPr>
      <w:r>
        <w:rPr>
          <w:b w:val="0"/>
          <w:bCs w:val="0"/>
          <w:lang w:val="en-ZA"/>
        </w:rPr>
        <w:t>Minimum Masters for outgoing applications.</w:t>
      </w:r>
    </w:p>
    <w:p w14:paraId="25A7CF70" w14:textId="55606BC6" w:rsidR="000A0487" w:rsidRDefault="0008090B" w:rsidP="000A0487">
      <w:pPr>
        <w:pStyle w:val="Heading2"/>
        <w:numPr>
          <w:ilvl w:val="1"/>
          <w:numId w:val="2"/>
        </w:numPr>
        <w:tabs>
          <w:tab w:val="left" w:pos="1198"/>
          <w:tab w:val="left" w:pos="1199"/>
        </w:tabs>
        <w:spacing w:before="1" w:line="360" w:lineRule="auto"/>
        <w:ind w:right="0" w:hanging="719"/>
        <w:jc w:val="both"/>
        <w:rPr>
          <w:lang w:val="en-ZA"/>
        </w:rPr>
      </w:pPr>
      <w:r>
        <w:rPr>
          <w:lang w:val="en-ZA"/>
        </w:rPr>
        <w:t xml:space="preserve">Applicant applying to </w:t>
      </w:r>
      <w:r w:rsidR="00D061EA">
        <w:rPr>
          <w:lang w:val="en-ZA"/>
        </w:rPr>
        <w:t>access specialised equipment abroad must apply to NRF’s Equipment-Related Travel</w:t>
      </w:r>
      <w:r w:rsidR="00255EE8">
        <w:rPr>
          <w:lang w:val="en-ZA"/>
        </w:rPr>
        <w:t xml:space="preserve"> and Training Grants.</w:t>
      </w:r>
      <w:r w:rsidR="000A0487">
        <w:rPr>
          <w:lang w:val="en-ZA"/>
        </w:rPr>
        <w:t xml:space="preserve"> </w:t>
      </w:r>
    </w:p>
    <w:p w14:paraId="1AA3856F" w14:textId="5DE110E2" w:rsidR="0008090B" w:rsidRDefault="00B1341C" w:rsidP="00572695">
      <w:pPr>
        <w:pStyle w:val="Heading2"/>
        <w:numPr>
          <w:ilvl w:val="1"/>
          <w:numId w:val="2"/>
        </w:numPr>
        <w:tabs>
          <w:tab w:val="left" w:pos="1198"/>
          <w:tab w:val="left" w:pos="1199"/>
        </w:tabs>
        <w:spacing w:before="1" w:line="360" w:lineRule="auto"/>
        <w:ind w:right="0" w:hanging="719"/>
        <w:jc w:val="both"/>
        <w:rPr>
          <w:lang w:val="en-ZA"/>
        </w:rPr>
      </w:pPr>
      <w:r>
        <w:rPr>
          <w:lang w:val="en-ZA"/>
        </w:rPr>
        <w:t xml:space="preserve">Applicants </w:t>
      </w:r>
      <w:r w:rsidR="00BE03C0">
        <w:rPr>
          <w:lang w:val="en-ZA"/>
        </w:rPr>
        <w:t>who</w:t>
      </w:r>
      <w:r>
        <w:rPr>
          <w:lang w:val="en-ZA"/>
        </w:rPr>
        <w:t xml:space="preserve"> will also</w:t>
      </w:r>
      <w:r w:rsidR="009215E8">
        <w:rPr>
          <w:lang w:val="en-ZA"/>
        </w:rPr>
        <w:t xml:space="preserve"> attend a conference directly before or after their visit must </w:t>
      </w:r>
      <w:r w:rsidR="009644CB">
        <w:rPr>
          <w:lang w:val="en-ZA"/>
        </w:rPr>
        <w:t>a</w:t>
      </w:r>
      <w:r w:rsidR="009215E8" w:rsidRPr="00572695">
        <w:rPr>
          <w:lang w:val="en-ZA"/>
        </w:rPr>
        <w:t>pply to NRF’s KIC</w:t>
      </w:r>
      <w:r w:rsidR="009644CB">
        <w:rPr>
          <w:lang w:val="en-ZA"/>
        </w:rPr>
        <w:t xml:space="preserve"> for the conference</w:t>
      </w:r>
      <w:r w:rsidR="009215E8" w:rsidRPr="00572695">
        <w:rPr>
          <w:lang w:val="en-ZA"/>
        </w:rPr>
        <w:t>.</w:t>
      </w:r>
    </w:p>
    <w:p w14:paraId="3882DB10" w14:textId="77777777" w:rsidR="00987A81" w:rsidRPr="00835932" w:rsidRDefault="00987A81" w:rsidP="00572695">
      <w:pPr>
        <w:pStyle w:val="BodyText"/>
        <w:spacing w:line="360" w:lineRule="auto"/>
        <w:jc w:val="both"/>
        <w:rPr>
          <w:b/>
          <w:sz w:val="24"/>
          <w:lang w:val="en-ZA"/>
        </w:rPr>
      </w:pPr>
    </w:p>
    <w:p w14:paraId="3208B343" w14:textId="77777777" w:rsidR="00987A81" w:rsidRPr="00835932" w:rsidRDefault="007A29AE" w:rsidP="000965AE">
      <w:pPr>
        <w:pStyle w:val="Heading1"/>
        <w:numPr>
          <w:ilvl w:val="0"/>
          <w:numId w:val="2"/>
        </w:numPr>
        <w:tabs>
          <w:tab w:val="left" w:pos="1198"/>
          <w:tab w:val="left" w:pos="1199"/>
        </w:tabs>
        <w:spacing w:before="76" w:line="360" w:lineRule="auto"/>
        <w:ind w:left="1196" w:hanging="720"/>
        <w:jc w:val="both"/>
        <w:rPr>
          <w:lang w:val="en-ZA"/>
        </w:rPr>
      </w:pPr>
      <w:r w:rsidRPr="00835932">
        <w:rPr>
          <w:lang w:val="en-ZA"/>
        </w:rPr>
        <w:lastRenderedPageBreak/>
        <w:t>CRITERIA</w:t>
      </w:r>
    </w:p>
    <w:p w14:paraId="12D1F0A7" w14:textId="77777777" w:rsidR="00987A81" w:rsidRPr="00835932" w:rsidRDefault="00987A81" w:rsidP="00572695">
      <w:pPr>
        <w:pStyle w:val="BodyText"/>
        <w:spacing w:before="9" w:line="360" w:lineRule="auto"/>
        <w:jc w:val="both"/>
        <w:rPr>
          <w:b/>
          <w:sz w:val="21"/>
          <w:lang w:val="en-ZA"/>
        </w:rPr>
      </w:pPr>
    </w:p>
    <w:p w14:paraId="1B09EBF2" w14:textId="67B1F0EF" w:rsidR="00987A81" w:rsidRPr="00020B8B" w:rsidRDefault="007A29AE" w:rsidP="00572695">
      <w:pPr>
        <w:pStyle w:val="Heading2"/>
        <w:numPr>
          <w:ilvl w:val="1"/>
          <w:numId w:val="2"/>
        </w:numPr>
        <w:tabs>
          <w:tab w:val="left" w:pos="1196"/>
          <w:tab w:val="left" w:pos="1197"/>
        </w:tabs>
        <w:spacing w:line="360" w:lineRule="auto"/>
        <w:ind w:right="185" w:hanging="721"/>
        <w:jc w:val="both"/>
        <w:rPr>
          <w:lang w:val="en-ZA"/>
        </w:rPr>
      </w:pPr>
      <w:r w:rsidRPr="00835932">
        <w:rPr>
          <w:color w:val="FF0000"/>
          <w:lang w:val="en-ZA"/>
        </w:rPr>
        <w:t>Applicants</w:t>
      </w:r>
      <w:r w:rsidRPr="00835932">
        <w:rPr>
          <w:color w:val="FF0000"/>
          <w:spacing w:val="-7"/>
          <w:lang w:val="en-ZA"/>
        </w:rPr>
        <w:t xml:space="preserve"> </w:t>
      </w:r>
      <w:r w:rsidRPr="00835932">
        <w:rPr>
          <w:color w:val="FF0000"/>
          <w:lang w:val="en-ZA"/>
        </w:rPr>
        <w:t>who</w:t>
      </w:r>
      <w:r w:rsidRPr="00835932">
        <w:rPr>
          <w:color w:val="FF0000"/>
          <w:spacing w:val="-2"/>
          <w:lang w:val="en-ZA"/>
        </w:rPr>
        <w:t xml:space="preserve"> </w:t>
      </w:r>
      <w:r w:rsidRPr="00835932">
        <w:rPr>
          <w:color w:val="FF0000"/>
          <w:lang w:val="en-ZA"/>
        </w:rPr>
        <w:t>are</w:t>
      </w:r>
      <w:r w:rsidRPr="00835932">
        <w:rPr>
          <w:color w:val="FF0000"/>
          <w:spacing w:val="-4"/>
          <w:lang w:val="en-ZA"/>
        </w:rPr>
        <w:t xml:space="preserve"> </w:t>
      </w:r>
      <w:r w:rsidRPr="00835932">
        <w:rPr>
          <w:color w:val="FF0000"/>
          <w:lang w:val="en-ZA"/>
        </w:rPr>
        <w:t>early</w:t>
      </w:r>
      <w:r w:rsidRPr="00835932">
        <w:rPr>
          <w:color w:val="FF0000"/>
          <w:spacing w:val="-6"/>
          <w:lang w:val="en-ZA"/>
        </w:rPr>
        <w:t xml:space="preserve"> </w:t>
      </w:r>
      <w:r w:rsidRPr="00835932">
        <w:rPr>
          <w:color w:val="FF0000"/>
          <w:lang w:val="en-ZA"/>
        </w:rPr>
        <w:t>career</w:t>
      </w:r>
      <w:r w:rsidRPr="00835932">
        <w:rPr>
          <w:color w:val="FF0000"/>
          <w:spacing w:val="-1"/>
          <w:lang w:val="en-ZA"/>
        </w:rPr>
        <w:t xml:space="preserve"> </w:t>
      </w:r>
      <w:r w:rsidRPr="00835932">
        <w:rPr>
          <w:color w:val="FF0000"/>
          <w:lang w:val="en-ZA"/>
        </w:rPr>
        <w:t>researchers</w:t>
      </w:r>
      <w:r w:rsidRPr="00835932">
        <w:rPr>
          <w:color w:val="FF0000"/>
          <w:spacing w:val="-4"/>
          <w:lang w:val="en-ZA"/>
        </w:rPr>
        <w:t xml:space="preserve"> </w:t>
      </w:r>
      <w:r w:rsidRPr="00835932">
        <w:rPr>
          <w:color w:val="FF0000"/>
          <w:lang w:val="en-ZA"/>
        </w:rPr>
        <w:t>(busy</w:t>
      </w:r>
      <w:r w:rsidRPr="00835932">
        <w:rPr>
          <w:color w:val="FF0000"/>
          <w:spacing w:val="-9"/>
          <w:lang w:val="en-ZA"/>
        </w:rPr>
        <w:t xml:space="preserve"> </w:t>
      </w:r>
      <w:r w:rsidRPr="00835932">
        <w:rPr>
          <w:color w:val="FF0000"/>
          <w:lang w:val="en-ZA"/>
        </w:rPr>
        <w:t>with</w:t>
      </w:r>
      <w:r w:rsidRPr="00835932">
        <w:rPr>
          <w:color w:val="FF0000"/>
          <w:spacing w:val="-4"/>
          <w:lang w:val="en-ZA"/>
        </w:rPr>
        <w:t xml:space="preserve"> </w:t>
      </w:r>
      <w:r w:rsidRPr="00835932">
        <w:rPr>
          <w:color w:val="FF0000"/>
          <w:lang w:val="en-ZA"/>
        </w:rPr>
        <w:t>PhD</w:t>
      </w:r>
      <w:r w:rsidRPr="00835932">
        <w:rPr>
          <w:color w:val="FF0000"/>
          <w:spacing w:val="-2"/>
          <w:lang w:val="en-ZA"/>
        </w:rPr>
        <w:t xml:space="preserve"> </w:t>
      </w:r>
      <w:r w:rsidRPr="00835932">
        <w:rPr>
          <w:color w:val="FF0000"/>
          <w:lang w:val="en-ZA"/>
        </w:rPr>
        <w:t>or</w:t>
      </w:r>
      <w:r w:rsidRPr="00835932">
        <w:rPr>
          <w:color w:val="FF0000"/>
          <w:spacing w:val="-8"/>
          <w:lang w:val="en-ZA"/>
        </w:rPr>
        <w:t xml:space="preserve"> </w:t>
      </w:r>
      <w:r w:rsidRPr="00835932">
        <w:rPr>
          <w:color w:val="FF0000"/>
          <w:lang w:val="en-ZA"/>
        </w:rPr>
        <w:t>within</w:t>
      </w:r>
      <w:r w:rsidRPr="00835932">
        <w:rPr>
          <w:color w:val="FF0000"/>
          <w:spacing w:val="-2"/>
          <w:lang w:val="en-ZA"/>
        </w:rPr>
        <w:t xml:space="preserve"> </w:t>
      </w:r>
      <w:r w:rsidRPr="00835932">
        <w:rPr>
          <w:color w:val="FF0000"/>
          <w:lang w:val="en-ZA"/>
        </w:rPr>
        <w:t>10</w:t>
      </w:r>
      <w:r w:rsidRPr="00835932">
        <w:rPr>
          <w:color w:val="FF0000"/>
          <w:spacing w:val="-3"/>
          <w:lang w:val="en-ZA"/>
        </w:rPr>
        <w:t xml:space="preserve"> </w:t>
      </w:r>
      <w:r w:rsidRPr="00835932">
        <w:rPr>
          <w:color w:val="FF0000"/>
          <w:lang w:val="en-ZA"/>
        </w:rPr>
        <w:t>years</w:t>
      </w:r>
      <w:r w:rsidRPr="00835932">
        <w:rPr>
          <w:color w:val="FF0000"/>
          <w:spacing w:val="-2"/>
          <w:lang w:val="en-ZA"/>
        </w:rPr>
        <w:t xml:space="preserve"> </w:t>
      </w:r>
      <w:r w:rsidRPr="00835932">
        <w:rPr>
          <w:color w:val="FF0000"/>
          <w:lang w:val="en-ZA"/>
        </w:rPr>
        <w:t>after</w:t>
      </w:r>
      <w:r w:rsidRPr="00835932">
        <w:rPr>
          <w:color w:val="FF0000"/>
          <w:spacing w:val="-58"/>
          <w:lang w:val="en-ZA"/>
        </w:rPr>
        <w:t xml:space="preserve"> </w:t>
      </w:r>
      <w:r w:rsidRPr="00835932">
        <w:rPr>
          <w:color w:val="FF0000"/>
          <w:lang w:val="en-ZA"/>
        </w:rPr>
        <w:t>PhD, or equivalent research experience) will get preference.</w:t>
      </w:r>
      <w:r w:rsidRPr="00835932">
        <w:rPr>
          <w:color w:val="FF0000"/>
          <w:spacing w:val="1"/>
          <w:lang w:val="en-ZA"/>
        </w:rPr>
        <w:t xml:space="preserve"> </w:t>
      </w:r>
      <w:r w:rsidRPr="00835932">
        <w:rPr>
          <w:color w:val="FF0000"/>
          <w:lang w:val="en-ZA"/>
        </w:rPr>
        <w:t>However, deserving</w:t>
      </w:r>
      <w:r w:rsidRPr="00835932">
        <w:rPr>
          <w:color w:val="FF0000"/>
          <w:spacing w:val="1"/>
          <w:lang w:val="en-ZA"/>
        </w:rPr>
        <w:t xml:space="preserve"> </w:t>
      </w:r>
      <w:r w:rsidRPr="00835932">
        <w:rPr>
          <w:color w:val="FF0000"/>
          <w:lang w:val="en-ZA"/>
        </w:rPr>
        <w:t>applications</w:t>
      </w:r>
      <w:r w:rsidRPr="00835932">
        <w:rPr>
          <w:color w:val="FF0000"/>
          <w:spacing w:val="-3"/>
          <w:lang w:val="en-ZA"/>
        </w:rPr>
        <w:t xml:space="preserve"> </w:t>
      </w:r>
      <w:r w:rsidRPr="00835932">
        <w:rPr>
          <w:color w:val="FF0000"/>
          <w:lang w:val="en-ZA"/>
        </w:rPr>
        <w:t>from</w:t>
      </w:r>
      <w:r w:rsidRPr="00835932">
        <w:rPr>
          <w:color w:val="FF0000"/>
          <w:spacing w:val="1"/>
          <w:lang w:val="en-ZA"/>
        </w:rPr>
        <w:t xml:space="preserve"> </w:t>
      </w:r>
      <w:r w:rsidRPr="00835932">
        <w:rPr>
          <w:color w:val="FF0000"/>
          <w:lang w:val="en-ZA"/>
        </w:rPr>
        <w:t>established</w:t>
      </w:r>
      <w:r w:rsidRPr="00835932">
        <w:rPr>
          <w:color w:val="FF0000"/>
          <w:spacing w:val="-3"/>
          <w:lang w:val="en-ZA"/>
        </w:rPr>
        <w:t xml:space="preserve"> </w:t>
      </w:r>
      <w:r w:rsidRPr="00835932">
        <w:rPr>
          <w:color w:val="FF0000"/>
          <w:lang w:val="en-ZA"/>
        </w:rPr>
        <w:t>researchers</w:t>
      </w:r>
      <w:r w:rsidRPr="00835932">
        <w:rPr>
          <w:color w:val="FF0000"/>
          <w:spacing w:val="-4"/>
          <w:lang w:val="en-ZA"/>
        </w:rPr>
        <w:t xml:space="preserve"> </w:t>
      </w:r>
      <w:r w:rsidRPr="00835932">
        <w:rPr>
          <w:color w:val="FF0000"/>
          <w:lang w:val="en-ZA"/>
        </w:rPr>
        <w:t>will</w:t>
      </w:r>
      <w:r w:rsidRPr="00835932">
        <w:rPr>
          <w:color w:val="FF0000"/>
          <w:spacing w:val="2"/>
          <w:lang w:val="en-ZA"/>
        </w:rPr>
        <w:t xml:space="preserve"> </w:t>
      </w:r>
      <w:r w:rsidR="006F6FBE">
        <w:rPr>
          <w:color w:val="FF0000"/>
          <w:spacing w:val="2"/>
          <w:lang w:val="en-ZA"/>
        </w:rPr>
        <w:t xml:space="preserve">also </w:t>
      </w:r>
      <w:r w:rsidRPr="00835932">
        <w:rPr>
          <w:color w:val="FF0000"/>
          <w:lang w:val="en-ZA"/>
        </w:rPr>
        <w:t>be</w:t>
      </w:r>
      <w:r w:rsidRPr="00835932">
        <w:rPr>
          <w:color w:val="FF0000"/>
          <w:spacing w:val="-3"/>
          <w:lang w:val="en-ZA"/>
        </w:rPr>
        <w:t xml:space="preserve"> </w:t>
      </w:r>
      <w:r w:rsidRPr="00835932">
        <w:rPr>
          <w:color w:val="FF0000"/>
          <w:lang w:val="en-ZA"/>
        </w:rPr>
        <w:t>considered.</w:t>
      </w:r>
    </w:p>
    <w:p w14:paraId="27B1FA3E" w14:textId="12863871" w:rsidR="00020B8B" w:rsidRPr="00835932" w:rsidRDefault="007F3A97" w:rsidP="00572695">
      <w:pPr>
        <w:pStyle w:val="Heading2"/>
        <w:numPr>
          <w:ilvl w:val="1"/>
          <w:numId w:val="2"/>
        </w:numPr>
        <w:tabs>
          <w:tab w:val="left" w:pos="1196"/>
          <w:tab w:val="left" w:pos="1197"/>
        </w:tabs>
        <w:spacing w:line="360" w:lineRule="auto"/>
        <w:ind w:right="185" w:hanging="721"/>
        <w:jc w:val="both"/>
        <w:rPr>
          <w:lang w:val="en-ZA"/>
        </w:rPr>
      </w:pPr>
      <w:r>
        <w:rPr>
          <w:color w:val="FF0000"/>
          <w:lang w:val="en-ZA"/>
        </w:rPr>
        <w:t xml:space="preserve">Applicants who have not received a DRD travel grant (irrespective of category) in the past 24 months will </w:t>
      </w:r>
      <w:r w:rsidR="005A5010">
        <w:rPr>
          <w:color w:val="FF0000"/>
          <w:lang w:val="en-ZA"/>
        </w:rPr>
        <w:t>get preference.</w:t>
      </w:r>
    </w:p>
    <w:p w14:paraId="0933F992" w14:textId="71A90D87" w:rsidR="00987A81" w:rsidRPr="00572695" w:rsidRDefault="007A29AE" w:rsidP="00572695">
      <w:pPr>
        <w:pStyle w:val="ListParagraph"/>
        <w:numPr>
          <w:ilvl w:val="1"/>
          <w:numId w:val="2"/>
        </w:numPr>
        <w:tabs>
          <w:tab w:val="left" w:pos="1198"/>
          <w:tab w:val="left" w:pos="1199"/>
        </w:tabs>
        <w:spacing w:before="1" w:line="360" w:lineRule="auto"/>
        <w:ind w:right="214" w:hanging="721"/>
        <w:jc w:val="both"/>
        <w:rPr>
          <w:lang w:val="en-ZA"/>
        </w:rPr>
      </w:pPr>
      <w:r w:rsidRPr="00835932">
        <w:rPr>
          <w:lang w:val="en-ZA"/>
        </w:rPr>
        <w:t>The</w:t>
      </w:r>
      <w:r w:rsidRPr="00835932">
        <w:rPr>
          <w:spacing w:val="21"/>
          <w:lang w:val="en-ZA"/>
        </w:rPr>
        <w:t xml:space="preserve"> </w:t>
      </w:r>
      <w:r w:rsidRPr="00835932">
        <w:rPr>
          <w:lang w:val="en-ZA"/>
        </w:rPr>
        <w:t>DRD</w:t>
      </w:r>
      <w:r w:rsidRPr="00835932">
        <w:rPr>
          <w:spacing w:val="22"/>
          <w:lang w:val="en-ZA"/>
        </w:rPr>
        <w:t xml:space="preserve"> </w:t>
      </w:r>
      <w:r w:rsidRPr="00835932">
        <w:rPr>
          <w:lang w:val="en-ZA"/>
        </w:rPr>
        <w:t>Travel</w:t>
      </w:r>
      <w:r w:rsidRPr="00835932">
        <w:rPr>
          <w:spacing w:val="23"/>
          <w:lang w:val="en-ZA"/>
        </w:rPr>
        <w:t xml:space="preserve"> </w:t>
      </w:r>
      <w:r w:rsidRPr="00835932">
        <w:rPr>
          <w:lang w:val="en-ZA"/>
        </w:rPr>
        <w:t>Grant</w:t>
      </w:r>
      <w:r w:rsidRPr="00835932">
        <w:rPr>
          <w:spacing w:val="21"/>
          <w:lang w:val="en-ZA"/>
        </w:rPr>
        <w:t xml:space="preserve"> </w:t>
      </w:r>
      <w:r w:rsidR="009F685F" w:rsidRPr="00835932">
        <w:rPr>
          <w:lang w:val="en-ZA"/>
        </w:rPr>
        <w:t>– Research Visits will supplement funds obtained from other sources (e.g. Dean’s fund), as the grant award will not exceed 50% of the total costs. The maximum that can be awarded is R</w:t>
      </w:r>
      <w:r w:rsidR="00835932" w:rsidRPr="00835932">
        <w:rPr>
          <w:lang w:val="en-ZA"/>
        </w:rPr>
        <w:t>20</w:t>
      </w:r>
      <w:r w:rsidR="009F685F" w:rsidRPr="00835932">
        <w:rPr>
          <w:lang w:val="en-ZA"/>
        </w:rPr>
        <w:t xml:space="preserve"> 000. Failure to provide proof of supplementary funding will disqualify an application.</w:t>
      </w:r>
    </w:p>
    <w:p w14:paraId="376505FB" w14:textId="0BB854C3" w:rsidR="002E3E18" w:rsidRDefault="007A29AE" w:rsidP="002E3E18">
      <w:pPr>
        <w:pStyle w:val="ListParagraph"/>
        <w:numPr>
          <w:ilvl w:val="1"/>
          <w:numId w:val="2"/>
        </w:numPr>
        <w:spacing w:before="1" w:line="360" w:lineRule="auto"/>
        <w:ind w:right="210" w:hanging="721"/>
        <w:jc w:val="both"/>
        <w:rPr>
          <w:lang w:val="en-ZA"/>
        </w:rPr>
      </w:pPr>
      <w:r w:rsidRPr="00835932">
        <w:rPr>
          <w:lang w:val="en-ZA"/>
        </w:rPr>
        <w:t>If more than one applicant from the same Department</w:t>
      </w:r>
      <w:r w:rsidRPr="00835932">
        <w:rPr>
          <w:spacing w:val="1"/>
          <w:lang w:val="en-ZA"/>
        </w:rPr>
        <w:t xml:space="preserve"> </w:t>
      </w:r>
      <w:r w:rsidRPr="00835932">
        <w:rPr>
          <w:lang w:val="en-ZA"/>
        </w:rPr>
        <w:t>applies for a travel grant to</w:t>
      </w:r>
      <w:r w:rsidRPr="00835932">
        <w:rPr>
          <w:spacing w:val="1"/>
          <w:lang w:val="en-ZA"/>
        </w:rPr>
        <w:t xml:space="preserve"> </w:t>
      </w:r>
      <w:r w:rsidRPr="00835932">
        <w:rPr>
          <w:lang w:val="en-ZA"/>
        </w:rPr>
        <w:t>undertake the same visit, only one grant will be awarded to the Department. Funding</w:t>
      </w:r>
      <w:r w:rsidRPr="00835932">
        <w:rPr>
          <w:spacing w:val="1"/>
          <w:lang w:val="en-ZA"/>
        </w:rPr>
        <w:t xml:space="preserve"> </w:t>
      </w:r>
      <w:r w:rsidRPr="00835932">
        <w:rPr>
          <w:lang w:val="en-ZA"/>
        </w:rPr>
        <w:t>could be awarded at the discretion of the Dean and relevant Chair, either to one of the</w:t>
      </w:r>
      <w:r w:rsidRPr="00835932">
        <w:rPr>
          <w:spacing w:val="1"/>
          <w:lang w:val="en-ZA"/>
        </w:rPr>
        <w:t xml:space="preserve"> </w:t>
      </w:r>
      <w:r w:rsidRPr="00835932">
        <w:rPr>
          <w:lang w:val="en-ZA"/>
        </w:rPr>
        <w:t>applicants,</w:t>
      </w:r>
      <w:r w:rsidRPr="00835932">
        <w:rPr>
          <w:spacing w:val="1"/>
          <w:lang w:val="en-ZA"/>
        </w:rPr>
        <w:t xml:space="preserve"> </w:t>
      </w:r>
      <w:r w:rsidRPr="00835932">
        <w:rPr>
          <w:lang w:val="en-ZA"/>
        </w:rPr>
        <w:t>or</w:t>
      </w:r>
      <w:r w:rsidRPr="00835932">
        <w:rPr>
          <w:spacing w:val="2"/>
          <w:lang w:val="en-ZA"/>
        </w:rPr>
        <w:t xml:space="preserve"> </w:t>
      </w:r>
      <w:r w:rsidRPr="00835932">
        <w:rPr>
          <w:lang w:val="en-ZA"/>
        </w:rPr>
        <w:t>divided among</w:t>
      </w:r>
      <w:r w:rsidRPr="00835932">
        <w:rPr>
          <w:spacing w:val="-1"/>
          <w:lang w:val="en-ZA"/>
        </w:rPr>
        <w:t xml:space="preserve"> </w:t>
      </w:r>
      <w:r w:rsidRPr="00835932">
        <w:rPr>
          <w:lang w:val="en-ZA"/>
        </w:rPr>
        <w:t>the</w:t>
      </w:r>
      <w:r w:rsidRPr="00835932">
        <w:rPr>
          <w:spacing w:val="-1"/>
          <w:lang w:val="en-ZA"/>
        </w:rPr>
        <w:t xml:space="preserve"> </w:t>
      </w:r>
      <w:r w:rsidRPr="00835932">
        <w:rPr>
          <w:lang w:val="en-ZA"/>
        </w:rPr>
        <w:t>applicants.</w:t>
      </w:r>
    </w:p>
    <w:p w14:paraId="5B821608" w14:textId="5695442B" w:rsidR="00656DB2" w:rsidRPr="002E3E18" w:rsidRDefault="007A29AE" w:rsidP="002E3E18">
      <w:pPr>
        <w:pStyle w:val="ListParagraph"/>
        <w:numPr>
          <w:ilvl w:val="1"/>
          <w:numId w:val="2"/>
        </w:numPr>
        <w:spacing w:before="1" w:line="360" w:lineRule="auto"/>
        <w:ind w:right="210" w:hanging="721"/>
        <w:jc w:val="both"/>
        <w:rPr>
          <w:lang w:val="en-ZA"/>
        </w:rPr>
      </w:pPr>
      <w:r w:rsidRPr="002E3E18">
        <w:rPr>
          <w:lang w:val="en-ZA"/>
        </w:rPr>
        <w:t>Funding prior to the closing date of the application (in the respective cycles) will not be</w:t>
      </w:r>
      <w:r w:rsidRPr="002E3E18">
        <w:rPr>
          <w:spacing w:val="1"/>
          <w:lang w:val="en-ZA"/>
        </w:rPr>
        <w:t xml:space="preserve"> </w:t>
      </w:r>
      <w:r w:rsidRPr="002E3E18">
        <w:rPr>
          <w:lang w:val="en-ZA"/>
        </w:rPr>
        <w:t>considered.</w:t>
      </w:r>
      <w:r w:rsidRPr="002E3E18">
        <w:rPr>
          <w:spacing w:val="1"/>
          <w:lang w:val="en-ZA"/>
        </w:rPr>
        <w:t xml:space="preserve"> </w:t>
      </w:r>
    </w:p>
    <w:p w14:paraId="3E1D302D" w14:textId="77777777" w:rsidR="00987A81" w:rsidRPr="00835932" w:rsidRDefault="007A29AE" w:rsidP="00696F13">
      <w:pPr>
        <w:pStyle w:val="Heading1"/>
        <w:numPr>
          <w:ilvl w:val="0"/>
          <w:numId w:val="2"/>
        </w:numPr>
        <w:tabs>
          <w:tab w:val="left" w:pos="1207"/>
          <w:tab w:val="left" w:pos="1208"/>
        </w:tabs>
        <w:spacing w:before="480" w:line="360" w:lineRule="auto"/>
        <w:ind w:left="1207" w:hanging="731"/>
        <w:jc w:val="both"/>
        <w:rPr>
          <w:lang w:val="en-ZA"/>
        </w:rPr>
      </w:pPr>
      <w:r w:rsidRPr="00835932">
        <w:rPr>
          <w:lang w:val="en-ZA"/>
        </w:rPr>
        <w:t>FUNDING</w:t>
      </w:r>
    </w:p>
    <w:p w14:paraId="00CE0335" w14:textId="77777777" w:rsidR="00987A81" w:rsidRPr="00835932" w:rsidRDefault="00987A81" w:rsidP="00572695">
      <w:pPr>
        <w:pStyle w:val="BodyText"/>
        <w:spacing w:before="3" w:line="360" w:lineRule="auto"/>
        <w:jc w:val="both"/>
        <w:rPr>
          <w:b/>
          <w:lang w:val="en-ZA"/>
        </w:rPr>
      </w:pPr>
    </w:p>
    <w:p w14:paraId="2E016FF6" w14:textId="2317A229" w:rsidR="00AD2962" w:rsidRDefault="00AD2962" w:rsidP="00696F13">
      <w:pPr>
        <w:pStyle w:val="ListParagraph"/>
        <w:numPr>
          <w:ilvl w:val="1"/>
          <w:numId w:val="2"/>
        </w:numPr>
        <w:tabs>
          <w:tab w:val="left" w:pos="1197"/>
          <w:tab w:val="left" w:pos="1198"/>
        </w:tabs>
        <w:spacing w:line="360" w:lineRule="auto"/>
        <w:ind w:left="1196" w:right="522"/>
        <w:jc w:val="both"/>
        <w:rPr>
          <w:lang w:val="en-ZA"/>
        </w:rPr>
      </w:pPr>
      <w:r w:rsidRPr="00835932">
        <w:rPr>
          <w:lang w:val="en-ZA"/>
        </w:rPr>
        <w:t xml:space="preserve">Please note that the award of the DRD Travel Grant – Research Visits is made on a competitive </w:t>
      </w:r>
      <w:r w:rsidR="00835932" w:rsidRPr="00835932">
        <w:rPr>
          <w:lang w:val="en-ZA"/>
        </w:rPr>
        <w:t>basis,</w:t>
      </w:r>
      <w:r w:rsidRPr="00835932">
        <w:rPr>
          <w:lang w:val="en-ZA"/>
        </w:rPr>
        <w:t xml:space="preserve"> and that limited funding is available.</w:t>
      </w:r>
    </w:p>
    <w:p w14:paraId="3B08D85F" w14:textId="73475FC7" w:rsidR="00E93721" w:rsidRPr="00206339" w:rsidRDefault="007A29AE" w:rsidP="00572695">
      <w:pPr>
        <w:pStyle w:val="ListParagraph"/>
        <w:numPr>
          <w:ilvl w:val="1"/>
          <w:numId w:val="2"/>
        </w:numPr>
        <w:tabs>
          <w:tab w:val="left" w:pos="1197"/>
          <w:tab w:val="left" w:pos="1198"/>
        </w:tabs>
        <w:spacing w:line="360" w:lineRule="auto"/>
        <w:ind w:left="1197" w:right="522"/>
        <w:jc w:val="both"/>
        <w:rPr>
          <w:lang w:val="en-ZA"/>
        </w:rPr>
      </w:pPr>
      <w:r w:rsidRPr="00835932">
        <w:rPr>
          <w:lang w:val="en-ZA"/>
        </w:rPr>
        <w:t xml:space="preserve">The DRD </w:t>
      </w:r>
      <w:r w:rsidR="00AD2962" w:rsidRPr="00835932">
        <w:rPr>
          <w:lang w:val="en-ZA"/>
        </w:rPr>
        <w:t xml:space="preserve">Research Visit Grant </w:t>
      </w:r>
      <w:r w:rsidR="00572695" w:rsidRPr="00572695">
        <w:rPr>
          <w:b/>
          <w:bCs/>
          <w:lang w:val="en-ZA"/>
        </w:rPr>
        <w:t>(</w:t>
      </w:r>
      <w:r w:rsidR="00E7215F">
        <w:rPr>
          <w:b/>
          <w:bCs/>
          <w:lang w:val="en-ZA"/>
        </w:rPr>
        <w:t>outgoing</w:t>
      </w:r>
      <w:r w:rsidR="00656DB2">
        <w:rPr>
          <w:b/>
          <w:bCs/>
          <w:lang w:val="en-ZA"/>
        </w:rPr>
        <w:t>)</w:t>
      </w:r>
      <w:r w:rsidR="00572695" w:rsidRPr="00572695">
        <w:rPr>
          <w:b/>
          <w:bCs/>
          <w:lang w:val="en-ZA"/>
        </w:rPr>
        <w:t xml:space="preserve"> </w:t>
      </w:r>
      <w:r w:rsidR="00AD2962" w:rsidRPr="00835932">
        <w:rPr>
          <w:lang w:val="en-ZA"/>
        </w:rPr>
        <w:t xml:space="preserve">will </w:t>
      </w:r>
      <w:r w:rsidR="00835932" w:rsidRPr="00835932">
        <w:rPr>
          <w:lang w:val="en-ZA"/>
        </w:rPr>
        <w:t>fund up to R20 000.00</w:t>
      </w:r>
      <w:r w:rsidR="00AD2962" w:rsidRPr="00835932">
        <w:rPr>
          <w:lang w:val="en-ZA"/>
        </w:rPr>
        <w:t xml:space="preserve"> and/or will not exceed 50% of the projected budget</w:t>
      </w:r>
      <w:r w:rsidR="002803E1">
        <w:rPr>
          <w:lang w:val="en-ZA"/>
        </w:rPr>
        <w:t xml:space="preserve">. </w:t>
      </w:r>
    </w:p>
    <w:p w14:paraId="1F7CF8CB" w14:textId="32A1748E" w:rsidR="00206339" w:rsidRPr="00206339" w:rsidRDefault="00E33057" w:rsidP="00572695">
      <w:pPr>
        <w:pStyle w:val="ListParagraph"/>
        <w:numPr>
          <w:ilvl w:val="1"/>
          <w:numId w:val="2"/>
        </w:numPr>
        <w:tabs>
          <w:tab w:val="left" w:pos="1197"/>
          <w:tab w:val="left" w:pos="1198"/>
        </w:tabs>
        <w:spacing w:line="360" w:lineRule="auto"/>
        <w:ind w:left="1197" w:right="522"/>
        <w:jc w:val="both"/>
        <w:rPr>
          <w:lang w:val="en-ZA"/>
        </w:rPr>
      </w:pPr>
      <w:r>
        <w:rPr>
          <w:spacing w:val="-2"/>
          <w:lang w:val="en-ZA"/>
        </w:rPr>
        <w:t>Compulsory documents:</w:t>
      </w:r>
    </w:p>
    <w:p w14:paraId="3A4ABE53" w14:textId="2D839087" w:rsidR="00987A81" w:rsidRPr="00572695" w:rsidRDefault="00AD2962" w:rsidP="00861AD3">
      <w:pPr>
        <w:pStyle w:val="ListParagraph"/>
        <w:numPr>
          <w:ilvl w:val="1"/>
          <w:numId w:val="3"/>
        </w:numPr>
        <w:tabs>
          <w:tab w:val="left" w:pos="1197"/>
          <w:tab w:val="left" w:pos="1198"/>
        </w:tabs>
        <w:spacing w:line="360" w:lineRule="auto"/>
        <w:ind w:right="522"/>
        <w:jc w:val="both"/>
        <w:rPr>
          <w:lang w:val="en-ZA"/>
        </w:rPr>
      </w:pPr>
      <w:r w:rsidRPr="00835932">
        <w:rPr>
          <w:lang w:val="en-ZA"/>
        </w:rPr>
        <w:t>Confirmation of supplementary funding must be provided</w:t>
      </w:r>
      <w:r w:rsidR="007A29AE" w:rsidRPr="00835932">
        <w:rPr>
          <w:lang w:val="en-ZA"/>
        </w:rPr>
        <w:t>.</w:t>
      </w:r>
    </w:p>
    <w:p w14:paraId="65D21B9D" w14:textId="1FE79001" w:rsidR="00987A81" w:rsidRPr="00572695" w:rsidRDefault="002005E8" w:rsidP="00861AD3">
      <w:pPr>
        <w:pStyle w:val="ListParagraph"/>
        <w:numPr>
          <w:ilvl w:val="1"/>
          <w:numId w:val="3"/>
        </w:numPr>
        <w:tabs>
          <w:tab w:val="left" w:pos="1197"/>
          <w:tab w:val="left" w:pos="1198"/>
        </w:tabs>
        <w:spacing w:line="360" w:lineRule="auto"/>
        <w:ind w:right="787"/>
        <w:jc w:val="both"/>
        <w:rPr>
          <w:lang w:val="en-ZA"/>
        </w:rPr>
      </w:pPr>
      <w:r>
        <w:rPr>
          <w:lang w:val="en-ZA"/>
        </w:rPr>
        <w:t>Q</w:t>
      </w:r>
      <w:r w:rsidR="007A29AE" w:rsidRPr="00835932">
        <w:rPr>
          <w:lang w:val="en-ZA"/>
        </w:rPr>
        <w:t xml:space="preserve">uotations </w:t>
      </w:r>
      <w:r>
        <w:rPr>
          <w:lang w:val="en-ZA"/>
        </w:rPr>
        <w:t xml:space="preserve">for costs </w:t>
      </w:r>
      <w:r w:rsidR="007A29AE" w:rsidRPr="00835932">
        <w:rPr>
          <w:lang w:val="en-ZA"/>
        </w:rPr>
        <w:t>(e.g. flights, accommodation, etc.) must be attached to the</w:t>
      </w:r>
      <w:r w:rsidR="007A29AE" w:rsidRPr="00835932">
        <w:rPr>
          <w:spacing w:val="-59"/>
          <w:lang w:val="en-ZA"/>
        </w:rPr>
        <w:t xml:space="preserve"> </w:t>
      </w:r>
      <w:r w:rsidR="007A29AE" w:rsidRPr="00835932">
        <w:rPr>
          <w:lang w:val="en-ZA"/>
        </w:rPr>
        <w:t>application.</w:t>
      </w:r>
    </w:p>
    <w:p w14:paraId="487A33FF" w14:textId="6D0767AD" w:rsidR="00987A81" w:rsidRPr="00835932" w:rsidRDefault="007A29AE" w:rsidP="00861AD3">
      <w:pPr>
        <w:pStyle w:val="ListParagraph"/>
        <w:numPr>
          <w:ilvl w:val="1"/>
          <w:numId w:val="3"/>
        </w:numPr>
        <w:tabs>
          <w:tab w:val="left" w:pos="1197"/>
          <w:tab w:val="left" w:pos="1198"/>
        </w:tabs>
        <w:spacing w:line="360" w:lineRule="auto"/>
        <w:ind w:right="752"/>
        <w:jc w:val="both"/>
        <w:rPr>
          <w:lang w:val="en-ZA"/>
        </w:rPr>
      </w:pPr>
      <w:r w:rsidRPr="00835932">
        <w:rPr>
          <w:lang w:val="en-ZA"/>
        </w:rPr>
        <w:t xml:space="preserve">The budget should be </w:t>
      </w:r>
      <w:r w:rsidR="002005E8">
        <w:rPr>
          <w:lang w:val="en-ZA"/>
        </w:rPr>
        <w:t>provided</w:t>
      </w:r>
      <w:r w:rsidRPr="00835932">
        <w:rPr>
          <w:lang w:val="en-ZA"/>
        </w:rPr>
        <w:t xml:space="preserve">, per budget </w:t>
      </w:r>
      <w:r w:rsidR="002005E8">
        <w:rPr>
          <w:lang w:val="en-ZA"/>
        </w:rPr>
        <w:t xml:space="preserve">line </w:t>
      </w:r>
      <w:r w:rsidRPr="00835932">
        <w:rPr>
          <w:lang w:val="en-ZA"/>
        </w:rPr>
        <w:t>item, in Part 9 of the application form.</w:t>
      </w:r>
      <w:r w:rsidRPr="00835932">
        <w:rPr>
          <w:spacing w:val="1"/>
          <w:lang w:val="en-ZA"/>
        </w:rPr>
        <w:t xml:space="preserve"> </w:t>
      </w:r>
      <w:r w:rsidRPr="00835932">
        <w:rPr>
          <w:lang w:val="en-ZA"/>
        </w:rPr>
        <w:t>Also</w:t>
      </w:r>
      <w:r w:rsidR="00861AD3">
        <w:rPr>
          <w:lang w:val="en-ZA"/>
        </w:rPr>
        <w:t xml:space="preserve">, </w:t>
      </w:r>
      <w:r w:rsidRPr="00835932">
        <w:rPr>
          <w:lang w:val="en-ZA"/>
        </w:rPr>
        <w:t>indicate</w:t>
      </w:r>
      <w:r w:rsidRPr="00835932">
        <w:rPr>
          <w:spacing w:val="-1"/>
          <w:lang w:val="en-ZA"/>
        </w:rPr>
        <w:t xml:space="preserve"> </w:t>
      </w:r>
      <w:r w:rsidRPr="00835932">
        <w:rPr>
          <w:lang w:val="en-ZA"/>
        </w:rPr>
        <w:t>amounts</w:t>
      </w:r>
      <w:r w:rsidRPr="00835932">
        <w:rPr>
          <w:spacing w:val="-3"/>
          <w:lang w:val="en-ZA"/>
        </w:rPr>
        <w:t xml:space="preserve"> </w:t>
      </w:r>
      <w:r w:rsidRPr="00835932">
        <w:rPr>
          <w:lang w:val="en-ZA"/>
        </w:rPr>
        <w:t>for</w:t>
      </w:r>
      <w:r w:rsidRPr="00835932">
        <w:rPr>
          <w:spacing w:val="-2"/>
          <w:lang w:val="en-ZA"/>
        </w:rPr>
        <w:t xml:space="preserve"> </w:t>
      </w:r>
      <w:r w:rsidRPr="00835932">
        <w:rPr>
          <w:lang w:val="en-ZA"/>
        </w:rPr>
        <w:t>items</w:t>
      </w:r>
      <w:r w:rsidRPr="00835932">
        <w:rPr>
          <w:spacing w:val="1"/>
          <w:lang w:val="en-ZA"/>
        </w:rPr>
        <w:t xml:space="preserve"> </w:t>
      </w:r>
      <w:r w:rsidRPr="00835932">
        <w:rPr>
          <w:lang w:val="en-ZA"/>
        </w:rPr>
        <w:t>sponsored</w:t>
      </w:r>
      <w:r w:rsidRPr="00835932">
        <w:rPr>
          <w:spacing w:val="-3"/>
          <w:lang w:val="en-ZA"/>
        </w:rPr>
        <w:t xml:space="preserve"> </w:t>
      </w:r>
      <w:r w:rsidRPr="00835932">
        <w:rPr>
          <w:lang w:val="en-ZA"/>
        </w:rPr>
        <w:t>by</w:t>
      </w:r>
      <w:r w:rsidRPr="00835932">
        <w:rPr>
          <w:spacing w:val="-3"/>
          <w:lang w:val="en-ZA"/>
        </w:rPr>
        <w:t xml:space="preserve"> </w:t>
      </w:r>
      <w:r w:rsidRPr="00835932">
        <w:rPr>
          <w:lang w:val="en-ZA"/>
        </w:rPr>
        <w:t>the</w:t>
      </w:r>
      <w:r w:rsidRPr="00835932">
        <w:rPr>
          <w:spacing w:val="-2"/>
          <w:lang w:val="en-ZA"/>
        </w:rPr>
        <w:t xml:space="preserve"> </w:t>
      </w:r>
      <w:r w:rsidRPr="00835932">
        <w:rPr>
          <w:lang w:val="en-ZA"/>
        </w:rPr>
        <w:t>host</w:t>
      </w:r>
      <w:r w:rsidRPr="00835932">
        <w:rPr>
          <w:spacing w:val="1"/>
          <w:lang w:val="en-ZA"/>
        </w:rPr>
        <w:t xml:space="preserve"> </w:t>
      </w:r>
      <w:r w:rsidRPr="00835932">
        <w:rPr>
          <w:lang w:val="en-ZA"/>
        </w:rPr>
        <w:t>institution</w:t>
      </w:r>
      <w:r w:rsidRPr="00835932">
        <w:rPr>
          <w:spacing w:val="-1"/>
          <w:lang w:val="en-ZA"/>
        </w:rPr>
        <w:t xml:space="preserve"> </w:t>
      </w:r>
      <w:r w:rsidRPr="00835932">
        <w:rPr>
          <w:lang w:val="en-ZA"/>
        </w:rPr>
        <w:t>abroad.</w:t>
      </w:r>
    </w:p>
    <w:p w14:paraId="13298EF0" w14:textId="77777777" w:rsidR="00987A81" w:rsidRPr="00835932" w:rsidRDefault="00987A81" w:rsidP="00572695">
      <w:pPr>
        <w:pStyle w:val="BodyText"/>
        <w:spacing w:before="8" w:line="360" w:lineRule="auto"/>
        <w:jc w:val="both"/>
        <w:rPr>
          <w:sz w:val="21"/>
          <w:lang w:val="en-ZA"/>
        </w:rPr>
      </w:pPr>
    </w:p>
    <w:p w14:paraId="3C5D43BC" w14:textId="77777777" w:rsidR="00987A81" w:rsidRPr="00835932" w:rsidRDefault="007A29AE" w:rsidP="00E51F7E">
      <w:pPr>
        <w:pStyle w:val="Heading1"/>
        <w:numPr>
          <w:ilvl w:val="0"/>
          <w:numId w:val="2"/>
        </w:numPr>
        <w:tabs>
          <w:tab w:val="left" w:pos="478"/>
        </w:tabs>
        <w:spacing w:line="360" w:lineRule="auto"/>
        <w:ind w:left="477" w:firstLine="90"/>
        <w:jc w:val="both"/>
        <w:rPr>
          <w:lang w:val="en-ZA"/>
        </w:rPr>
      </w:pPr>
      <w:r w:rsidRPr="00835932">
        <w:rPr>
          <w:lang w:val="en-ZA"/>
        </w:rPr>
        <w:t>APPLICATION</w:t>
      </w:r>
      <w:r w:rsidRPr="00835932">
        <w:rPr>
          <w:spacing w:val="-5"/>
          <w:lang w:val="en-ZA"/>
        </w:rPr>
        <w:t xml:space="preserve"> </w:t>
      </w:r>
      <w:r w:rsidRPr="00835932">
        <w:rPr>
          <w:lang w:val="en-ZA"/>
        </w:rPr>
        <w:t>PROCEDURES</w:t>
      </w:r>
    </w:p>
    <w:p w14:paraId="60FC6620" w14:textId="77777777" w:rsidR="00987A81" w:rsidRPr="00835932" w:rsidRDefault="00987A81" w:rsidP="00572695">
      <w:pPr>
        <w:pStyle w:val="BodyText"/>
        <w:spacing w:line="360" w:lineRule="auto"/>
        <w:jc w:val="both"/>
        <w:rPr>
          <w:b/>
          <w:lang w:val="en-ZA"/>
        </w:rPr>
      </w:pPr>
    </w:p>
    <w:p w14:paraId="29DB273C" w14:textId="14324072" w:rsidR="00987A81" w:rsidRPr="004D2D9E" w:rsidRDefault="007A29AE" w:rsidP="00E51F7E">
      <w:pPr>
        <w:pStyle w:val="Heading2"/>
        <w:numPr>
          <w:ilvl w:val="1"/>
          <w:numId w:val="2"/>
        </w:numPr>
        <w:tabs>
          <w:tab w:val="left" w:pos="1197"/>
          <w:tab w:val="left" w:pos="1198"/>
        </w:tabs>
        <w:spacing w:before="1" w:line="360" w:lineRule="auto"/>
        <w:ind w:left="1197" w:right="729" w:hanging="721"/>
        <w:jc w:val="both"/>
        <w:rPr>
          <w:lang w:val="en-ZA"/>
        </w:rPr>
      </w:pPr>
      <w:r w:rsidRPr="00835932">
        <w:rPr>
          <w:b w:val="0"/>
          <w:bCs w:val="0"/>
          <w:lang w:val="en-ZA"/>
        </w:rPr>
        <w:t>A</w:t>
      </w:r>
      <w:r w:rsidR="00E93721" w:rsidRPr="00835932">
        <w:rPr>
          <w:b w:val="0"/>
          <w:bCs w:val="0"/>
          <w:lang w:val="en-ZA"/>
        </w:rPr>
        <w:t xml:space="preserve"> pdf copy of the application with all the required signatures and attachments (see checklist on the application form) must be submitted electronically</w:t>
      </w:r>
      <w:r w:rsidRPr="00835932">
        <w:rPr>
          <w:b w:val="0"/>
          <w:bCs w:val="0"/>
          <w:spacing w:val="-7"/>
          <w:lang w:val="en-ZA"/>
        </w:rPr>
        <w:t xml:space="preserve"> </w:t>
      </w:r>
      <w:r w:rsidRPr="00835932">
        <w:rPr>
          <w:b w:val="0"/>
          <w:bCs w:val="0"/>
          <w:lang w:val="en-ZA"/>
        </w:rPr>
        <w:t>to</w:t>
      </w:r>
      <w:r w:rsidRPr="00835932">
        <w:rPr>
          <w:b w:val="0"/>
          <w:bCs w:val="0"/>
          <w:spacing w:val="-3"/>
          <w:lang w:val="en-ZA"/>
        </w:rPr>
        <w:t xml:space="preserve"> </w:t>
      </w:r>
      <w:r w:rsidRPr="00835932">
        <w:rPr>
          <w:b w:val="0"/>
          <w:bCs w:val="0"/>
          <w:lang w:val="en-ZA"/>
        </w:rPr>
        <w:t>Dominique</w:t>
      </w:r>
      <w:r w:rsidRPr="00835932">
        <w:rPr>
          <w:b w:val="0"/>
          <w:bCs w:val="0"/>
          <w:spacing w:val="-9"/>
          <w:lang w:val="en-ZA"/>
        </w:rPr>
        <w:t xml:space="preserve"> </w:t>
      </w:r>
      <w:r w:rsidRPr="00835932">
        <w:rPr>
          <w:b w:val="0"/>
          <w:bCs w:val="0"/>
          <w:lang w:val="en-ZA"/>
        </w:rPr>
        <w:t>Meyer</w:t>
      </w:r>
      <w:r w:rsidRPr="00835932">
        <w:rPr>
          <w:b w:val="0"/>
          <w:bCs w:val="0"/>
          <w:spacing w:val="1"/>
          <w:lang w:val="en-ZA"/>
        </w:rPr>
        <w:t xml:space="preserve"> </w:t>
      </w:r>
      <w:r w:rsidR="00E93721" w:rsidRPr="00835932">
        <w:rPr>
          <w:b w:val="0"/>
          <w:bCs w:val="0"/>
          <w:spacing w:val="1"/>
          <w:lang w:val="en-ZA"/>
        </w:rPr>
        <w:t>(</w:t>
      </w:r>
      <w:r w:rsidRPr="00835932">
        <w:rPr>
          <w:color w:val="0000FF"/>
          <w:u w:val="thick" w:color="0000FF"/>
          <w:lang w:val="en-ZA"/>
        </w:rPr>
        <w:t>dominiquem</w:t>
      </w:r>
      <w:hyperlink r:id="rId9">
        <w:r w:rsidRPr="00835932">
          <w:rPr>
            <w:color w:val="0000FF"/>
            <w:u w:val="thick" w:color="0000FF"/>
            <w:lang w:val="en-ZA"/>
          </w:rPr>
          <w:t>@sun.ac</w:t>
        </w:r>
      </w:hyperlink>
      <w:r w:rsidRPr="00835932">
        <w:rPr>
          <w:color w:val="0000FF"/>
          <w:u w:val="thick" w:color="0000FF"/>
          <w:lang w:val="en-ZA"/>
        </w:rPr>
        <w:t>.za</w:t>
      </w:r>
      <w:r w:rsidR="00E93721" w:rsidRPr="00835932">
        <w:rPr>
          <w:color w:val="0000FF"/>
          <w:u w:val="thick" w:color="0000FF"/>
          <w:lang w:val="en-ZA"/>
        </w:rPr>
        <w:t xml:space="preserve">) </w:t>
      </w:r>
      <w:r w:rsidR="00E93721" w:rsidRPr="00835932">
        <w:rPr>
          <w:b w:val="0"/>
          <w:bCs w:val="0"/>
          <w:color w:val="000000" w:themeColor="text1"/>
          <w:u w:color="0000FF"/>
          <w:lang w:val="en-ZA"/>
        </w:rPr>
        <w:t>by the deadline stated in the call e-mail.</w:t>
      </w:r>
    </w:p>
    <w:p w14:paraId="767FA3A8" w14:textId="5899E1B5" w:rsidR="00E93721" w:rsidRPr="00572695" w:rsidRDefault="00E93721" w:rsidP="00E51F7E">
      <w:pPr>
        <w:pStyle w:val="ListParagraph"/>
        <w:numPr>
          <w:ilvl w:val="1"/>
          <w:numId w:val="2"/>
        </w:numPr>
        <w:tabs>
          <w:tab w:val="left" w:pos="1198"/>
          <w:tab w:val="left" w:pos="1199"/>
        </w:tabs>
        <w:spacing w:before="94" w:line="360" w:lineRule="auto"/>
        <w:ind w:hanging="721"/>
        <w:jc w:val="both"/>
        <w:rPr>
          <w:lang w:val="en-ZA"/>
        </w:rPr>
      </w:pPr>
      <w:r w:rsidRPr="00835932">
        <w:rPr>
          <w:lang w:val="en-ZA"/>
        </w:rPr>
        <w:lastRenderedPageBreak/>
        <w:t>Late or incomplete applications will not be considered. It is the responsibility of the applicant to ensure that the relevant Head of Department/Dean has enough time to endorse the application.</w:t>
      </w:r>
    </w:p>
    <w:p w14:paraId="0B1317AB" w14:textId="7659E6EF" w:rsidR="00E93721" w:rsidRDefault="00E93721" w:rsidP="00E51F7E">
      <w:pPr>
        <w:pStyle w:val="ListParagraph"/>
        <w:numPr>
          <w:ilvl w:val="1"/>
          <w:numId w:val="2"/>
        </w:numPr>
        <w:tabs>
          <w:tab w:val="left" w:pos="1198"/>
          <w:tab w:val="left" w:pos="1199"/>
        </w:tabs>
        <w:spacing w:before="94" w:line="360" w:lineRule="auto"/>
        <w:ind w:hanging="721"/>
        <w:jc w:val="both"/>
        <w:rPr>
          <w:lang w:val="en-ZA"/>
        </w:rPr>
      </w:pPr>
      <w:r w:rsidRPr="00835932">
        <w:rPr>
          <w:lang w:val="en-ZA"/>
        </w:rPr>
        <w:t>The application outcomes will be released within four weeks after the application deadline.</w:t>
      </w:r>
    </w:p>
    <w:p w14:paraId="53B410C5" w14:textId="2E1DA4E0" w:rsidR="00861AD3" w:rsidRDefault="00A570D4" w:rsidP="00E51F7E">
      <w:pPr>
        <w:pStyle w:val="ListParagraph"/>
        <w:numPr>
          <w:ilvl w:val="1"/>
          <w:numId w:val="2"/>
        </w:numPr>
        <w:tabs>
          <w:tab w:val="left" w:pos="1198"/>
          <w:tab w:val="left" w:pos="1199"/>
        </w:tabs>
        <w:spacing w:before="94" w:line="360" w:lineRule="auto"/>
        <w:ind w:hanging="721"/>
        <w:jc w:val="both"/>
        <w:rPr>
          <w:lang w:val="en-ZA"/>
        </w:rPr>
      </w:pPr>
      <w:r>
        <w:rPr>
          <w:lang w:val="en-ZA"/>
        </w:rPr>
        <w:t xml:space="preserve">The application outcomes will be announced by the middle of </w:t>
      </w:r>
      <w:r w:rsidR="00AA2D06">
        <w:rPr>
          <w:lang w:val="en-ZA"/>
        </w:rPr>
        <w:t>October</w:t>
      </w:r>
      <w:r>
        <w:rPr>
          <w:lang w:val="en-ZA"/>
        </w:rPr>
        <w:t>.</w:t>
      </w:r>
    </w:p>
    <w:p w14:paraId="460A564B" w14:textId="77777777" w:rsidR="00987A81" w:rsidRDefault="007A29AE" w:rsidP="00572695">
      <w:pPr>
        <w:pStyle w:val="Heading1"/>
        <w:numPr>
          <w:ilvl w:val="0"/>
          <w:numId w:val="2"/>
        </w:numPr>
        <w:tabs>
          <w:tab w:val="left" w:pos="1198"/>
          <w:tab w:val="left" w:pos="1199"/>
        </w:tabs>
        <w:spacing w:before="181" w:line="360" w:lineRule="auto"/>
        <w:jc w:val="both"/>
        <w:rPr>
          <w:lang w:val="en-ZA"/>
        </w:rPr>
      </w:pPr>
      <w:r w:rsidRPr="00835932">
        <w:rPr>
          <w:lang w:val="en-ZA"/>
        </w:rPr>
        <w:t>REPORTING</w:t>
      </w:r>
    </w:p>
    <w:p w14:paraId="2A024F1D" w14:textId="77777777" w:rsidR="00AA2D06" w:rsidRPr="00835932" w:rsidRDefault="00AA2D06" w:rsidP="00AA2D06">
      <w:pPr>
        <w:pStyle w:val="Heading1"/>
        <w:tabs>
          <w:tab w:val="left" w:pos="1198"/>
          <w:tab w:val="left" w:pos="1199"/>
        </w:tabs>
        <w:spacing w:before="181" w:line="360" w:lineRule="auto"/>
        <w:ind w:firstLine="0"/>
        <w:jc w:val="right"/>
        <w:rPr>
          <w:lang w:val="en-ZA"/>
        </w:rPr>
      </w:pPr>
    </w:p>
    <w:p w14:paraId="2233B508" w14:textId="46338FC9" w:rsidR="00987A81" w:rsidRDefault="007A29AE" w:rsidP="00AA2D06">
      <w:pPr>
        <w:pStyle w:val="BodyText"/>
        <w:spacing w:line="360" w:lineRule="auto"/>
        <w:ind w:left="1198" w:right="25" w:hanging="1"/>
        <w:jc w:val="both"/>
        <w:rPr>
          <w:lang w:val="en-ZA"/>
        </w:rPr>
      </w:pPr>
      <w:r w:rsidRPr="00835932">
        <w:rPr>
          <w:lang w:val="en-ZA"/>
        </w:rPr>
        <w:t>Grant</w:t>
      </w:r>
      <w:r w:rsidRPr="00835932">
        <w:rPr>
          <w:spacing w:val="20"/>
          <w:lang w:val="en-ZA"/>
        </w:rPr>
        <w:t xml:space="preserve"> </w:t>
      </w:r>
      <w:r w:rsidRPr="00835932">
        <w:rPr>
          <w:lang w:val="en-ZA"/>
        </w:rPr>
        <w:t>holders</w:t>
      </w:r>
      <w:r w:rsidRPr="00835932">
        <w:rPr>
          <w:spacing w:val="18"/>
          <w:lang w:val="en-ZA"/>
        </w:rPr>
        <w:t xml:space="preserve"> </w:t>
      </w:r>
      <w:r w:rsidRPr="00835932">
        <w:rPr>
          <w:lang w:val="en-ZA"/>
        </w:rPr>
        <w:t>must</w:t>
      </w:r>
      <w:r w:rsidRPr="00835932">
        <w:rPr>
          <w:spacing w:val="19"/>
          <w:lang w:val="en-ZA"/>
        </w:rPr>
        <w:t xml:space="preserve"> </w:t>
      </w:r>
      <w:r w:rsidRPr="00835932">
        <w:rPr>
          <w:lang w:val="en-ZA"/>
        </w:rPr>
        <w:t>submit</w:t>
      </w:r>
      <w:r w:rsidRPr="00835932">
        <w:rPr>
          <w:spacing w:val="21"/>
          <w:lang w:val="en-ZA"/>
        </w:rPr>
        <w:t xml:space="preserve"> </w:t>
      </w:r>
      <w:r w:rsidRPr="00835932">
        <w:rPr>
          <w:lang w:val="en-ZA"/>
        </w:rPr>
        <w:t>a</w:t>
      </w:r>
      <w:r w:rsidRPr="00835932">
        <w:rPr>
          <w:spacing w:val="19"/>
          <w:lang w:val="en-ZA"/>
        </w:rPr>
        <w:t xml:space="preserve"> </w:t>
      </w:r>
      <w:r w:rsidRPr="00835932">
        <w:rPr>
          <w:lang w:val="en-ZA"/>
        </w:rPr>
        <w:t>short</w:t>
      </w:r>
      <w:r w:rsidRPr="00835932">
        <w:rPr>
          <w:spacing w:val="19"/>
          <w:lang w:val="en-ZA"/>
        </w:rPr>
        <w:t xml:space="preserve"> </w:t>
      </w:r>
      <w:r w:rsidRPr="00835932">
        <w:rPr>
          <w:lang w:val="en-ZA"/>
        </w:rPr>
        <w:t>report</w:t>
      </w:r>
      <w:r w:rsidRPr="00835932">
        <w:rPr>
          <w:spacing w:val="21"/>
          <w:lang w:val="en-ZA"/>
        </w:rPr>
        <w:t xml:space="preserve"> </w:t>
      </w:r>
      <w:r w:rsidRPr="00835932">
        <w:rPr>
          <w:lang w:val="en-ZA"/>
        </w:rPr>
        <w:t>within</w:t>
      </w:r>
      <w:r w:rsidRPr="00835932">
        <w:rPr>
          <w:spacing w:val="22"/>
          <w:lang w:val="en-ZA"/>
        </w:rPr>
        <w:t xml:space="preserve"> </w:t>
      </w:r>
      <w:r w:rsidRPr="00835932">
        <w:rPr>
          <w:lang w:val="en-ZA"/>
        </w:rPr>
        <w:t>three</w:t>
      </w:r>
      <w:r w:rsidRPr="00835932">
        <w:rPr>
          <w:spacing w:val="17"/>
          <w:lang w:val="en-ZA"/>
        </w:rPr>
        <w:t xml:space="preserve"> </w:t>
      </w:r>
      <w:r w:rsidRPr="00835932">
        <w:rPr>
          <w:lang w:val="en-ZA"/>
        </w:rPr>
        <w:t>months</w:t>
      </w:r>
      <w:r w:rsidRPr="00835932">
        <w:rPr>
          <w:spacing w:val="20"/>
          <w:lang w:val="en-ZA"/>
        </w:rPr>
        <w:t xml:space="preserve"> </w:t>
      </w:r>
      <w:r w:rsidRPr="00835932">
        <w:rPr>
          <w:lang w:val="en-ZA"/>
        </w:rPr>
        <w:t>after</w:t>
      </w:r>
      <w:r w:rsidRPr="00835932">
        <w:rPr>
          <w:spacing w:val="19"/>
          <w:lang w:val="en-ZA"/>
        </w:rPr>
        <w:t xml:space="preserve"> </w:t>
      </w:r>
      <w:r w:rsidRPr="00835932">
        <w:rPr>
          <w:lang w:val="en-ZA"/>
        </w:rPr>
        <w:t>the</w:t>
      </w:r>
      <w:r w:rsidRPr="00835932">
        <w:rPr>
          <w:spacing w:val="18"/>
          <w:lang w:val="en-ZA"/>
        </w:rPr>
        <w:t xml:space="preserve"> </w:t>
      </w:r>
      <w:r w:rsidRPr="00835932">
        <w:rPr>
          <w:lang w:val="en-ZA"/>
        </w:rPr>
        <w:t>visit.</w:t>
      </w:r>
      <w:r w:rsidR="00861AD3">
        <w:rPr>
          <w:lang w:val="en-ZA"/>
        </w:rPr>
        <w:t xml:space="preserve"> </w:t>
      </w:r>
    </w:p>
    <w:p w14:paraId="1D56F7A8" w14:textId="77777777" w:rsidR="00AA2D06" w:rsidRPr="00835932" w:rsidRDefault="00AA2D06" w:rsidP="00AA2D06">
      <w:pPr>
        <w:pStyle w:val="BodyText"/>
        <w:spacing w:line="360" w:lineRule="auto"/>
        <w:ind w:left="1198" w:right="25" w:hanging="1"/>
        <w:jc w:val="both"/>
        <w:rPr>
          <w:sz w:val="21"/>
          <w:lang w:val="en-ZA"/>
        </w:rPr>
      </w:pPr>
    </w:p>
    <w:p w14:paraId="145D6B8F" w14:textId="5F8DBC82" w:rsidR="00987A81" w:rsidRPr="00AA2D06" w:rsidRDefault="007A29AE" w:rsidP="00AA2D06">
      <w:pPr>
        <w:pStyle w:val="Heading1"/>
        <w:numPr>
          <w:ilvl w:val="0"/>
          <w:numId w:val="2"/>
        </w:numPr>
        <w:tabs>
          <w:tab w:val="left" w:pos="1198"/>
          <w:tab w:val="left" w:pos="1199"/>
        </w:tabs>
        <w:spacing w:line="360" w:lineRule="auto"/>
        <w:jc w:val="both"/>
        <w:rPr>
          <w:lang w:val="en-ZA"/>
        </w:rPr>
      </w:pPr>
      <w:r w:rsidRPr="00835932">
        <w:rPr>
          <w:lang w:val="en-ZA"/>
        </w:rPr>
        <w:t>AUTHORISATION</w:t>
      </w:r>
    </w:p>
    <w:p w14:paraId="5EF3F928" w14:textId="77777777" w:rsidR="00987A81" w:rsidRPr="00835932" w:rsidRDefault="007A29AE" w:rsidP="00572695">
      <w:pPr>
        <w:pStyle w:val="BodyText"/>
        <w:spacing w:line="360" w:lineRule="auto"/>
        <w:ind w:left="1198"/>
        <w:jc w:val="both"/>
        <w:rPr>
          <w:lang w:val="en-ZA"/>
        </w:rPr>
      </w:pPr>
      <w:r w:rsidRPr="00835932">
        <w:rPr>
          <w:lang w:val="en-ZA"/>
        </w:rPr>
        <w:t>Application</w:t>
      </w:r>
      <w:r w:rsidRPr="00835932">
        <w:rPr>
          <w:spacing w:val="31"/>
          <w:lang w:val="en-ZA"/>
        </w:rPr>
        <w:t xml:space="preserve"> </w:t>
      </w:r>
      <w:r w:rsidRPr="00835932">
        <w:rPr>
          <w:lang w:val="en-ZA"/>
        </w:rPr>
        <w:t>forms</w:t>
      </w:r>
      <w:r w:rsidRPr="00835932">
        <w:rPr>
          <w:spacing w:val="32"/>
          <w:lang w:val="en-ZA"/>
        </w:rPr>
        <w:t xml:space="preserve"> </w:t>
      </w:r>
      <w:r w:rsidRPr="00835932">
        <w:rPr>
          <w:lang w:val="en-ZA"/>
        </w:rPr>
        <w:t>must</w:t>
      </w:r>
      <w:r w:rsidRPr="00835932">
        <w:rPr>
          <w:spacing w:val="30"/>
          <w:lang w:val="en-ZA"/>
        </w:rPr>
        <w:t xml:space="preserve"> </w:t>
      </w:r>
      <w:r w:rsidRPr="00835932">
        <w:rPr>
          <w:lang w:val="en-ZA"/>
        </w:rPr>
        <w:t>be</w:t>
      </w:r>
      <w:r w:rsidRPr="00835932">
        <w:rPr>
          <w:spacing w:val="34"/>
          <w:lang w:val="en-ZA"/>
        </w:rPr>
        <w:t xml:space="preserve"> </w:t>
      </w:r>
      <w:r w:rsidRPr="00835932">
        <w:rPr>
          <w:lang w:val="en-ZA"/>
        </w:rPr>
        <w:t>signed</w:t>
      </w:r>
      <w:r w:rsidRPr="00835932">
        <w:rPr>
          <w:spacing w:val="33"/>
          <w:lang w:val="en-ZA"/>
        </w:rPr>
        <w:t xml:space="preserve"> </w:t>
      </w:r>
      <w:r w:rsidRPr="00835932">
        <w:rPr>
          <w:lang w:val="en-ZA"/>
        </w:rPr>
        <w:t>by</w:t>
      </w:r>
      <w:r w:rsidRPr="00835932">
        <w:rPr>
          <w:spacing w:val="32"/>
          <w:lang w:val="en-ZA"/>
        </w:rPr>
        <w:t xml:space="preserve"> </w:t>
      </w:r>
      <w:r w:rsidRPr="00835932">
        <w:rPr>
          <w:lang w:val="en-ZA"/>
        </w:rPr>
        <w:t>the</w:t>
      </w:r>
      <w:r w:rsidRPr="00835932">
        <w:rPr>
          <w:spacing w:val="32"/>
          <w:lang w:val="en-ZA"/>
        </w:rPr>
        <w:t xml:space="preserve"> </w:t>
      </w:r>
      <w:r w:rsidRPr="00835932">
        <w:rPr>
          <w:lang w:val="en-ZA"/>
        </w:rPr>
        <w:t>Head</w:t>
      </w:r>
      <w:r w:rsidRPr="00835932">
        <w:rPr>
          <w:spacing w:val="29"/>
          <w:lang w:val="en-ZA"/>
        </w:rPr>
        <w:t xml:space="preserve"> </w:t>
      </w:r>
      <w:r w:rsidRPr="00835932">
        <w:rPr>
          <w:lang w:val="en-ZA"/>
        </w:rPr>
        <w:t>of</w:t>
      </w:r>
      <w:r w:rsidRPr="00835932">
        <w:rPr>
          <w:spacing w:val="38"/>
          <w:lang w:val="en-ZA"/>
        </w:rPr>
        <w:t xml:space="preserve"> </w:t>
      </w:r>
      <w:r w:rsidRPr="00835932">
        <w:rPr>
          <w:lang w:val="en-ZA"/>
        </w:rPr>
        <w:t>Department</w:t>
      </w:r>
      <w:r w:rsidRPr="00835932">
        <w:rPr>
          <w:spacing w:val="32"/>
          <w:lang w:val="en-ZA"/>
        </w:rPr>
        <w:t xml:space="preserve"> </w:t>
      </w:r>
      <w:r w:rsidRPr="00835932">
        <w:rPr>
          <w:lang w:val="en-ZA"/>
        </w:rPr>
        <w:t>or</w:t>
      </w:r>
      <w:r w:rsidRPr="00835932">
        <w:rPr>
          <w:spacing w:val="33"/>
          <w:lang w:val="en-ZA"/>
        </w:rPr>
        <w:t xml:space="preserve"> </w:t>
      </w:r>
      <w:r w:rsidRPr="00835932">
        <w:rPr>
          <w:lang w:val="en-ZA"/>
        </w:rPr>
        <w:t>equivalent</w:t>
      </w:r>
      <w:r w:rsidRPr="00835932">
        <w:rPr>
          <w:spacing w:val="35"/>
          <w:lang w:val="en-ZA"/>
        </w:rPr>
        <w:t xml:space="preserve"> </w:t>
      </w:r>
      <w:r w:rsidRPr="00835932">
        <w:rPr>
          <w:lang w:val="en-ZA"/>
        </w:rPr>
        <w:t>manager.</w:t>
      </w:r>
      <w:r w:rsidRPr="00835932">
        <w:rPr>
          <w:spacing w:val="-58"/>
          <w:lang w:val="en-ZA"/>
        </w:rPr>
        <w:t xml:space="preserve"> </w:t>
      </w:r>
      <w:r w:rsidRPr="00835932">
        <w:rPr>
          <w:lang w:val="en-ZA"/>
        </w:rPr>
        <w:t>Unsigned</w:t>
      </w:r>
      <w:r w:rsidRPr="00835932">
        <w:rPr>
          <w:spacing w:val="-3"/>
          <w:lang w:val="en-ZA"/>
        </w:rPr>
        <w:t xml:space="preserve"> </w:t>
      </w:r>
      <w:r w:rsidRPr="00835932">
        <w:rPr>
          <w:lang w:val="en-ZA"/>
        </w:rPr>
        <w:t>forms</w:t>
      </w:r>
      <w:r w:rsidRPr="00835932">
        <w:rPr>
          <w:spacing w:val="-2"/>
          <w:lang w:val="en-ZA"/>
        </w:rPr>
        <w:t xml:space="preserve"> </w:t>
      </w:r>
      <w:r w:rsidRPr="00835932">
        <w:rPr>
          <w:lang w:val="en-ZA"/>
        </w:rPr>
        <w:t>will not</w:t>
      </w:r>
      <w:r w:rsidRPr="00835932">
        <w:rPr>
          <w:spacing w:val="-1"/>
          <w:lang w:val="en-ZA"/>
        </w:rPr>
        <w:t xml:space="preserve"> </w:t>
      </w:r>
      <w:r w:rsidRPr="00835932">
        <w:rPr>
          <w:lang w:val="en-ZA"/>
        </w:rPr>
        <w:t>be accepted.</w:t>
      </w:r>
    </w:p>
    <w:p w14:paraId="50AA53D0" w14:textId="77777777" w:rsidR="00987A81" w:rsidRPr="00835932" w:rsidRDefault="00987A81" w:rsidP="00572695">
      <w:pPr>
        <w:pStyle w:val="BodyText"/>
        <w:spacing w:line="360" w:lineRule="auto"/>
        <w:jc w:val="both"/>
        <w:rPr>
          <w:sz w:val="20"/>
          <w:lang w:val="en-ZA"/>
        </w:rPr>
      </w:pPr>
    </w:p>
    <w:p w14:paraId="4AE2E7E5" w14:textId="414FA1FA" w:rsidR="00987A81" w:rsidRPr="00835932" w:rsidRDefault="00987A81" w:rsidP="00572695">
      <w:pPr>
        <w:pStyle w:val="BodyText"/>
        <w:spacing w:before="8" w:line="360" w:lineRule="auto"/>
        <w:jc w:val="both"/>
        <w:rPr>
          <w:lang w:val="en-ZA"/>
        </w:rPr>
      </w:pPr>
    </w:p>
    <w:p w14:paraId="7DE70BFD" w14:textId="77777777" w:rsidR="00987A81" w:rsidRPr="00835932" w:rsidRDefault="00987A81" w:rsidP="00572695">
      <w:pPr>
        <w:pStyle w:val="BodyText"/>
        <w:spacing w:line="360" w:lineRule="auto"/>
        <w:jc w:val="both"/>
        <w:rPr>
          <w:sz w:val="20"/>
          <w:lang w:val="en-ZA"/>
        </w:rPr>
      </w:pPr>
    </w:p>
    <w:p w14:paraId="23C3D3E9" w14:textId="3582548D" w:rsidR="00987A81" w:rsidRPr="00835932" w:rsidRDefault="009B49AC" w:rsidP="00572695">
      <w:pPr>
        <w:pStyle w:val="BodyText"/>
        <w:spacing w:before="4" w:line="360" w:lineRule="auto"/>
        <w:jc w:val="both"/>
        <w:rPr>
          <w:lang w:val="en-ZA"/>
        </w:rPr>
      </w:pPr>
      <w:r>
        <w:rPr>
          <w:noProof/>
          <w:lang w:val="en-ZA"/>
        </w:rPr>
        <mc:AlternateContent>
          <mc:Choice Requires="wps">
            <w:drawing>
              <wp:anchor distT="0" distB="0" distL="0" distR="0" simplePos="0" relativeHeight="487589376" behindDoc="1" locked="0" layoutInCell="1" allowOverlap="1" wp14:anchorId="3C6234F3" wp14:editId="001B61C4">
                <wp:simplePos x="0" y="0"/>
                <wp:positionH relativeFrom="page">
                  <wp:posOffset>829310</wp:posOffset>
                </wp:positionH>
                <wp:positionV relativeFrom="paragraph">
                  <wp:posOffset>181610</wp:posOffset>
                </wp:positionV>
                <wp:extent cx="6064250" cy="1495425"/>
                <wp:effectExtent l="0" t="0" r="0" b="0"/>
                <wp:wrapTopAndBottom/>
                <wp:docPr id="69685374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95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FECA0C" w14:textId="77777777" w:rsidR="00987A81" w:rsidRDefault="007A29AE">
                            <w:pPr>
                              <w:spacing w:before="21"/>
                              <w:ind w:left="107"/>
                              <w:rPr>
                                <w:rFonts w:ascii="Calibri"/>
                                <w:b/>
                                <w:sz w:val="24"/>
                              </w:rPr>
                            </w:pPr>
                            <w:r>
                              <w:rPr>
                                <w:rFonts w:ascii="Calibri"/>
                                <w:b/>
                                <w:sz w:val="24"/>
                              </w:rPr>
                              <w:t>For</w:t>
                            </w:r>
                            <w:r>
                              <w:rPr>
                                <w:rFonts w:ascii="Calibri"/>
                                <w:b/>
                                <w:spacing w:val="-4"/>
                                <w:sz w:val="24"/>
                              </w:rPr>
                              <w:t xml:space="preserve"> </w:t>
                            </w:r>
                            <w:r>
                              <w:rPr>
                                <w:rFonts w:ascii="Calibri"/>
                                <w:b/>
                                <w:sz w:val="24"/>
                              </w:rPr>
                              <w:t>further</w:t>
                            </w:r>
                            <w:r>
                              <w:rPr>
                                <w:rFonts w:ascii="Calibri"/>
                                <w:b/>
                                <w:spacing w:val="-3"/>
                                <w:sz w:val="24"/>
                              </w:rPr>
                              <w:t xml:space="preserve"> </w:t>
                            </w:r>
                            <w:r>
                              <w:rPr>
                                <w:rFonts w:ascii="Calibri"/>
                                <w:b/>
                                <w:sz w:val="24"/>
                              </w:rPr>
                              <w:t>information,</w:t>
                            </w:r>
                            <w:r>
                              <w:rPr>
                                <w:rFonts w:ascii="Calibri"/>
                                <w:b/>
                                <w:spacing w:val="-6"/>
                                <w:sz w:val="24"/>
                              </w:rPr>
                              <w:t xml:space="preserve"> </w:t>
                            </w:r>
                            <w:r>
                              <w:rPr>
                                <w:rFonts w:ascii="Calibri"/>
                                <w:b/>
                                <w:sz w:val="24"/>
                              </w:rPr>
                              <w:t>contact:</w:t>
                            </w:r>
                          </w:p>
                          <w:p w14:paraId="3A99F218" w14:textId="77777777" w:rsidR="00987A81" w:rsidRDefault="00987A81">
                            <w:pPr>
                              <w:pStyle w:val="BodyText"/>
                              <w:spacing w:before="11"/>
                              <w:rPr>
                                <w:rFonts w:ascii="Calibri"/>
                                <w:b/>
                                <w:sz w:val="23"/>
                              </w:rPr>
                            </w:pPr>
                          </w:p>
                          <w:p w14:paraId="3EE9645A" w14:textId="77777777" w:rsidR="00987A81" w:rsidRDefault="007A29AE">
                            <w:pPr>
                              <w:spacing w:before="1"/>
                              <w:ind w:left="107"/>
                              <w:rPr>
                                <w:rFonts w:ascii="Calibri"/>
                                <w:b/>
                                <w:sz w:val="24"/>
                              </w:rPr>
                            </w:pPr>
                            <w:r>
                              <w:rPr>
                                <w:rFonts w:ascii="Calibri"/>
                                <w:b/>
                                <w:spacing w:val="-2"/>
                                <w:sz w:val="24"/>
                              </w:rPr>
                              <w:t>Dominique</w:t>
                            </w:r>
                            <w:r>
                              <w:rPr>
                                <w:rFonts w:ascii="Calibri"/>
                                <w:b/>
                                <w:spacing w:val="-10"/>
                                <w:sz w:val="24"/>
                              </w:rPr>
                              <w:t xml:space="preserve"> </w:t>
                            </w:r>
                            <w:r>
                              <w:rPr>
                                <w:rFonts w:ascii="Calibri"/>
                                <w:b/>
                                <w:spacing w:val="-1"/>
                                <w:sz w:val="24"/>
                              </w:rPr>
                              <w:t>Meyer</w:t>
                            </w:r>
                          </w:p>
                          <w:p w14:paraId="3A19BCB2" w14:textId="3278697F" w:rsidR="000D6EE1" w:rsidRDefault="0065097B">
                            <w:pPr>
                              <w:ind w:left="108" w:right="4737"/>
                              <w:rPr>
                                <w:rFonts w:ascii="Calibri"/>
                                <w:b/>
                                <w:sz w:val="24"/>
                              </w:rPr>
                            </w:pPr>
                            <w:r>
                              <w:rPr>
                                <w:rFonts w:ascii="Calibri"/>
                                <w:b/>
                                <w:sz w:val="24"/>
                              </w:rPr>
                              <w:t xml:space="preserve">Coordinator: </w:t>
                            </w:r>
                            <w:r w:rsidR="007A29AE">
                              <w:rPr>
                                <w:rFonts w:ascii="Calibri"/>
                                <w:b/>
                                <w:sz w:val="24"/>
                              </w:rPr>
                              <w:t>Research Grants</w:t>
                            </w:r>
                            <w:r w:rsidR="000D6EE1">
                              <w:rPr>
                                <w:rFonts w:ascii="Calibri"/>
                                <w:b/>
                                <w:sz w:val="24"/>
                              </w:rPr>
                              <w:t xml:space="preserve"> Office</w:t>
                            </w:r>
                          </w:p>
                          <w:p w14:paraId="1ABB9E2C" w14:textId="7424929E" w:rsidR="00987A81" w:rsidRDefault="007A29AE">
                            <w:pPr>
                              <w:ind w:left="108" w:right="4737"/>
                              <w:rPr>
                                <w:rFonts w:ascii="Calibri"/>
                                <w:b/>
                                <w:sz w:val="24"/>
                              </w:rPr>
                            </w:pPr>
                            <w:r>
                              <w:rPr>
                                <w:rFonts w:ascii="Calibri"/>
                                <w:b/>
                                <w:spacing w:val="-52"/>
                                <w:sz w:val="24"/>
                              </w:rPr>
                              <w:t xml:space="preserve"> </w:t>
                            </w:r>
                            <w:r>
                              <w:rPr>
                                <w:rFonts w:ascii="Calibri"/>
                                <w:b/>
                                <w:sz w:val="24"/>
                              </w:rPr>
                              <w:t>Division</w:t>
                            </w:r>
                            <w:r>
                              <w:rPr>
                                <w:rFonts w:ascii="Calibri"/>
                                <w:b/>
                                <w:spacing w:val="-1"/>
                                <w:sz w:val="24"/>
                              </w:rPr>
                              <w:t xml:space="preserve"> </w:t>
                            </w:r>
                            <w:r>
                              <w:rPr>
                                <w:rFonts w:ascii="Calibri"/>
                                <w:b/>
                                <w:sz w:val="24"/>
                              </w:rPr>
                              <w:t>for</w:t>
                            </w:r>
                            <w:r>
                              <w:rPr>
                                <w:rFonts w:ascii="Calibri"/>
                                <w:b/>
                                <w:spacing w:val="1"/>
                                <w:sz w:val="24"/>
                              </w:rPr>
                              <w:t xml:space="preserve"> </w:t>
                            </w:r>
                            <w:r>
                              <w:rPr>
                                <w:rFonts w:ascii="Calibri"/>
                                <w:b/>
                                <w:sz w:val="24"/>
                              </w:rPr>
                              <w:t>Research</w:t>
                            </w:r>
                            <w:r>
                              <w:rPr>
                                <w:rFonts w:ascii="Calibri"/>
                                <w:b/>
                                <w:spacing w:val="-2"/>
                                <w:sz w:val="24"/>
                              </w:rPr>
                              <w:t xml:space="preserve"> </w:t>
                            </w:r>
                            <w:r>
                              <w:rPr>
                                <w:rFonts w:ascii="Calibri"/>
                                <w:b/>
                                <w:sz w:val="24"/>
                              </w:rPr>
                              <w:t>Development</w:t>
                            </w:r>
                          </w:p>
                          <w:p w14:paraId="2AAFD0C8" w14:textId="1F70E307" w:rsidR="00987A81" w:rsidRDefault="00E6030E">
                            <w:pPr>
                              <w:spacing w:line="293" w:lineRule="exact"/>
                              <w:ind w:left="108"/>
                              <w:rPr>
                                <w:rFonts w:ascii="Calibri"/>
                                <w:b/>
                                <w:sz w:val="24"/>
                              </w:rPr>
                            </w:pPr>
                            <w:r>
                              <w:rPr>
                                <w:rFonts w:ascii="Calibri"/>
                                <w:b/>
                                <w:sz w:val="24"/>
                              </w:rPr>
                              <w:t>Krotoa</w:t>
                            </w:r>
                            <w:r w:rsidR="007A29AE">
                              <w:rPr>
                                <w:rFonts w:ascii="Calibri"/>
                                <w:b/>
                                <w:sz w:val="24"/>
                              </w:rPr>
                              <w:t xml:space="preserve"> Building 2038</w:t>
                            </w:r>
                          </w:p>
                          <w:p w14:paraId="35E9577B" w14:textId="466EA351" w:rsidR="00987A81" w:rsidRDefault="007A29AE">
                            <w:pPr>
                              <w:ind w:left="108"/>
                              <w:rPr>
                                <w:rFonts w:ascii="Calibri"/>
                                <w:b/>
                                <w:sz w:val="24"/>
                              </w:rPr>
                            </w:pPr>
                            <w:r>
                              <w:rPr>
                                <w:rFonts w:ascii="Calibri"/>
                                <w:b/>
                                <w:sz w:val="24"/>
                              </w:rPr>
                              <w:t>E-mail:</w:t>
                            </w:r>
                            <w:r>
                              <w:rPr>
                                <w:rFonts w:ascii="Calibri"/>
                                <w:b/>
                                <w:spacing w:val="2"/>
                                <w:sz w:val="24"/>
                              </w:rPr>
                              <w:t xml:space="preserve"> </w:t>
                            </w:r>
                            <w:hyperlink r:id="rId10">
                              <w:r>
                                <w:rPr>
                                  <w:rFonts w:ascii="Calibri"/>
                                  <w:b/>
                                  <w:sz w:val="24"/>
                                </w:rPr>
                                <w:t>dominiquem@sun.ac.za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234F3" id="_x0000_t202" coordsize="21600,21600" o:spt="202" path="m,l,21600r21600,l21600,xe">
                <v:stroke joinstyle="miter"/>
                <v:path gradientshapeok="t" o:connecttype="rect"/>
              </v:shapetype>
              <v:shape id="docshape12" o:spid="_x0000_s1026" type="#_x0000_t202" style="position:absolute;left:0;text-align:left;margin-left:65.3pt;margin-top:14.3pt;width:477.5pt;height:117.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U8BwIAAPMDAAAOAAAAZHJzL2Uyb0RvYy54bWysU8Fu2zAMvQ/YPwi6L06CNmiNOEWXrsOA&#10;bh3Q7QNkWbaFSaJGKbG7rx8lO2mx3YbpIFAi9Ug+Pm1vRmvYUWHQ4Cq+Wiw5U05Co11X8e/f7t9d&#10;cRaicI0w4FTFn1XgN7u3b7aDL9UaejCNQkYgLpSDr3gfoy+LIsheWREW4JUjZwtoRaQjdkWDYiB0&#10;a4r1crkpBsDGI0gVAt3eTU6+y/htq2R8bNugIjMVp9pi3jHvddqL3VaUHQrfazmXIf6hCiu0o6Rn&#10;qDsRBTug/gvKaokQoI0LCbaAttVS5R6om9Xyj26eeuFV7oXICf5MU/h/sPLL8cl/RRbH9zDSAHMT&#10;wT+A/BGYg30vXKduEWHolWgo8SpRVgw+lPPTRHUoQwKph8/Q0JDFIUIGGlu0iRXqkxE6DeD5TLoa&#10;I5N0uVluLtaX5JLkW11cX9Ip5xDl6bnHED8qsCwZFUeaaoYXx4cQUzmiPIWkbA7utTF5ssaxIaW4&#10;3kyNgdFNcqawgF29N8iOImkjrzlveB1mdSSFGm0rfnUOEmWi44NrcpYotJlsqsS4mZ9EyUROHOuR&#10;AhNPNTTPxBTCpET6OWT0gL84G0iFFQ8/DwIVZ+aTI7aTZE8Gnoz6ZAgn6WnFI2eTuY+TtA8eddcT&#10;8jRPB7c0kVZnrl6qmOskZWUK51+QpPv6nKNe/uruNwAAAP//AwBQSwMEFAAGAAgAAAAhAMy/Jcve&#10;AAAACwEAAA8AAABkcnMvZG93bnJldi54bWxMj8FuwjAMhu+TeIfIk7iNBLZWVdcUoQkuO0wq4wFC&#10;47XdGqdqAi1vP3PaTvZv//r9udjOrhdXHEPnScN6pUAg1d521Gg4fR6eMhAhGrKm94QabhhgWy4e&#10;CpNbP1GF12NsBIdQyI2GNsYhlzLULToTVn5A4t2XH52JLMdG2tFMHO56uVEqlc50xBdaM+Bbi/XP&#10;8eI0YPXdeX/IpmqIzek97JNk/5FovXycd68gIs7xzwx3fEaHkpnO/kI2iJ71s0rZqmGTcb0bVJZw&#10;d+ZJ+rIGWRby/w/lLwAAAP//AwBQSwECLQAUAAYACAAAACEAtoM4kv4AAADhAQAAEwAAAAAAAAAA&#10;AAAAAAAAAAAAW0NvbnRlbnRfVHlwZXNdLnhtbFBLAQItABQABgAIAAAAIQA4/SH/1gAAAJQBAAAL&#10;AAAAAAAAAAAAAAAAAC8BAABfcmVscy8ucmVsc1BLAQItABQABgAIAAAAIQCiSNU8BwIAAPMDAAAO&#10;AAAAAAAAAAAAAAAAAC4CAABkcnMvZTJvRG9jLnhtbFBLAQItABQABgAIAAAAIQDMvyXL3gAAAAsB&#10;AAAPAAAAAAAAAAAAAAAAAGEEAABkcnMvZG93bnJldi54bWxQSwUGAAAAAAQABADzAAAAbAUAAAAA&#10;" filled="f" strokeweight=".48pt">
                <v:textbox inset="0,0,0,0">
                  <w:txbxContent>
                    <w:p w14:paraId="25FECA0C" w14:textId="77777777" w:rsidR="00987A81" w:rsidRDefault="007A29AE">
                      <w:pPr>
                        <w:spacing w:before="21"/>
                        <w:ind w:left="107"/>
                        <w:rPr>
                          <w:rFonts w:ascii="Calibri"/>
                          <w:b/>
                          <w:sz w:val="24"/>
                        </w:rPr>
                      </w:pPr>
                      <w:r>
                        <w:rPr>
                          <w:rFonts w:ascii="Calibri"/>
                          <w:b/>
                          <w:sz w:val="24"/>
                        </w:rPr>
                        <w:t>For</w:t>
                      </w:r>
                      <w:r>
                        <w:rPr>
                          <w:rFonts w:ascii="Calibri"/>
                          <w:b/>
                          <w:spacing w:val="-4"/>
                          <w:sz w:val="24"/>
                        </w:rPr>
                        <w:t xml:space="preserve"> </w:t>
                      </w:r>
                      <w:r>
                        <w:rPr>
                          <w:rFonts w:ascii="Calibri"/>
                          <w:b/>
                          <w:sz w:val="24"/>
                        </w:rPr>
                        <w:t>further</w:t>
                      </w:r>
                      <w:r>
                        <w:rPr>
                          <w:rFonts w:ascii="Calibri"/>
                          <w:b/>
                          <w:spacing w:val="-3"/>
                          <w:sz w:val="24"/>
                        </w:rPr>
                        <w:t xml:space="preserve"> </w:t>
                      </w:r>
                      <w:r>
                        <w:rPr>
                          <w:rFonts w:ascii="Calibri"/>
                          <w:b/>
                          <w:sz w:val="24"/>
                        </w:rPr>
                        <w:t>information,</w:t>
                      </w:r>
                      <w:r>
                        <w:rPr>
                          <w:rFonts w:ascii="Calibri"/>
                          <w:b/>
                          <w:spacing w:val="-6"/>
                          <w:sz w:val="24"/>
                        </w:rPr>
                        <w:t xml:space="preserve"> </w:t>
                      </w:r>
                      <w:r>
                        <w:rPr>
                          <w:rFonts w:ascii="Calibri"/>
                          <w:b/>
                          <w:sz w:val="24"/>
                        </w:rPr>
                        <w:t>contact:</w:t>
                      </w:r>
                    </w:p>
                    <w:p w14:paraId="3A99F218" w14:textId="77777777" w:rsidR="00987A81" w:rsidRDefault="00987A81">
                      <w:pPr>
                        <w:pStyle w:val="BodyText"/>
                        <w:spacing w:before="11"/>
                        <w:rPr>
                          <w:rFonts w:ascii="Calibri"/>
                          <w:b/>
                          <w:sz w:val="23"/>
                        </w:rPr>
                      </w:pPr>
                    </w:p>
                    <w:p w14:paraId="3EE9645A" w14:textId="77777777" w:rsidR="00987A81" w:rsidRDefault="007A29AE">
                      <w:pPr>
                        <w:spacing w:before="1"/>
                        <w:ind w:left="107"/>
                        <w:rPr>
                          <w:rFonts w:ascii="Calibri"/>
                          <w:b/>
                          <w:sz w:val="24"/>
                        </w:rPr>
                      </w:pPr>
                      <w:r>
                        <w:rPr>
                          <w:rFonts w:ascii="Calibri"/>
                          <w:b/>
                          <w:spacing w:val="-2"/>
                          <w:sz w:val="24"/>
                        </w:rPr>
                        <w:t>Dominique</w:t>
                      </w:r>
                      <w:r>
                        <w:rPr>
                          <w:rFonts w:ascii="Calibri"/>
                          <w:b/>
                          <w:spacing w:val="-10"/>
                          <w:sz w:val="24"/>
                        </w:rPr>
                        <w:t xml:space="preserve"> </w:t>
                      </w:r>
                      <w:r>
                        <w:rPr>
                          <w:rFonts w:ascii="Calibri"/>
                          <w:b/>
                          <w:spacing w:val="-1"/>
                          <w:sz w:val="24"/>
                        </w:rPr>
                        <w:t>Meyer</w:t>
                      </w:r>
                    </w:p>
                    <w:p w14:paraId="3A19BCB2" w14:textId="3278697F" w:rsidR="000D6EE1" w:rsidRDefault="0065097B">
                      <w:pPr>
                        <w:ind w:left="108" w:right="4737"/>
                        <w:rPr>
                          <w:rFonts w:ascii="Calibri"/>
                          <w:b/>
                          <w:sz w:val="24"/>
                        </w:rPr>
                      </w:pPr>
                      <w:r>
                        <w:rPr>
                          <w:rFonts w:ascii="Calibri"/>
                          <w:b/>
                          <w:sz w:val="24"/>
                        </w:rPr>
                        <w:t xml:space="preserve">Coordinator: </w:t>
                      </w:r>
                      <w:r w:rsidR="007A29AE">
                        <w:rPr>
                          <w:rFonts w:ascii="Calibri"/>
                          <w:b/>
                          <w:sz w:val="24"/>
                        </w:rPr>
                        <w:t>Research Grants</w:t>
                      </w:r>
                      <w:r w:rsidR="000D6EE1">
                        <w:rPr>
                          <w:rFonts w:ascii="Calibri"/>
                          <w:b/>
                          <w:sz w:val="24"/>
                        </w:rPr>
                        <w:t xml:space="preserve"> Office</w:t>
                      </w:r>
                    </w:p>
                    <w:p w14:paraId="1ABB9E2C" w14:textId="7424929E" w:rsidR="00987A81" w:rsidRDefault="007A29AE">
                      <w:pPr>
                        <w:ind w:left="108" w:right="4737"/>
                        <w:rPr>
                          <w:rFonts w:ascii="Calibri"/>
                          <w:b/>
                          <w:sz w:val="24"/>
                        </w:rPr>
                      </w:pPr>
                      <w:r>
                        <w:rPr>
                          <w:rFonts w:ascii="Calibri"/>
                          <w:b/>
                          <w:spacing w:val="-52"/>
                          <w:sz w:val="24"/>
                        </w:rPr>
                        <w:t xml:space="preserve"> </w:t>
                      </w:r>
                      <w:r>
                        <w:rPr>
                          <w:rFonts w:ascii="Calibri"/>
                          <w:b/>
                          <w:sz w:val="24"/>
                        </w:rPr>
                        <w:t>Division</w:t>
                      </w:r>
                      <w:r>
                        <w:rPr>
                          <w:rFonts w:ascii="Calibri"/>
                          <w:b/>
                          <w:spacing w:val="-1"/>
                          <w:sz w:val="24"/>
                        </w:rPr>
                        <w:t xml:space="preserve"> </w:t>
                      </w:r>
                      <w:r>
                        <w:rPr>
                          <w:rFonts w:ascii="Calibri"/>
                          <w:b/>
                          <w:sz w:val="24"/>
                        </w:rPr>
                        <w:t>for</w:t>
                      </w:r>
                      <w:r>
                        <w:rPr>
                          <w:rFonts w:ascii="Calibri"/>
                          <w:b/>
                          <w:spacing w:val="1"/>
                          <w:sz w:val="24"/>
                        </w:rPr>
                        <w:t xml:space="preserve"> </w:t>
                      </w:r>
                      <w:r>
                        <w:rPr>
                          <w:rFonts w:ascii="Calibri"/>
                          <w:b/>
                          <w:sz w:val="24"/>
                        </w:rPr>
                        <w:t>Research</w:t>
                      </w:r>
                      <w:r>
                        <w:rPr>
                          <w:rFonts w:ascii="Calibri"/>
                          <w:b/>
                          <w:spacing w:val="-2"/>
                          <w:sz w:val="24"/>
                        </w:rPr>
                        <w:t xml:space="preserve"> </w:t>
                      </w:r>
                      <w:r>
                        <w:rPr>
                          <w:rFonts w:ascii="Calibri"/>
                          <w:b/>
                          <w:sz w:val="24"/>
                        </w:rPr>
                        <w:t>Development</w:t>
                      </w:r>
                    </w:p>
                    <w:p w14:paraId="2AAFD0C8" w14:textId="1F70E307" w:rsidR="00987A81" w:rsidRDefault="00E6030E">
                      <w:pPr>
                        <w:spacing w:line="293" w:lineRule="exact"/>
                        <w:ind w:left="108"/>
                        <w:rPr>
                          <w:rFonts w:ascii="Calibri"/>
                          <w:b/>
                          <w:sz w:val="24"/>
                        </w:rPr>
                      </w:pPr>
                      <w:r>
                        <w:rPr>
                          <w:rFonts w:ascii="Calibri"/>
                          <w:b/>
                          <w:sz w:val="24"/>
                        </w:rPr>
                        <w:t>Krotoa</w:t>
                      </w:r>
                      <w:r w:rsidR="007A29AE">
                        <w:rPr>
                          <w:rFonts w:ascii="Calibri"/>
                          <w:b/>
                          <w:sz w:val="24"/>
                        </w:rPr>
                        <w:t xml:space="preserve"> Building 2038</w:t>
                      </w:r>
                    </w:p>
                    <w:p w14:paraId="35E9577B" w14:textId="466EA351" w:rsidR="00987A81" w:rsidRDefault="007A29AE">
                      <w:pPr>
                        <w:ind w:left="108"/>
                        <w:rPr>
                          <w:rFonts w:ascii="Calibri"/>
                          <w:b/>
                          <w:sz w:val="24"/>
                        </w:rPr>
                      </w:pPr>
                      <w:r>
                        <w:rPr>
                          <w:rFonts w:ascii="Calibri"/>
                          <w:b/>
                          <w:sz w:val="24"/>
                        </w:rPr>
                        <w:t>E-mail:</w:t>
                      </w:r>
                      <w:r>
                        <w:rPr>
                          <w:rFonts w:ascii="Calibri"/>
                          <w:b/>
                          <w:spacing w:val="2"/>
                          <w:sz w:val="24"/>
                        </w:rPr>
                        <w:t xml:space="preserve"> </w:t>
                      </w:r>
                      <w:hyperlink r:id="rId11">
                        <w:r>
                          <w:rPr>
                            <w:rFonts w:ascii="Calibri"/>
                            <w:b/>
                            <w:sz w:val="24"/>
                          </w:rPr>
                          <w:t>dominiquem@sun.ac.za</w:t>
                        </w:r>
                      </w:hyperlink>
                    </w:p>
                  </w:txbxContent>
                </v:textbox>
                <w10:wrap type="topAndBottom" anchorx="page"/>
              </v:shape>
            </w:pict>
          </mc:Fallback>
        </mc:AlternateContent>
      </w:r>
    </w:p>
    <w:sectPr w:rsidR="00987A81" w:rsidRPr="00835932">
      <w:footerReference w:type="default" r:id="rId12"/>
      <w:pgSz w:w="12240" w:h="15840"/>
      <w:pgMar w:top="500" w:right="1200" w:bottom="1380" w:left="940" w:header="0"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231C" w14:textId="77777777" w:rsidR="00A5785E" w:rsidRDefault="00A5785E">
      <w:r>
        <w:separator/>
      </w:r>
    </w:p>
  </w:endnote>
  <w:endnote w:type="continuationSeparator" w:id="0">
    <w:p w14:paraId="7EF939EE" w14:textId="77777777" w:rsidR="00A5785E" w:rsidRDefault="00A5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741C" w14:textId="5FC59DD6" w:rsidR="00987A81" w:rsidRDefault="009B49AC">
    <w:pPr>
      <w:pStyle w:val="BodyText"/>
      <w:spacing w:line="14" w:lineRule="auto"/>
      <w:rPr>
        <w:sz w:val="20"/>
      </w:rPr>
    </w:pPr>
    <w:r>
      <w:rPr>
        <w:noProof/>
      </w:rPr>
      <mc:AlternateContent>
        <mc:Choice Requires="wps">
          <w:drawing>
            <wp:anchor distT="0" distB="0" distL="114300" distR="114300" simplePos="0" relativeHeight="487491584" behindDoc="1" locked="0" layoutInCell="1" allowOverlap="1" wp14:anchorId="5BE398FE" wp14:editId="563C3B8E">
              <wp:simplePos x="0" y="0"/>
              <wp:positionH relativeFrom="page">
                <wp:posOffset>226060</wp:posOffset>
              </wp:positionH>
              <wp:positionV relativeFrom="page">
                <wp:posOffset>9160510</wp:posOffset>
              </wp:positionV>
              <wp:extent cx="1810385" cy="196850"/>
              <wp:effectExtent l="0" t="0" r="0" b="0"/>
              <wp:wrapNone/>
              <wp:docPr id="8937352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1B11" w14:textId="77777777" w:rsidR="00987A81" w:rsidRDefault="007A29AE">
                          <w:pPr>
                            <w:spacing w:before="8"/>
                            <w:ind w:left="20"/>
                            <w:rPr>
                              <w:rFonts w:ascii="Palatino Linotype"/>
                              <w:sz w:val="20"/>
                            </w:rPr>
                          </w:pPr>
                          <w:r>
                            <w:rPr>
                              <w:rFonts w:ascii="Palatino Linotype"/>
                              <w:w w:val="90"/>
                              <w:sz w:val="20"/>
                            </w:rPr>
                            <w:t>DRD</w:t>
                          </w:r>
                          <w:r>
                            <w:rPr>
                              <w:rFonts w:ascii="Palatino Linotype"/>
                              <w:spacing w:val="11"/>
                              <w:w w:val="90"/>
                              <w:sz w:val="20"/>
                            </w:rPr>
                            <w:t xml:space="preserve"> </w:t>
                          </w:r>
                          <w:r>
                            <w:rPr>
                              <w:rFonts w:ascii="Palatino Linotype"/>
                              <w:w w:val="90"/>
                              <w:sz w:val="20"/>
                            </w:rPr>
                            <w:t>Travel</w:t>
                          </w:r>
                          <w:r>
                            <w:rPr>
                              <w:rFonts w:ascii="Palatino Linotype"/>
                              <w:spacing w:val="11"/>
                              <w:w w:val="90"/>
                              <w:sz w:val="20"/>
                            </w:rPr>
                            <w:t xml:space="preserve"> </w:t>
                          </w:r>
                          <w:r>
                            <w:rPr>
                              <w:rFonts w:ascii="Palatino Linotype"/>
                              <w:w w:val="90"/>
                              <w:sz w:val="20"/>
                            </w:rPr>
                            <w:t>Grant:</w:t>
                          </w:r>
                          <w:r>
                            <w:rPr>
                              <w:rFonts w:ascii="Palatino Linotype"/>
                              <w:spacing w:val="12"/>
                              <w:w w:val="90"/>
                              <w:sz w:val="20"/>
                            </w:rPr>
                            <w:t xml:space="preserve"> </w:t>
                          </w:r>
                          <w:r>
                            <w:rPr>
                              <w:rFonts w:ascii="Palatino Linotype"/>
                              <w:w w:val="90"/>
                              <w:sz w:val="20"/>
                            </w:rPr>
                            <w:t>Research</w:t>
                          </w:r>
                          <w:r>
                            <w:rPr>
                              <w:rFonts w:ascii="Palatino Linotype"/>
                              <w:spacing w:val="11"/>
                              <w:w w:val="90"/>
                              <w:sz w:val="20"/>
                            </w:rPr>
                            <w:t xml:space="preserve"> </w:t>
                          </w:r>
                          <w:r>
                            <w:rPr>
                              <w:rFonts w:ascii="Palatino Linotype"/>
                              <w:w w:val="90"/>
                              <w:sz w:val="20"/>
                            </w:rPr>
                            <w:t>Visits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98FE" id="_x0000_t202" coordsize="21600,21600" o:spt="202" path="m,l,21600r21600,l21600,xe">
              <v:stroke joinstyle="miter"/>
              <v:path gradientshapeok="t" o:connecttype="rect"/>
            </v:shapetype>
            <v:shape id="docshape8" o:spid="_x0000_s1027" type="#_x0000_t202" style="position:absolute;margin-left:17.8pt;margin-top:721.3pt;width:142.55pt;height:15.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ZF1gEAAJEDAAAOAAAAZHJzL2Uyb0RvYy54bWysU9tu2zAMfR+wfxD0vtju0CIz4hRdiw4D&#10;ugvQ9QMUWbKN2aJGKrGzrx8lx+nWvQ17ESiJOjznkNpcT0MvDgapA1fJYpVLYZyGunNNJZ++3b9Z&#10;S0FBuVr14Ewlj4bk9fb1q83oS3MBLfS1QcEgjsrRV7INwZdZRro1g6IVeOP40gIOKvAWm6xGNTL6&#10;0GcXeX6VjYC1R9CGiE/v5ku5TfjWGh2+WEsmiL6SzC2kFdO6i2u23aiyQeXbTp9oqH9gMajOcdEz&#10;1J0KSuyx+wtq6DQCgQ0rDUMG1nbaJA2spshfqHlslTdJC5tD/mwT/T9Y/fnw6L+iCNN7mLiBSQT5&#10;B9DfSTi4bZVrzA0ijK1RNRcuomXZ6Kk8PY1WU0kRZDd+gpqbrPYBEtBkcYiusE7B6NyA49l0MwWh&#10;Y8l1kb9dX0qh+a54d7W+TF3JVLm89kjhg4FBxKCSyE1N6OrwQCGyUeWSEos5uO/6PjW2d38ccGI8&#10;Sewj4Zl6mHYTZ0cVO6iPrANhnhOeaw5awJ9SjDwjlaQfe4VGiv6jYy/iQC0BLsFuCZTT/LSSQYo5&#10;vA3z4O09dk3LyLPbDm7YL9slKc8sTjy570nhaUbjYP2+T1nPP2n7CwAA//8DAFBLAwQUAAYACAAA&#10;ACEAZp974uEAAAAMAQAADwAAAGRycy9kb3ducmV2LnhtbEyPwU7DMBBE70j8g7VI3KhNUlIIcaoK&#10;wQkJkYYDRyd2E6vxOsRuG/6e7ancdmdGs2+L9ewGdjRTsB4l3C8EMIOt1xY7CV/1290jsBAVajV4&#10;NBJ+TYB1eX1VqFz7E1bmuI0doxIMuZLQxzjmnIe2N06FhR8Nkrfzk1OR1qnjelInKncDT4TIuFMW&#10;6UKvRvPSm3a/PTgJm2+sXu3PR/NZ7Spb108C37O9lLc38+YZWDRzvIThjE/oUBJT4w+oAxskpA8Z&#10;JUlfLhOaKJEmYgWsOUurNANeFvz/E+UfAAAA//8DAFBLAQItABQABgAIAAAAIQC2gziS/gAAAOEB&#10;AAATAAAAAAAAAAAAAAAAAAAAAABbQ29udGVudF9UeXBlc10ueG1sUEsBAi0AFAAGAAgAAAAhADj9&#10;If/WAAAAlAEAAAsAAAAAAAAAAAAAAAAALwEAAF9yZWxzLy5yZWxzUEsBAi0AFAAGAAgAAAAhAFTY&#10;dkXWAQAAkQMAAA4AAAAAAAAAAAAAAAAALgIAAGRycy9lMm9Eb2MueG1sUEsBAi0AFAAGAAgAAAAh&#10;AGafe+LhAAAADAEAAA8AAAAAAAAAAAAAAAAAMAQAAGRycy9kb3ducmV2LnhtbFBLBQYAAAAABAAE&#10;APMAAAA+BQAAAAA=&#10;" filled="f" stroked="f">
              <v:textbox inset="0,0,0,0">
                <w:txbxContent>
                  <w:p w14:paraId="49711B11" w14:textId="77777777" w:rsidR="00987A81" w:rsidRDefault="007A29AE">
                    <w:pPr>
                      <w:spacing w:before="8"/>
                      <w:ind w:left="20"/>
                      <w:rPr>
                        <w:rFonts w:ascii="Palatino Linotype"/>
                        <w:sz w:val="20"/>
                      </w:rPr>
                    </w:pPr>
                    <w:r>
                      <w:rPr>
                        <w:rFonts w:ascii="Palatino Linotype"/>
                        <w:w w:val="90"/>
                        <w:sz w:val="20"/>
                      </w:rPr>
                      <w:t>DRD</w:t>
                    </w:r>
                    <w:r>
                      <w:rPr>
                        <w:rFonts w:ascii="Palatino Linotype"/>
                        <w:spacing w:val="11"/>
                        <w:w w:val="90"/>
                        <w:sz w:val="20"/>
                      </w:rPr>
                      <w:t xml:space="preserve"> </w:t>
                    </w:r>
                    <w:r>
                      <w:rPr>
                        <w:rFonts w:ascii="Palatino Linotype"/>
                        <w:w w:val="90"/>
                        <w:sz w:val="20"/>
                      </w:rPr>
                      <w:t>Travel</w:t>
                    </w:r>
                    <w:r>
                      <w:rPr>
                        <w:rFonts w:ascii="Palatino Linotype"/>
                        <w:spacing w:val="11"/>
                        <w:w w:val="90"/>
                        <w:sz w:val="20"/>
                      </w:rPr>
                      <w:t xml:space="preserve"> </w:t>
                    </w:r>
                    <w:r>
                      <w:rPr>
                        <w:rFonts w:ascii="Palatino Linotype"/>
                        <w:w w:val="90"/>
                        <w:sz w:val="20"/>
                      </w:rPr>
                      <w:t>Grant:</w:t>
                    </w:r>
                    <w:r>
                      <w:rPr>
                        <w:rFonts w:ascii="Palatino Linotype"/>
                        <w:spacing w:val="12"/>
                        <w:w w:val="90"/>
                        <w:sz w:val="20"/>
                      </w:rPr>
                      <w:t xml:space="preserve"> </w:t>
                    </w:r>
                    <w:r>
                      <w:rPr>
                        <w:rFonts w:ascii="Palatino Linotype"/>
                        <w:w w:val="90"/>
                        <w:sz w:val="20"/>
                      </w:rPr>
                      <w:t>Research</w:t>
                    </w:r>
                    <w:r>
                      <w:rPr>
                        <w:rFonts w:ascii="Palatino Linotype"/>
                        <w:spacing w:val="11"/>
                        <w:w w:val="90"/>
                        <w:sz w:val="20"/>
                      </w:rPr>
                      <w:t xml:space="preserve"> </w:t>
                    </w:r>
                    <w:r>
                      <w:rPr>
                        <w:rFonts w:ascii="Palatino Linotype"/>
                        <w:w w:val="90"/>
                        <w:sz w:val="20"/>
                      </w:rPr>
                      <w:t>Visits</w:t>
                    </w:r>
                  </w:p>
                </w:txbxContent>
              </v:textbox>
              <w10:wrap anchorx="page" anchory="page"/>
            </v:shape>
          </w:pict>
        </mc:Fallback>
      </mc:AlternateContent>
    </w:r>
    <w:r>
      <w:rPr>
        <w:noProof/>
      </w:rPr>
      <mc:AlternateContent>
        <mc:Choice Requires="wps">
          <w:drawing>
            <wp:anchor distT="0" distB="0" distL="114300" distR="114300" simplePos="0" relativeHeight="487492096" behindDoc="1" locked="0" layoutInCell="1" allowOverlap="1" wp14:anchorId="45712B41" wp14:editId="7BC2BA61">
              <wp:simplePos x="0" y="0"/>
              <wp:positionH relativeFrom="page">
                <wp:posOffset>6773545</wp:posOffset>
              </wp:positionH>
              <wp:positionV relativeFrom="page">
                <wp:posOffset>9424670</wp:posOffset>
              </wp:positionV>
              <wp:extent cx="110490" cy="196215"/>
              <wp:effectExtent l="0" t="0" r="0" b="0"/>
              <wp:wrapNone/>
              <wp:docPr id="8719314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7646" w14:textId="77777777" w:rsidR="00987A81" w:rsidRDefault="007A29AE">
                          <w:pPr>
                            <w:spacing w:before="12"/>
                            <w:ind w:left="20"/>
                            <w:rPr>
                              <w:sz w:val="24"/>
                            </w:rPr>
                          </w:pPr>
                          <w:r>
                            <w:rPr>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2B41" id="docshape9" o:spid="_x0000_s1028" type="#_x0000_t202" style="position:absolute;margin-left:533.35pt;margin-top:742.1pt;width:8.7pt;height:15.45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11gEAAJcDAAAOAAAAZHJzL2Uyb0RvYy54bWysU8Fu1DAQvSPxD5bvbJIVVDTabFVaFSEV&#10;qFT6AY5jJxaJx4y9myxfz9hJthRuiIs19thv3nsz3l1NQ8+OCr0BW/Fik3OmrITG2LbiT9/u3rzn&#10;zAdhG9GDVRU/Kc+v9q9f7UZXqi100DcKGYFYX46u4l0IrswyLzs1CL8BpywlNeAgAm2xzRoUI6EP&#10;fbbN84tsBGwcglTe0+ntnOT7hK+1kuGr1l4F1lecuIW0YlrruGb7nShbFK4zcqEh/oHFIIylomeo&#10;WxEEO6D5C2owEsGDDhsJQwZaG6mSBlJT5H+oeeyEU0kLmePd2Sb//2Dll+Oje0AWpg8wUQOTCO/u&#10;QX73zMJNJ2yrrhFh7JRoqHARLctG58vlabTalz6C1ONnaKjJ4hAgAU0ah+gK6WSETg04nU1XU2Ay&#10;lizyt5eUkZQqLi+2xbtUQZTrY4c+fFQwsBhUHKmnCVwc732IZES5Xom1LNyZvk997e2LA7oYTxL5&#10;yHdmHqZ6YqZZlEUtNTQnUoMwTwtNNwUd4E/ORpqUivsfB4GKs/6TJUfiWK0BrkG9BsJKelrxwNkc&#10;3oR5/A4OTdsR8uy5hWtyTZuk6JnFQpe6n4QukxrH6/d9uvX8n/a/AAAA//8DAFBLAwQUAAYACAAA&#10;ACEAwb9MqOIAAAAPAQAADwAAAGRycy9kb3ducmV2LnhtbEyPwU7DMBBE70j8g7VI3KjdKoQQ4lQV&#10;ghNSRRoOHJ3YTazG6xC7bfj7bk+gvcxoR7Nvi/XsBnYyU7AeJSwXApjB1muLnYSv+v0hAxaiQq0G&#10;j0bCrwmwLm9vCpVrf8bKnHaxY1SCIVcS+hjHnPPQ9sapsPCjQdrt/eRUJDt1XE/qTOVu4CshUu6U&#10;RbrQq9G89qY97I5OwuYbqzf7s20+q31l6/pZ4Ed6kPL+bt68AItmjn9huOITOpTE1Pgj6sAG8iJN&#10;nyhLKsmSFbBrRmTJElhD6pEGeFnw/3+UFwAAAP//AwBQSwECLQAUAAYACAAAACEAtoM4kv4AAADh&#10;AQAAEwAAAAAAAAAAAAAAAAAAAAAAW0NvbnRlbnRfVHlwZXNdLnhtbFBLAQItABQABgAIAAAAIQA4&#10;/SH/1gAAAJQBAAALAAAAAAAAAAAAAAAAAC8BAABfcmVscy8ucmVsc1BLAQItABQABgAIAAAAIQBf&#10;usZ11gEAAJcDAAAOAAAAAAAAAAAAAAAAAC4CAABkcnMvZTJvRG9jLnhtbFBLAQItABQABgAIAAAA&#10;IQDBv0yo4gAAAA8BAAAPAAAAAAAAAAAAAAAAADAEAABkcnMvZG93bnJldi54bWxQSwUGAAAAAAQA&#10;BADzAAAAPwUAAAAA&#10;" filled="f" stroked="f">
              <v:textbox inset="0,0,0,0">
                <w:txbxContent>
                  <w:p w14:paraId="0A6C7646" w14:textId="77777777" w:rsidR="00987A81" w:rsidRDefault="007A29AE">
                    <w:pPr>
                      <w:spacing w:before="12"/>
                      <w:ind w:left="20"/>
                      <w:rPr>
                        <w:sz w:val="24"/>
                      </w:rPr>
                    </w:pPr>
                    <w:r>
                      <w:rPr>
                        <w:w w:val="99"/>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3F45" w14:textId="77777777" w:rsidR="00A5785E" w:rsidRDefault="00A5785E">
      <w:r>
        <w:separator/>
      </w:r>
    </w:p>
  </w:footnote>
  <w:footnote w:type="continuationSeparator" w:id="0">
    <w:p w14:paraId="73374C19" w14:textId="77777777" w:rsidR="00A5785E" w:rsidRDefault="00A5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37AC"/>
    <w:multiLevelType w:val="multilevel"/>
    <w:tmpl w:val="5C1AC846"/>
    <w:lvl w:ilvl="0">
      <w:start w:val="4"/>
      <w:numFmt w:val="decimal"/>
      <w:lvlText w:val="%1"/>
      <w:lvlJc w:val="left"/>
      <w:pPr>
        <w:ind w:left="1198" w:hanging="720"/>
      </w:pPr>
      <w:rPr>
        <w:rFonts w:hint="default"/>
      </w:rPr>
    </w:lvl>
    <w:lvl w:ilvl="1">
      <w:start w:val="3"/>
      <w:numFmt w:val="decimal"/>
      <w:lvlText w:val="%1.%2"/>
      <w:lvlJc w:val="left"/>
      <w:pPr>
        <w:ind w:left="1198" w:hanging="720"/>
      </w:pPr>
      <w:rPr>
        <w:rFonts w:ascii="Arial" w:eastAsia="Arial" w:hAnsi="Arial" w:cs="Arial" w:hint="default"/>
        <w:b w:val="0"/>
        <w:bCs w:val="0"/>
        <w:i w:val="0"/>
        <w:iCs w:val="0"/>
        <w:spacing w:val="-1"/>
        <w:w w:val="100"/>
        <w:sz w:val="22"/>
        <w:szCs w:val="22"/>
      </w:rPr>
    </w:lvl>
    <w:lvl w:ilvl="2">
      <w:numFmt w:val="bullet"/>
      <w:lvlText w:val="•"/>
      <w:lvlJc w:val="left"/>
      <w:pPr>
        <w:ind w:left="2980" w:hanging="720"/>
      </w:pPr>
      <w:rPr>
        <w:rFonts w:hint="default"/>
      </w:rPr>
    </w:lvl>
    <w:lvl w:ilvl="3">
      <w:numFmt w:val="bullet"/>
      <w:lvlText w:val="•"/>
      <w:lvlJc w:val="left"/>
      <w:pPr>
        <w:ind w:left="3870" w:hanging="720"/>
      </w:pPr>
      <w:rPr>
        <w:rFonts w:hint="default"/>
      </w:rPr>
    </w:lvl>
    <w:lvl w:ilvl="4">
      <w:numFmt w:val="bullet"/>
      <w:lvlText w:val="•"/>
      <w:lvlJc w:val="left"/>
      <w:pPr>
        <w:ind w:left="4760" w:hanging="720"/>
      </w:pPr>
      <w:rPr>
        <w:rFonts w:hint="default"/>
      </w:rPr>
    </w:lvl>
    <w:lvl w:ilvl="5">
      <w:numFmt w:val="bullet"/>
      <w:lvlText w:val="•"/>
      <w:lvlJc w:val="left"/>
      <w:pPr>
        <w:ind w:left="5650" w:hanging="720"/>
      </w:pPr>
      <w:rPr>
        <w:rFonts w:hint="default"/>
      </w:rPr>
    </w:lvl>
    <w:lvl w:ilvl="6">
      <w:numFmt w:val="bullet"/>
      <w:lvlText w:val="•"/>
      <w:lvlJc w:val="left"/>
      <w:pPr>
        <w:ind w:left="6540" w:hanging="720"/>
      </w:pPr>
      <w:rPr>
        <w:rFonts w:hint="default"/>
      </w:rPr>
    </w:lvl>
    <w:lvl w:ilvl="7">
      <w:numFmt w:val="bullet"/>
      <w:lvlText w:val="•"/>
      <w:lvlJc w:val="left"/>
      <w:pPr>
        <w:ind w:left="7430" w:hanging="720"/>
      </w:pPr>
      <w:rPr>
        <w:rFonts w:hint="default"/>
      </w:rPr>
    </w:lvl>
    <w:lvl w:ilvl="8">
      <w:numFmt w:val="bullet"/>
      <w:lvlText w:val="•"/>
      <w:lvlJc w:val="left"/>
      <w:pPr>
        <w:ind w:left="8320" w:hanging="720"/>
      </w:pPr>
      <w:rPr>
        <w:rFonts w:hint="default"/>
      </w:rPr>
    </w:lvl>
  </w:abstractNum>
  <w:abstractNum w:abstractNumId="1" w15:restartNumberingAfterBreak="0">
    <w:nsid w:val="1B873DDE"/>
    <w:multiLevelType w:val="multilevel"/>
    <w:tmpl w:val="CDC20F2A"/>
    <w:lvl w:ilvl="0">
      <w:start w:val="1"/>
      <w:numFmt w:val="decimal"/>
      <w:lvlText w:val="%1."/>
      <w:lvlJc w:val="left"/>
      <w:pPr>
        <w:ind w:left="1058" w:hanging="723"/>
      </w:pPr>
      <w:rPr>
        <w:rFonts w:ascii="Arial" w:eastAsia="Arial" w:hAnsi="Arial" w:cs="Arial" w:hint="default"/>
        <w:b/>
        <w:bCs/>
        <w:i w:val="0"/>
        <w:iCs w:val="0"/>
        <w:w w:val="98"/>
        <w:sz w:val="22"/>
        <w:szCs w:val="22"/>
        <w:lang w:val="en-ZA" w:eastAsia="en-US" w:bidi="ar-SA"/>
      </w:rPr>
    </w:lvl>
    <w:lvl w:ilvl="1">
      <w:start w:val="1"/>
      <w:numFmt w:val="decimal"/>
      <w:lvlText w:val="%1.%2"/>
      <w:lvlJc w:val="left"/>
      <w:pPr>
        <w:ind w:left="1433" w:hanging="723"/>
      </w:pPr>
      <w:rPr>
        <w:rFonts w:hint="default"/>
        <w:i w:val="0"/>
        <w:iCs/>
        <w:w w:val="97"/>
        <w:lang w:val="en-ZA" w:eastAsia="en-US" w:bidi="ar-SA"/>
      </w:rPr>
    </w:lvl>
    <w:lvl w:ilvl="2">
      <w:numFmt w:val="bullet"/>
      <w:lvlText w:val=""/>
      <w:lvlJc w:val="left"/>
      <w:pPr>
        <w:ind w:left="1418" w:hanging="363"/>
      </w:pPr>
      <w:rPr>
        <w:rFonts w:ascii="Wingdings" w:eastAsia="Wingdings" w:hAnsi="Wingdings" w:cs="Wingdings" w:hint="default"/>
        <w:b w:val="0"/>
        <w:bCs w:val="0"/>
        <w:i w:val="0"/>
        <w:iCs w:val="0"/>
        <w:w w:val="99"/>
        <w:sz w:val="22"/>
        <w:szCs w:val="22"/>
        <w:lang w:val="en-ZA" w:eastAsia="en-US" w:bidi="ar-SA"/>
      </w:rPr>
    </w:lvl>
    <w:lvl w:ilvl="3">
      <w:numFmt w:val="bullet"/>
      <w:lvlText w:val="•"/>
      <w:lvlJc w:val="left"/>
      <w:pPr>
        <w:ind w:left="3411" w:hanging="363"/>
      </w:pPr>
      <w:rPr>
        <w:rFonts w:hint="default"/>
        <w:lang w:val="en-ZA" w:eastAsia="en-US" w:bidi="ar-SA"/>
      </w:rPr>
    </w:lvl>
    <w:lvl w:ilvl="4">
      <w:numFmt w:val="bullet"/>
      <w:lvlText w:val="•"/>
      <w:lvlJc w:val="left"/>
      <w:pPr>
        <w:ind w:left="4406" w:hanging="363"/>
      </w:pPr>
      <w:rPr>
        <w:rFonts w:hint="default"/>
        <w:lang w:val="en-ZA" w:eastAsia="en-US" w:bidi="ar-SA"/>
      </w:rPr>
    </w:lvl>
    <w:lvl w:ilvl="5">
      <w:numFmt w:val="bullet"/>
      <w:lvlText w:val="•"/>
      <w:lvlJc w:val="left"/>
      <w:pPr>
        <w:ind w:left="5402" w:hanging="363"/>
      </w:pPr>
      <w:rPr>
        <w:rFonts w:hint="default"/>
        <w:lang w:val="en-ZA" w:eastAsia="en-US" w:bidi="ar-SA"/>
      </w:rPr>
    </w:lvl>
    <w:lvl w:ilvl="6">
      <w:numFmt w:val="bullet"/>
      <w:lvlText w:val="•"/>
      <w:lvlJc w:val="left"/>
      <w:pPr>
        <w:ind w:left="6397" w:hanging="363"/>
      </w:pPr>
      <w:rPr>
        <w:rFonts w:hint="default"/>
        <w:lang w:val="en-ZA" w:eastAsia="en-US" w:bidi="ar-SA"/>
      </w:rPr>
    </w:lvl>
    <w:lvl w:ilvl="7">
      <w:numFmt w:val="bullet"/>
      <w:lvlText w:val="•"/>
      <w:lvlJc w:val="left"/>
      <w:pPr>
        <w:ind w:left="7393" w:hanging="363"/>
      </w:pPr>
      <w:rPr>
        <w:rFonts w:hint="default"/>
        <w:lang w:val="en-ZA" w:eastAsia="en-US" w:bidi="ar-SA"/>
      </w:rPr>
    </w:lvl>
    <w:lvl w:ilvl="8">
      <w:numFmt w:val="bullet"/>
      <w:lvlText w:val="•"/>
      <w:lvlJc w:val="left"/>
      <w:pPr>
        <w:ind w:left="8388" w:hanging="363"/>
      </w:pPr>
      <w:rPr>
        <w:rFonts w:hint="default"/>
        <w:lang w:val="en-ZA" w:eastAsia="en-US" w:bidi="ar-SA"/>
      </w:rPr>
    </w:lvl>
  </w:abstractNum>
  <w:abstractNum w:abstractNumId="2" w15:restartNumberingAfterBreak="0">
    <w:nsid w:val="557077DC"/>
    <w:multiLevelType w:val="hybridMultilevel"/>
    <w:tmpl w:val="F93E5876"/>
    <w:lvl w:ilvl="0" w:tplc="2FF8B29C">
      <w:start w:val="1"/>
      <w:numFmt w:val="decimal"/>
      <w:lvlText w:val="%1.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6142CED"/>
    <w:multiLevelType w:val="multilevel"/>
    <w:tmpl w:val="C91CB270"/>
    <w:lvl w:ilvl="0">
      <w:start w:val="1"/>
      <w:numFmt w:val="decimal"/>
      <w:lvlText w:val="%1."/>
      <w:lvlJc w:val="left"/>
      <w:pPr>
        <w:ind w:left="1198" w:hanging="721"/>
        <w:jc w:val="right"/>
      </w:pPr>
      <w:rPr>
        <w:rFonts w:ascii="Arial" w:eastAsia="Arial" w:hAnsi="Arial" w:cs="Arial" w:hint="default"/>
        <w:b/>
        <w:bCs/>
        <w:i w:val="0"/>
        <w:iCs w:val="0"/>
        <w:spacing w:val="-1"/>
        <w:w w:val="100"/>
        <w:sz w:val="22"/>
        <w:szCs w:val="22"/>
      </w:rPr>
    </w:lvl>
    <w:lvl w:ilvl="1">
      <w:start w:val="1"/>
      <w:numFmt w:val="decimal"/>
      <w:lvlText w:val="%1.%2"/>
      <w:lvlJc w:val="left"/>
      <w:pPr>
        <w:ind w:left="1198" w:hanging="720"/>
      </w:pPr>
      <w:rPr>
        <w:rFonts w:ascii="Arial" w:eastAsia="Arial" w:hAnsi="Arial" w:cs="Arial" w:hint="default"/>
        <w:b w:val="0"/>
        <w:bCs w:val="0"/>
        <w:i w:val="0"/>
        <w:iCs w:val="0"/>
        <w:spacing w:val="-1"/>
        <w:w w:val="100"/>
        <w:sz w:val="22"/>
        <w:szCs w:val="22"/>
      </w:rPr>
    </w:lvl>
    <w:lvl w:ilvl="2">
      <w:numFmt w:val="bullet"/>
      <w:lvlText w:val=""/>
      <w:lvlJc w:val="left"/>
      <w:pPr>
        <w:ind w:left="1918" w:hanging="733"/>
      </w:pPr>
      <w:rPr>
        <w:rFonts w:ascii="Symbol" w:eastAsia="Symbol" w:hAnsi="Symbol" w:cs="Symbol" w:hint="default"/>
        <w:b w:val="0"/>
        <w:bCs w:val="0"/>
        <w:i w:val="0"/>
        <w:iCs w:val="0"/>
        <w:w w:val="100"/>
        <w:sz w:val="22"/>
        <w:szCs w:val="22"/>
      </w:rPr>
    </w:lvl>
    <w:lvl w:ilvl="3">
      <w:numFmt w:val="bullet"/>
      <w:lvlText w:val="•"/>
      <w:lvlJc w:val="left"/>
      <w:pPr>
        <w:ind w:left="3737" w:hanging="733"/>
      </w:pPr>
      <w:rPr>
        <w:rFonts w:hint="default"/>
      </w:rPr>
    </w:lvl>
    <w:lvl w:ilvl="4">
      <w:numFmt w:val="bullet"/>
      <w:lvlText w:val="•"/>
      <w:lvlJc w:val="left"/>
      <w:pPr>
        <w:ind w:left="4646" w:hanging="733"/>
      </w:pPr>
      <w:rPr>
        <w:rFonts w:hint="default"/>
      </w:rPr>
    </w:lvl>
    <w:lvl w:ilvl="5">
      <w:numFmt w:val="bullet"/>
      <w:lvlText w:val="•"/>
      <w:lvlJc w:val="left"/>
      <w:pPr>
        <w:ind w:left="5555" w:hanging="733"/>
      </w:pPr>
      <w:rPr>
        <w:rFonts w:hint="default"/>
      </w:rPr>
    </w:lvl>
    <w:lvl w:ilvl="6">
      <w:numFmt w:val="bullet"/>
      <w:lvlText w:val="•"/>
      <w:lvlJc w:val="left"/>
      <w:pPr>
        <w:ind w:left="6464" w:hanging="733"/>
      </w:pPr>
      <w:rPr>
        <w:rFonts w:hint="default"/>
      </w:rPr>
    </w:lvl>
    <w:lvl w:ilvl="7">
      <w:numFmt w:val="bullet"/>
      <w:lvlText w:val="•"/>
      <w:lvlJc w:val="left"/>
      <w:pPr>
        <w:ind w:left="7373" w:hanging="733"/>
      </w:pPr>
      <w:rPr>
        <w:rFonts w:hint="default"/>
      </w:rPr>
    </w:lvl>
    <w:lvl w:ilvl="8">
      <w:numFmt w:val="bullet"/>
      <w:lvlText w:val="•"/>
      <w:lvlJc w:val="left"/>
      <w:pPr>
        <w:ind w:left="8282" w:hanging="733"/>
      </w:pPr>
      <w:rPr>
        <w:rFonts w:hint="default"/>
      </w:rPr>
    </w:lvl>
  </w:abstractNum>
  <w:num w:numId="1" w16cid:durableId="2019234067">
    <w:abstractNumId w:val="0"/>
  </w:num>
  <w:num w:numId="2" w16cid:durableId="420176624">
    <w:abstractNumId w:val="3"/>
  </w:num>
  <w:num w:numId="3" w16cid:durableId="1876698386">
    <w:abstractNumId w:val="2"/>
  </w:num>
  <w:num w:numId="4" w16cid:durableId="84536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81"/>
    <w:rsid w:val="000145AD"/>
    <w:rsid w:val="00020B8B"/>
    <w:rsid w:val="00026571"/>
    <w:rsid w:val="000338C7"/>
    <w:rsid w:val="00060F1E"/>
    <w:rsid w:val="000740C3"/>
    <w:rsid w:val="0008090B"/>
    <w:rsid w:val="000965AE"/>
    <w:rsid w:val="000A0487"/>
    <w:rsid w:val="000D6EE1"/>
    <w:rsid w:val="00131678"/>
    <w:rsid w:val="001A0A32"/>
    <w:rsid w:val="002005E8"/>
    <w:rsid w:val="00206339"/>
    <w:rsid w:val="00255EE8"/>
    <w:rsid w:val="002712FD"/>
    <w:rsid w:val="002803E1"/>
    <w:rsid w:val="002E3E18"/>
    <w:rsid w:val="003D3D43"/>
    <w:rsid w:val="003F1FEC"/>
    <w:rsid w:val="00404F9A"/>
    <w:rsid w:val="00441E7C"/>
    <w:rsid w:val="004D2D9E"/>
    <w:rsid w:val="00507DF3"/>
    <w:rsid w:val="005326F4"/>
    <w:rsid w:val="005525ED"/>
    <w:rsid w:val="00572695"/>
    <w:rsid w:val="005A5010"/>
    <w:rsid w:val="00615679"/>
    <w:rsid w:val="0065097B"/>
    <w:rsid w:val="00656DB2"/>
    <w:rsid w:val="00694551"/>
    <w:rsid w:val="00696F13"/>
    <w:rsid w:val="006A36C5"/>
    <w:rsid w:val="006B039F"/>
    <w:rsid w:val="006E276B"/>
    <w:rsid w:val="006F6FBE"/>
    <w:rsid w:val="0071608E"/>
    <w:rsid w:val="00722E62"/>
    <w:rsid w:val="00741B68"/>
    <w:rsid w:val="00744602"/>
    <w:rsid w:val="00752068"/>
    <w:rsid w:val="00753448"/>
    <w:rsid w:val="00760EB6"/>
    <w:rsid w:val="007A29AE"/>
    <w:rsid w:val="007D0391"/>
    <w:rsid w:val="007D3937"/>
    <w:rsid w:val="007F3A97"/>
    <w:rsid w:val="007F42A3"/>
    <w:rsid w:val="00835932"/>
    <w:rsid w:val="00861AD3"/>
    <w:rsid w:val="00864EBC"/>
    <w:rsid w:val="009215E8"/>
    <w:rsid w:val="0092338D"/>
    <w:rsid w:val="009644CB"/>
    <w:rsid w:val="00987A81"/>
    <w:rsid w:val="009A7A53"/>
    <w:rsid w:val="009B49AC"/>
    <w:rsid w:val="009F685F"/>
    <w:rsid w:val="00A570D4"/>
    <w:rsid w:val="00A5785E"/>
    <w:rsid w:val="00A711A7"/>
    <w:rsid w:val="00A9252E"/>
    <w:rsid w:val="00AA2D06"/>
    <w:rsid w:val="00AD2962"/>
    <w:rsid w:val="00AD5380"/>
    <w:rsid w:val="00B1341C"/>
    <w:rsid w:val="00B470B9"/>
    <w:rsid w:val="00BE03C0"/>
    <w:rsid w:val="00BE0A33"/>
    <w:rsid w:val="00C11015"/>
    <w:rsid w:val="00C17F22"/>
    <w:rsid w:val="00C571DA"/>
    <w:rsid w:val="00CA7D10"/>
    <w:rsid w:val="00CD631F"/>
    <w:rsid w:val="00CE43CA"/>
    <w:rsid w:val="00D061EA"/>
    <w:rsid w:val="00D11D40"/>
    <w:rsid w:val="00D216B5"/>
    <w:rsid w:val="00D340FE"/>
    <w:rsid w:val="00DC76AC"/>
    <w:rsid w:val="00DF6989"/>
    <w:rsid w:val="00E33057"/>
    <w:rsid w:val="00E44C11"/>
    <w:rsid w:val="00E51F7E"/>
    <w:rsid w:val="00E5783E"/>
    <w:rsid w:val="00E6030E"/>
    <w:rsid w:val="00E7215F"/>
    <w:rsid w:val="00E75397"/>
    <w:rsid w:val="00E93721"/>
    <w:rsid w:val="00ED74D5"/>
    <w:rsid w:val="00F4431D"/>
    <w:rsid w:val="00FB07E8"/>
    <w:rsid w:val="00FB476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104C4"/>
  <w15:docId w15:val="{765B8965-1054-4CB9-A522-E4390381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8" w:hanging="721"/>
      <w:outlineLvl w:val="0"/>
    </w:pPr>
    <w:rPr>
      <w:b/>
      <w:bCs/>
    </w:rPr>
  </w:style>
  <w:style w:type="paragraph" w:styleId="Heading2">
    <w:name w:val="heading 2"/>
    <w:basedOn w:val="Normal"/>
    <w:uiPriority w:val="9"/>
    <w:unhideWhenUsed/>
    <w:qFormat/>
    <w:pPr>
      <w:ind w:left="3098" w:right="21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3414" w:right="3152"/>
      <w:jc w:val="center"/>
    </w:pPr>
    <w:rPr>
      <w:b/>
      <w:bCs/>
      <w:sz w:val="28"/>
      <w:szCs w:val="28"/>
    </w:rPr>
  </w:style>
  <w:style w:type="paragraph" w:styleId="ListParagraph">
    <w:name w:val="List Paragraph"/>
    <w:basedOn w:val="Normal"/>
    <w:uiPriority w:val="1"/>
    <w:qFormat/>
    <w:pPr>
      <w:ind w:left="1198"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6DB2"/>
    <w:rPr>
      <w:color w:val="0000FF" w:themeColor="hyperlink"/>
      <w:u w:val="single"/>
    </w:rPr>
  </w:style>
  <w:style w:type="character" w:styleId="UnresolvedMention">
    <w:name w:val="Unresolved Mention"/>
    <w:basedOn w:val="DefaultParagraphFont"/>
    <w:uiPriority w:val="99"/>
    <w:semiHidden/>
    <w:unhideWhenUsed/>
    <w:rsid w:val="0065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quem@sun.ac.za" TargetMode="External"/><Relationship Id="rId5" Type="http://schemas.openxmlformats.org/officeDocument/2006/relationships/footnotes" Target="footnotes.xml"/><Relationship Id="rId10" Type="http://schemas.openxmlformats.org/officeDocument/2006/relationships/hyperlink" Target="mailto:dominiquem@sun.ac.za" TargetMode="External"/><Relationship Id="rId4" Type="http://schemas.openxmlformats.org/officeDocument/2006/relationships/webSettings" Target="webSettings.xml"/><Relationship Id="rId9" Type="http://schemas.openxmlformats.org/officeDocument/2006/relationships/hyperlink" Target="mailto:Izel@sun.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628</Words>
  <Characters>3327</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ISL Block Grant</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 Block Grant</dc:title>
  <dc:creator>Information Technology</dc:creator>
  <cp:lastModifiedBy>Meyer, DM, Mej [dominiquem@sun.ac.za]</cp:lastModifiedBy>
  <cp:revision>65</cp:revision>
  <cp:lastPrinted>2025-08-04T06:59:00Z</cp:lastPrinted>
  <dcterms:created xsi:type="dcterms:W3CDTF">2025-02-26T10:04:00Z</dcterms:created>
  <dcterms:modified xsi:type="dcterms:W3CDTF">2025-08-04T07:43:00Z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Acrobat PDFMaker 11 for Word</vt:lpwstr>
  </property>
  <property fmtid="{D5CDD505-2E9C-101B-9397-08002B2CF9AE}" pid="4" name="LastSaved">
    <vt:filetime>2022-02-24T00:00:00Z</vt:filetime>
  </property>
  <property fmtid="{D5CDD505-2E9C-101B-9397-08002B2CF9AE}" pid="5" name="GrammarlyDocumentId">
    <vt:lpwstr>14edbbbf79d3dab4ae8d158c6ec556fd968f63a531799c2023b071762a202a7d</vt:lpwstr>
  </property>
</Properties>
</file>